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63" w:rsidRPr="00AC2A60" w:rsidRDefault="00315563" w:rsidP="00D8407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5563" w:rsidRDefault="00315563" w:rsidP="00D840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5563" w:rsidRDefault="00C9436C" w:rsidP="00FD33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7" style="position:absolute;left:0;text-align:left;margin-left:224.6pt;margin-top:-52.85pt;width:51pt;height:51pt;rotation:358;z-index:251658752" coordorigin="1620,1017" coordsize="904,883">
            <o:lock v:ext="edit" aspectratio="t"/>
            <v:oval id="_x0000_s1028" style="position:absolute;left:1755;top:1144;width:639;height:635;v-text-anchor:middle" fillcolor="yellow" strokecolor="yellow">
              <o:lock v:ext="edit" aspectratio="t"/>
            </v:oval>
            <v:oval id="_x0000_s1029" style="position:absolute;left:1620;top:1017;width:904;height:883" fillcolor="blue" stroked="f">
              <o:lock v:ext="edit" aspectratio="t"/>
            </v:oval>
            <v:oval id="_x0000_s1030" style="position:absolute;left:1648;top:1046;width:848;height:826;v-text-anchor:middle" fillcolor="yellow" stroked="f">
              <o:lock v:ext="edit" aspectratio="t"/>
            </v:oval>
            <v:shape id="_x0000_s1031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2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3" style="position:absolute;left:1858;top:1243;width:437;height:437" stroked="f">
              <o:lock v:ext="edit" aspectratio="t"/>
            </v:oval>
            <v:shape id="_x0000_s1034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5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6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7" style="position:absolute;flip:x" from="2187,1329" to="2214,1389" strokecolor="#339" strokeweight=".15pt">
              <o:lock v:ext="edit" aspectratio="t"/>
            </v:line>
            <w10:wrap type="square"/>
          </v:group>
        </w:pict>
      </w:r>
    </w:p>
    <w:p w:rsidR="00315563" w:rsidRDefault="00315563" w:rsidP="00D840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5563" w:rsidRDefault="00315563" w:rsidP="00D8407E">
      <w:pPr>
        <w:pStyle w:val="ConsPlusTitle"/>
        <w:widowControl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AC7817">
        <w:rPr>
          <w:rFonts w:ascii="Times New Roman" w:hAnsi="Times New Roman" w:cs="Times New Roman"/>
          <w:sz w:val="28"/>
          <w:szCs w:val="28"/>
        </w:rPr>
        <w:t xml:space="preserve">ЧЕЧЕНСКАЯ РЕСПУБЛИКА </w:t>
      </w:r>
    </w:p>
    <w:p w:rsidR="00315563" w:rsidRDefault="00315563" w:rsidP="00D8407E">
      <w:pPr>
        <w:pStyle w:val="ConsPlusTitle"/>
        <w:widowControl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315563" w:rsidRPr="00AC7817" w:rsidRDefault="00315563" w:rsidP="00D8407E">
      <w:pPr>
        <w:pStyle w:val="ConsPlusTitle"/>
        <w:widowControl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315563" w:rsidRPr="00AC7817" w:rsidRDefault="00315563" w:rsidP="00D8407E">
      <w:pPr>
        <w:pStyle w:val="ConsPlusTitle"/>
        <w:widowControl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AC7817">
        <w:rPr>
          <w:rFonts w:ascii="Times New Roman" w:hAnsi="Times New Roman" w:cs="Times New Roman"/>
          <w:sz w:val="28"/>
          <w:szCs w:val="28"/>
        </w:rPr>
        <w:t>ЗАКОН</w:t>
      </w:r>
    </w:p>
    <w:p w:rsidR="00315563" w:rsidRDefault="00315563" w:rsidP="00D840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5563" w:rsidRPr="00AC7817" w:rsidRDefault="00315563" w:rsidP="00D840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5563" w:rsidRPr="00EB6D4E" w:rsidRDefault="00315563" w:rsidP="00D84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ЗАКОН ЧЕЧЕНСКОЙ РЕСПУБЛИКИ </w:t>
      </w:r>
    </w:p>
    <w:p w:rsidR="00315563" w:rsidRDefault="00315563" w:rsidP="00D84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F6AE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РЕСПУБЛИКАНСКОМ БЮДЖЕТЕ НА</w:t>
      </w:r>
      <w:r w:rsidRPr="00FF6AE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FF6AE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</w:t>
      </w:r>
    </w:p>
    <w:p w:rsidR="00315563" w:rsidRPr="00FF6AEC" w:rsidRDefault="00315563" w:rsidP="00D84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2015 И 2016 ГОДОВ»</w:t>
      </w:r>
    </w:p>
    <w:p w:rsidR="00315563" w:rsidRDefault="00315563" w:rsidP="0031556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5563" w:rsidRDefault="00315563" w:rsidP="00D8407E">
      <w:pPr>
        <w:tabs>
          <w:tab w:val="left" w:pos="60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5563" w:rsidRDefault="00315563" w:rsidP="0031556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407E" w:rsidRDefault="00D8407E" w:rsidP="00D8407E">
      <w:pPr>
        <w:pStyle w:val="ConsNormal"/>
        <w:widowControl/>
        <w:ind w:left="-108" w:right="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F54D2">
        <w:rPr>
          <w:rFonts w:ascii="Times New Roman" w:hAnsi="Times New Roman" w:cs="Times New Roman"/>
          <w:color w:val="000000"/>
          <w:sz w:val="28"/>
          <w:szCs w:val="28"/>
        </w:rPr>
        <w:t>Принят</w:t>
      </w:r>
    </w:p>
    <w:p w:rsidR="00D8407E" w:rsidRPr="00DF54D2" w:rsidRDefault="00D8407E" w:rsidP="00D8407E">
      <w:pPr>
        <w:pStyle w:val="ConsNormal"/>
        <w:widowControl/>
        <w:ind w:left="-108" w:right="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Парламентом </w:t>
      </w:r>
      <w:r w:rsidRPr="00DF54D2">
        <w:rPr>
          <w:rFonts w:ascii="Times New Roman" w:hAnsi="Times New Roman" w:cs="Times New Roman"/>
          <w:color w:val="000000"/>
          <w:sz w:val="28"/>
          <w:szCs w:val="28"/>
        </w:rPr>
        <w:t>Чеченской Республики</w:t>
      </w:r>
    </w:p>
    <w:p w:rsidR="00D8407E" w:rsidRPr="007A15A4" w:rsidRDefault="00D8407E" w:rsidP="00D8407E">
      <w:pPr>
        <w:jc w:val="right"/>
        <w:rPr>
          <w:sz w:val="28"/>
          <w:szCs w:val="28"/>
        </w:rPr>
      </w:pPr>
      <w:r w:rsidRPr="007A15A4">
        <w:rPr>
          <w:bCs/>
          <w:color w:val="000000"/>
          <w:sz w:val="28"/>
          <w:szCs w:val="28"/>
        </w:rPr>
        <w:t>25 декабря 2014 года</w:t>
      </w:r>
    </w:p>
    <w:p w:rsidR="00315563" w:rsidRDefault="00315563" w:rsidP="0031556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5563" w:rsidRDefault="00315563" w:rsidP="0031556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5563" w:rsidRDefault="00315563" w:rsidP="0031556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5563" w:rsidRPr="008E11D6" w:rsidRDefault="00315563" w:rsidP="00315563">
      <w:pPr>
        <w:shd w:val="clear" w:color="auto" w:fill="FFFFFF"/>
        <w:tabs>
          <w:tab w:val="left" w:pos="1440"/>
        </w:tabs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315563" w:rsidRPr="004C4910" w:rsidRDefault="00315563" w:rsidP="00315563">
      <w:pPr>
        <w:spacing w:before="120"/>
        <w:ind w:firstLine="709"/>
        <w:jc w:val="both"/>
        <w:rPr>
          <w:sz w:val="28"/>
          <w:szCs w:val="28"/>
        </w:rPr>
      </w:pPr>
      <w:r w:rsidRPr="004C4910">
        <w:rPr>
          <w:sz w:val="28"/>
          <w:szCs w:val="28"/>
        </w:rPr>
        <w:t xml:space="preserve">Внести в Закон Чеченской Республики от </w:t>
      </w:r>
      <w:r>
        <w:rPr>
          <w:sz w:val="28"/>
          <w:szCs w:val="28"/>
        </w:rPr>
        <w:t>31</w:t>
      </w:r>
      <w:r w:rsidR="00D3761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</w:t>
      </w:r>
      <w:r w:rsidRPr="004C4910">
        <w:rPr>
          <w:sz w:val="28"/>
          <w:szCs w:val="28"/>
        </w:rPr>
        <w:t>ря 201</w:t>
      </w:r>
      <w:r>
        <w:rPr>
          <w:sz w:val="28"/>
          <w:szCs w:val="28"/>
        </w:rPr>
        <w:t>3</w:t>
      </w:r>
      <w:r w:rsidRPr="004C4910">
        <w:rPr>
          <w:sz w:val="28"/>
          <w:szCs w:val="28"/>
        </w:rPr>
        <w:t xml:space="preserve"> года № 4</w:t>
      </w:r>
      <w:r>
        <w:rPr>
          <w:sz w:val="28"/>
          <w:szCs w:val="28"/>
        </w:rPr>
        <w:t>4</w:t>
      </w:r>
      <w:r w:rsidRPr="004C4910">
        <w:rPr>
          <w:sz w:val="28"/>
          <w:szCs w:val="28"/>
        </w:rPr>
        <w:t>-РЗ</w:t>
      </w:r>
      <w:r>
        <w:rPr>
          <w:sz w:val="28"/>
          <w:szCs w:val="28"/>
        </w:rPr>
        <w:t xml:space="preserve"> </w:t>
      </w:r>
      <w:r w:rsidR="00B45C32">
        <w:rPr>
          <w:sz w:val="28"/>
          <w:szCs w:val="28"/>
        </w:rPr>
        <w:t xml:space="preserve">        </w:t>
      </w:r>
      <w:r w:rsidRPr="004C4910">
        <w:rPr>
          <w:sz w:val="28"/>
          <w:szCs w:val="28"/>
        </w:rPr>
        <w:t>«О республиканском бюджете на 201</w:t>
      </w:r>
      <w:r>
        <w:rPr>
          <w:sz w:val="28"/>
          <w:szCs w:val="28"/>
        </w:rPr>
        <w:t>4</w:t>
      </w:r>
      <w:r w:rsidRPr="004C4910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4C4910">
        <w:rPr>
          <w:sz w:val="28"/>
          <w:szCs w:val="28"/>
        </w:rPr>
        <w:t>плановый период 201</w:t>
      </w:r>
      <w:r>
        <w:rPr>
          <w:sz w:val="28"/>
          <w:szCs w:val="28"/>
        </w:rPr>
        <w:t>5</w:t>
      </w:r>
      <w:r w:rsidRPr="004C4910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4C4910">
        <w:rPr>
          <w:sz w:val="28"/>
          <w:szCs w:val="28"/>
        </w:rPr>
        <w:t xml:space="preserve"> годов» (газета «Вести республики», 201</w:t>
      </w:r>
      <w:r>
        <w:rPr>
          <w:sz w:val="28"/>
          <w:szCs w:val="28"/>
        </w:rPr>
        <w:t>4</w:t>
      </w:r>
      <w:r w:rsidRPr="004C4910">
        <w:rPr>
          <w:sz w:val="28"/>
          <w:szCs w:val="28"/>
        </w:rPr>
        <w:t xml:space="preserve">, </w:t>
      </w:r>
      <w:r>
        <w:rPr>
          <w:sz w:val="28"/>
          <w:szCs w:val="28"/>
        </w:rPr>
        <w:t>10, 11, 14 -18 января, 27 – 29 марта, 1 – 3 апреля</w:t>
      </w:r>
      <w:r w:rsidR="0091099A">
        <w:rPr>
          <w:sz w:val="28"/>
          <w:szCs w:val="28"/>
        </w:rPr>
        <w:t xml:space="preserve">, </w:t>
      </w:r>
      <w:r w:rsidR="00AA0E46">
        <w:rPr>
          <w:sz w:val="28"/>
          <w:szCs w:val="28"/>
        </w:rPr>
        <w:t>1, 6 - 8, 11, 12 ноября</w:t>
      </w:r>
      <w:r w:rsidRPr="004C4910">
        <w:rPr>
          <w:sz w:val="28"/>
          <w:szCs w:val="28"/>
        </w:rPr>
        <w:t>) следующие изменения:</w:t>
      </w:r>
    </w:p>
    <w:p w:rsidR="001E70AD" w:rsidRDefault="001E70AD" w:rsidP="00F2051E">
      <w:pPr>
        <w:numPr>
          <w:ilvl w:val="0"/>
          <w:numId w:val="1"/>
        </w:numPr>
        <w:tabs>
          <w:tab w:val="center" w:pos="1440"/>
          <w:tab w:val="center" w:pos="180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части 1 статьи</w:t>
      </w:r>
      <w:r w:rsidR="005B75F4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315563" w:rsidRDefault="001E70AD" w:rsidP="00F2051E">
      <w:pPr>
        <w:tabs>
          <w:tab w:val="center" w:pos="1440"/>
          <w:tab w:val="center" w:pos="1800"/>
        </w:tabs>
        <w:spacing w:before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пункты 1 и 2 </w:t>
      </w:r>
      <w:r w:rsidR="00315563">
        <w:rPr>
          <w:sz w:val="28"/>
          <w:szCs w:val="28"/>
        </w:rPr>
        <w:t>изложить в следующей редакции:</w:t>
      </w:r>
    </w:p>
    <w:p w:rsidR="00315563" w:rsidRPr="000B553B" w:rsidRDefault="00315563" w:rsidP="00315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прогнозируемый общий объем доходов республиканского бюджета в сумме </w:t>
      </w:r>
      <w:r w:rsidR="00FF063C">
        <w:rPr>
          <w:sz w:val="28"/>
          <w:szCs w:val="28"/>
        </w:rPr>
        <w:t>65 8</w:t>
      </w:r>
      <w:r w:rsidR="00041198">
        <w:rPr>
          <w:sz w:val="28"/>
          <w:szCs w:val="28"/>
        </w:rPr>
        <w:t>37</w:t>
      </w:r>
      <w:r w:rsidR="00FF063C">
        <w:rPr>
          <w:sz w:val="28"/>
          <w:szCs w:val="28"/>
        </w:rPr>
        <w:t xml:space="preserve"> </w:t>
      </w:r>
      <w:r w:rsidR="0047161C">
        <w:rPr>
          <w:sz w:val="28"/>
          <w:szCs w:val="28"/>
        </w:rPr>
        <w:t>754</w:t>
      </w:r>
      <w:r w:rsidR="001E70AD">
        <w:rPr>
          <w:sz w:val="28"/>
          <w:szCs w:val="28"/>
        </w:rPr>
        <w:t>,</w:t>
      </w:r>
      <w:r w:rsidR="0047161C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рублей, </w:t>
      </w:r>
      <w:r w:rsidRPr="000B553B">
        <w:rPr>
          <w:sz w:val="28"/>
          <w:szCs w:val="28"/>
        </w:rPr>
        <w:t xml:space="preserve">в том числе безвозмездных и безвозвратных поступлений </w:t>
      </w:r>
      <w:r>
        <w:rPr>
          <w:sz w:val="28"/>
          <w:szCs w:val="28"/>
        </w:rPr>
        <w:t>в сумме 5</w:t>
      </w:r>
      <w:r w:rsidR="001E70AD">
        <w:rPr>
          <w:sz w:val="28"/>
          <w:szCs w:val="28"/>
        </w:rPr>
        <w:t>6 7</w:t>
      </w:r>
      <w:r w:rsidR="00041198">
        <w:rPr>
          <w:sz w:val="28"/>
          <w:szCs w:val="28"/>
        </w:rPr>
        <w:t>18</w:t>
      </w:r>
      <w:r w:rsidR="001E70AD">
        <w:rPr>
          <w:sz w:val="28"/>
          <w:szCs w:val="28"/>
        </w:rPr>
        <w:t xml:space="preserve"> 197</w:t>
      </w:r>
      <w:r>
        <w:rPr>
          <w:sz w:val="28"/>
          <w:szCs w:val="28"/>
        </w:rPr>
        <w:t>,</w:t>
      </w:r>
      <w:r w:rsidR="001E70A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0B553B">
        <w:rPr>
          <w:sz w:val="28"/>
          <w:szCs w:val="28"/>
        </w:rPr>
        <w:t xml:space="preserve">тыс. рублей, налоговых и неналоговых доходов </w:t>
      </w:r>
      <w:r>
        <w:rPr>
          <w:sz w:val="28"/>
          <w:szCs w:val="28"/>
        </w:rPr>
        <w:t>в сумме 9 11</w:t>
      </w:r>
      <w:r w:rsidR="0047161C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="0047161C">
        <w:rPr>
          <w:sz w:val="28"/>
          <w:szCs w:val="28"/>
        </w:rPr>
        <w:t>55</w:t>
      </w:r>
      <w:r w:rsidR="001E70AD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47161C">
        <w:rPr>
          <w:sz w:val="28"/>
          <w:szCs w:val="28"/>
        </w:rPr>
        <w:t>7</w:t>
      </w:r>
      <w:r w:rsidR="00FF063C">
        <w:rPr>
          <w:sz w:val="28"/>
          <w:szCs w:val="28"/>
        </w:rPr>
        <w:t xml:space="preserve"> </w:t>
      </w:r>
      <w:r w:rsidRPr="000B553B">
        <w:rPr>
          <w:sz w:val="28"/>
          <w:szCs w:val="28"/>
        </w:rPr>
        <w:t>тыс. рублей;</w:t>
      </w:r>
    </w:p>
    <w:p w:rsidR="00315563" w:rsidRDefault="00315563" w:rsidP="00315563">
      <w:pPr>
        <w:ind w:firstLine="709"/>
        <w:jc w:val="both"/>
        <w:rPr>
          <w:sz w:val="28"/>
          <w:szCs w:val="28"/>
        </w:rPr>
      </w:pPr>
      <w:r w:rsidRPr="004C4910">
        <w:rPr>
          <w:sz w:val="28"/>
          <w:szCs w:val="28"/>
        </w:rPr>
        <w:t>2) общий объем расходов республиканского бюджета в сумме</w:t>
      </w:r>
      <w:r>
        <w:rPr>
          <w:sz w:val="28"/>
          <w:szCs w:val="28"/>
        </w:rPr>
        <w:t xml:space="preserve"> </w:t>
      </w:r>
      <w:r w:rsidR="00304481">
        <w:rPr>
          <w:sz w:val="28"/>
          <w:szCs w:val="28"/>
        </w:rPr>
        <w:t>68 9</w:t>
      </w:r>
      <w:r w:rsidR="00041198">
        <w:rPr>
          <w:sz w:val="28"/>
          <w:szCs w:val="28"/>
        </w:rPr>
        <w:t>32</w:t>
      </w:r>
      <w:r w:rsidR="00304481">
        <w:rPr>
          <w:sz w:val="28"/>
          <w:szCs w:val="28"/>
        </w:rPr>
        <w:t> </w:t>
      </w:r>
      <w:r w:rsidR="00004164">
        <w:rPr>
          <w:sz w:val="28"/>
          <w:szCs w:val="28"/>
        </w:rPr>
        <w:t>065</w:t>
      </w:r>
      <w:r w:rsidR="00304481">
        <w:rPr>
          <w:sz w:val="28"/>
          <w:szCs w:val="28"/>
        </w:rPr>
        <w:t>,</w:t>
      </w:r>
      <w:r w:rsidR="00004164">
        <w:rPr>
          <w:sz w:val="28"/>
          <w:szCs w:val="28"/>
        </w:rPr>
        <w:t>0</w:t>
      </w:r>
      <w:r w:rsidR="0030448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7A4F0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15563" w:rsidRDefault="007A4F0C" w:rsidP="00315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изложить в следующей редакции:</w:t>
      </w:r>
    </w:p>
    <w:p w:rsidR="00315563" w:rsidRDefault="001010D2" w:rsidP="00315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5563">
        <w:rPr>
          <w:sz w:val="28"/>
          <w:szCs w:val="28"/>
        </w:rPr>
        <w:t xml:space="preserve">5) прогнозируемый дефицит республиканского бюджета в сумме </w:t>
      </w:r>
      <w:r w:rsidR="008C64DE">
        <w:rPr>
          <w:sz w:val="28"/>
          <w:szCs w:val="28"/>
        </w:rPr>
        <w:t>3 094 310,4</w:t>
      </w:r>
      <w:r w:rsidR="00315563">
        <w:rPr>
          <w:sz w:val="28"/>
          <w:szCs w:val="28"/>
        </w:rPr>
        <w:t xml:space="preserve"> тыс. рублей»;</w:t>
      </w:r>
    </w:p>
    <w:p w:rsidR="00476E64" w:rsidRDefault="00476E64" w:rsidP="00476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часть 6 статьи 6 изложить в следующей редакции:</w:t>
      </w:r>
    </w:p>
    <w:p w:rsidR="00476E64" w:rsidRDefault="00476E64" w:rsidP="00476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Утвердить на 2014 год в составе доходов республиканского бюджета и в бюджетных ассигнованиях республиканского фонда финансовой поддержки городских округов и муниципальных районов субсидии из бюджетов муниципальных районов и городских округов в сумме 174 704,0 тыс. рублей в том числе:</w:t>
      </w:r>
    </w:p>
    <w:p w:rsidR="00476E64" w:rsidRDefault="00476E64" w:rsidP="00476E6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Гудермесского муниципального района – в сумме 2 213,7 тыс. рублей;</w:t>
      </w:r>
    </w:p>
    <w:p w:rsidR="00476E64" w:rsidRDefault="00476E64" w:rsidP="00476E6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Городского округа г.</w:t>
      </w:r>
      <w:r w:rsidR="00430F3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Грозного – в сумме 78 886,3 тыс. рублей;</w:t>
      </w:r>
    </w:p>
    <w:p w:rsidR="00476E64" w:rsidRDefault="00476E64" w:rsidP="00476E6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Шалинского муниципального района – в сумме 54 044,0 тыс. рублей;</w:t>
      </w:r>
    </w:p>
    <w:p w:rsidR="00476E64" w:rsidRDefault="00476E64" w:rsidP="00476E6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Шатойского муниципального района – в сумме 5 473,5 тыс. рублей;</w:t>
      </w:r>
    </w:p>
    <w:p w:rsidR="00476E64" w:rsidRDefault="00476E64" w:rsidP="00476E6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Шелковского муниципального района – в сумме 34 086,5 тыс. рублей»;</w:t>
      </w:r>
    </w:p>
    <w:p w:rsidR="00315563" w:rsidRDefault="00476E64" w:rsidP="00315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5563">
        <w:rPr>
          <w:sz w:val="28"/>
          <w:szCs w:val="28"/>
        </w:rPr>
        <w:t>) пункт 1 части 1 статьи 7 изложить в следующей редакции:</w:t>
      </w:r>
    </w:p>
    <w:p w:rsidR="00315563" w:rsidRDefault="00315563" w:rsidP="00315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</w:t>
      </w:r>
      <w:r w:rsidRPr="000B553B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0B553B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A73F38">
        <w:rPr>
          <w:sz w:val="28"/>
          <w:szCs w:val="28"/>
        </w:rPr>
        <w:t xml:space="preserve"> </w:t>
      </w:r>
      <w:r w:rsidR="00321F24">
        <w:rPr>
          <w:sz w:val="28"/>
          <w:szCs w:val="28"/>
        </w:rPr>
        <w:t xml:space="preserve">18 759 095,9 </w:t>
      </w:r>
      <w:r>
        <w:rPr>
          <w:sz w:val="28"/>
          <w:szCs w:val="28"/>
        </w:rPr>
        <w:t>тыс. рублей»;</w:t>
      </w:r>
    </w:p>
    <w:p w:rsidR="00315563" w:rsidRPr="008F4142" w:rsidRDefault="00F2051E" w:rsidP="00315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6E64">
        <w:rPr>
          <w:sz w:val="28"/>
          <w:szCs w:val="28"/>
        </w:rPr>
        <w:t>4</w:t>
      </w:r>
      <w:r w:rsidR="00315563">
        <w:rPr>
          <w:sz w:val="28"/>
          <w:szCs w:val="28"/>
        </w:rPr>
        <w:t xml:space="preserve">) </w:t>
      </w:r>
      <w:r w:rsidR="00315563" w:rsidRPr="008F4142">
        <w:rPr>
          <w:sz w:val="28"/>
          <w:szCs w:val="28"/>
        </w:rPr>
        <w:t>приложение 1 изложить в следующей редакции:</w:t>
      </w:r>
    </w:p>
    <w:p w:rsidR="00315563" w:rsidRDefault="00315563" w:rsidP="00315563">
      <w:pPr>
        <w:ind w:left="5400"/>
        <w:jc w:val="right"/>
      </w:pPr>
    </w:p>
    <w:p w:rsidR="00315563" w:rsidRPr="00747D89" w:rsidRDefault="00315563" w:rsidP="00315563">
      <w:pPr>
        <w:ind w:left="5400"/>
        <w:jc w:val="right"/>
      </w:pPr>
      <w:r>
        <w:t>«</w:t>
      </w:r>
      <w:r w:rsidRPr="00747D89">
        <w:t>Приложение 1</w:t>
      </w:r>
    </w:p>
    <w:p w:rsidR="00315563" w:rsidRPr="00747D89" w:rsidRDefault="00315563" w:rsidP="00315563">
      <w:pPr>
        <w:ind w:left="5400"/>
        <w:jc w:val="right"/>
      </w:pPr>
      <w:r w:rsidRPr="00747D89">
        <w:t>к Закону Чеченской Республики</w:t>
      </w:r>
    </w:p>
    <w:p w:rsidR="00315563" w:rsidRPr="00747D89" w:rsidRDefault="00315563" w:rsidP="00315563">
      <w:pPr>
        <w:ind w:left="5400"/>
        <w:jc w:val="right"/>
      </w:pPr>
      <w:r>
        <w:t>«О республиканском бюджете на 2014 год и на плановый период 2015 и 2016 годов»</w:t>
      </w:r>
    </w:p>
    <w:tbl>
      <w:tblPr>
        <w:tblW w:w="10232" w:type="dxa"/>
        <w:tblInd w:w="108" w:type="dxa"/>
        <w:tblLook w:val="0000"/>
      </w:tblPr>
      <w:tblGrid>
        <w:gridCol w:w="4995"/>
        <w:gridCol w:w="2977"/>
        <w:gridCol w:w="2260"/>
      </w:tblGrid>
      <w:tr w:rsidR="00315563" w:rsidRPr="00D05D60" w:rsidTr="003966D9">
        <w:trPr>
          <w:trHeight w:val="470"/>
        </w:trPr>
        <w:tc>
          <w:tcPr>
            <w:tcW w:w="10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563" w:rsidRPr="00D05D60" w:rsidRDefault="00315563" w:rsidP="00315563">
            <w:pPr>
              <w:jc w:val="center"/>
              <w:rPr>
                <w:b/>
                <w:bCs/>
              </w:rPr>
            </w:pPr>
          </w:p>
          <w:p w:rsidR="00315563" w:rsidRPr="00655253" w:rsidRDefault="00315563" w:rsidP="00315563">
            <w:pPr>
              <w:jc w:val="center"/>
              <w:rPr>
                <w:b/>
                <w:bCs/>
              </w:rPr>
            </w:pPr>
            <w:r w:rsidRPr="00655253">
              <w:rPr>
                <w:b/>
                <w:bCs/>
              </w:rPr>
              <w:t>Источники финансирования дефицита республиканского бюджета на 201</w:t>
            </w:r>
            <w:r>
              <w:rPr>
                <w:b/>
                <w:bCs/>
              </w:rPr>
              <w:t>4</w:t>
            </w:r>
            <w:r w:rsidRPr="00655253">
              <w:rPr>
                <w:b/>
                <w:bCs/>
              </w:rPr>
              <w:t xml:space="preserve"> год</w:t>
            </w:r>
          </w:p>
        </w:tc>
      </w:tr>
      <w:tr w:rsidR="00315563" w:rsidRPr="00D05D60" w:rsidTr="003966D9">
        <w:trPr>
          <w:trHeight w:val="240"/>
        </w:trPr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5563" w:rsidRPr="00D05D60" w:rsidRDefault="00315563" w:rsidP="00315563">
            <w:pPr>
              <w:rPr>
                <w:sz w:val="20"/>
                <w:szCs w:val="20"/>
              </w:rPr>
            </w:pPr>
          </w:p>
          <w:p w:rsidR="00315563" w:rsidRPr="00D05D60" w:rsidRDefault="00315563" w:rsidP="0031556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5563" w:rsidRPr="00D05D60" w:rsidRDefault="00315563" w:rsidP="0031556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5563" w:rsidRPr="00D05D60" w:rsidRDefault="00315563" w:rsidP="003155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05D60">
              <w:rPr>
                <w:sz w:val="16"/>
                <w:szCs w:val="16"/>
              </w:rPr>
              <w:t>тыс. рублей</w:t>
            </w:r>
            <w:r>
              <w:rPr>
                <w:sz w:val="16"/>
                <w:szCs w:val="16"/>
              </w:rPr>
              <w:t>)</w:t>
            </w:r>
          </w:p>
        </w:tc>
      </w:tr>
      <w:tr w:rsidR="00315563" w:rsidRPr="00D05D60" w:rsidTr="003966D9">
        <w:trPr>
          <w:trHeight w:val="255"/>
        </w:trPr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63" w:rsidRPr="00D05D60" w:rsidRDefault="00315563" w:rsidP="00315563">
            <w:pPr>
              <w:jc w:val="center"/>
              <w:rPr>
                <w:sz w:val="20"/>
                <w:szCs w:val="20"/>
              </w:rPr>
            </w:pPr>
            <w:r w:rsidRPr="00D05D6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63" w:rsidRPr="00D05D60" w:rsidRDefault="00315563" w:rsidP="00315563">
            <w:pPr>
              <w:jc w:val="center"/>
              <w:rPr>
                <w:sz w:val="20"/>
                <w:szCs w:val="20"/>
              </w:rPr>
            </w:pPr>
            <w:r w:rsidRPr="00D05D60">
              <w:rPr>
                <w:sz w:val="20"/>
                <w:szCs w:val="20"/>
              </w:rPr>
              <w:t>Код источника финансирования дефицита республиканского бюджета по бюджетной классификации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63" w:rsidRPr="00D05D60" w:rsidRDefault="00315563" w:rsidP="00315563">
            <w:pPr>
              <w:ind w:left="-129" w:firstLine="129"/>
              <w:jc w:val="center"/>
              <w:rPr>
                <w:sz w:val="20"/>
                <w:szCs w:val="20"/>
              </w:rPr>
            </w:pPr>
            <w:r w:rsidRPr="00D05D60">
              <w:rPr>
                <w:sz w:val="20"/>
                <w:szCs w:val="20"/>
              </w:rPr>
              <w:t xml:space="preserve">Сумма </w:t>
            </w:r>
          </w:p>
        </w:tc>
      </w:tr>
      <w:tr w:rsidR="00315563" w:rsidRPr="00D05D60" w:rsidTr="003966D9">
        <w:trPr>
          <w:trHeight w:val="240"/>
        </w:trPr>
        <w:tc>
          <w:tcPr>
            <w:tcW w:w="4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63" w:rsidRPr="00D05D60" w:rsidRDefault="00315563" w:rsidP="0031556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63" w:rsidRPr="00D05D60" w:rsidRDefault="00315563" w:rsidP="0031556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63" w:rsidRPr="00D05D60" w:rsidRDefault="00315563" w:rsidP="00315563">
            <w:pPr>
              <w:rPr>
                <w:sz w:val="20"/>
                <w:szCs w:val="20"/>
              </w:rPr>
            </w:pPr>
          </w:p>
        </w:tc>
      </w:tr>
      <w:tr w:rsidR="00315563" w:rsidRPr="00D05D60" w:rsidTr="003966D9">
        <w:trPr>
          <w:trHeight w:val="240"/>
        </w:trPr>
        <w:tc>
          <w:tcPr>
            <w:tcW w:w="4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63" w:rsidRPr="00D05D60" w:rsidRDefault="00315563" w:rsidP="0031556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63" w:rsidRPr="00D05D60" w:rsidRDefault="00315563" w:rsidP="0031556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63" w:rsidRPr="00D05D60" w:rsidRDefault="00315563" w:rsidP="00315563">
            <w:pPr>
              <w:rPr>
                <w:sz w:val="20"/>
                <w:szCs w:val="20"/>
              </w:rPr>
            </w:pPr>
          </w:p>
        </w:tc>
      </w:tr>
      <w:tr w:rsidR="00315563" w:rsidRPr="00D05D60" w:rsidTr="003966D9">
        <w:trPr>
          <w:trHeight w:val="230"/>
        </w:trPr>
        <w:tc>
          <w:tcPr>
            <w:tcW w:w="4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63" w:rsidRPr="00D05D60" w:rsidRDefault="00315563" w:rsidP="0031556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63" w:rsidRPr="00D05D60" w:rsidRDefault="00315563" w:rsidP="0031556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63" w:rsidRPr="00D05D60" w:rsidRDefault="00315563" w:rsidP="00315563">
            <w:pPr>
              <w:rPr>
                <w:sz w:val="20"/>
                <w:szCs w:val="20"/>
              </w:rPr>
            </w:pPr>
          </w:p>
        </w:tc>
      </w:tr>
      <w:tr w:rsidR="00315563" w:rsidRPr="00D05D60" w:rsidTr="003966D9">
        <w:trPr>
          <w:trHeight w:val="14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15563" w:rsidRPr="00D05D60" w:rsidRDefault="00315563" w:rsidP="00315563">
            <w:pPr>
              <w:jc w:val="center"/>
              <w:rPr>
                <w:sz w:val="16"/>
                <w:szCs w:val="16"/>
              </w:rPr>
            </w:pPr>
            <w:r w:rsidRPr="00D05D60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15563" w:rsidRPr="00D05D60" w:rsidRDefault="00315563" w:rsidP="00315563">
            <w:pPr>
              <w:jc w:val="center"/>
              <w:rPr>
                <w:sz w:val="16"/>
                <w:szCs w:val="16"/>
              </w:rPr>
            </w:pPr>
            <w:r w:rsidRPr="00D05D60">
              <w:rPr>
                <w:sz w:val="16"/>
                <w:szCs w:val="16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563" w:rsidRPr="00D05D60" w:rsidRDefault="00315563" w:rsidP="00315563">
            <w:pPr>
              <w:jc w:val="center"/>
              <w:rPr>
                <w:sz w:val="16"/>
                <w:szCs w:val="16"/>
              </w:rPr>
            </w:pPr>
            <w:r w:rsidRPr="00D05D60">
              <w:rPr>
                <w:sz w:val="16"/>
                <w:szCs w:val="16"/>
              </w:rPr>
              <w:t>3</w:t>
            </w:r>
          </w:p>
        </w:tc>
      </w:tr>
      <w:tr w:rsidR="00315563" w:rsidRPr="002C5C83" w:rsidTr="003966D9">
        <w:trPr>
          <w:trHeight w:val="432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563" w:rsidRPr="002C5C83" w:rsidRDefault="00315563" w:rsidP="00315563">
            <w:pPr>
              <w:rPr>
                <w:b/>
                <w:bCs/>
              </w:rPr>
            </w:pPr>
            <w:r w:rsidRPr="002C5C83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5563" w:rsidRPr="002C5C83" w:rsidRDefault="00315563" w:rsidP="00315563">
            <w:pPr>
              <w:jc w:val="center"/>
              <w:rPr>
                <w:b/>
                <w:bCs/>
              </w:rPr>
            </w:pPr>
            <w:r w:rsidRPr="002C5C83">
              <w:rPr>
                <w:b/>
                <w:bCs/>
              </w:rPr>
              <w:t>00090000000000000000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63" w:rsidRPr="002C5C83" w:rsidRDefault="00335162" w:rsidP="003155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3 094 310,4</w:t>
            </w:r>
          </w:p>
        </w:tc>
      </w:tr>
      <w:tr w:rsidR="00315563" w:rsidRPr="002C5C83" w:rsidTr="003966D9">
        <w:trPr>
          <w:trHeight w:val="69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63" w:rsidRPr="002C5C83" w:rsidRDefault="00315563" w:rsidP="00315563">
            <w:pPr>
              <w:rPr>
                <w:b/>
                <w:bCs/>
              </w:rPr>
            </w:pPr>
            <w:r w:rsidRPr="002C5C83">
              <w:rPr>
                <w:b/>
                <w:bCs/>
              </w:rPr>
              <w:t>ИСТОЧНИКИ ВНУТРЕ</w:t>
            </w:r>
            <w:r>
              <w:rPr>
                <w:b/>
                <w:bCs/>
              </w:rPr>
              <w:t xml:space="preserve">ННЕГО ФИНАНСИРОВАНИЯ ДЕФИЦИТОВ </w:t>
            </w:r>
            <w:r w:rsidRPr="002C5C83">
              <w:rPr>
                <w:b/>
                <w:bCs/>
              </w:rPr>
              <w:t>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5563" w:rsidRPr="002C5C83" w:rsidRDefault="00315563" w:rsidP="00315563">
            <w:pPr>
              <w:jc w:val="center"/>
              <w:rPr>
                <w:b/>
                <w:bCs/>
              </w:rPr>
            </w:pPr>
            <w:r w:rsidRPr="002C5C83">
              <w:rPr>
                <w:b/>
                <w:bCs/>
              </w:rPr>
              <w:t>0100 0000 00 0000 000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63" w:rsidRPr="002C5C83" w:rsidRDefault="00335162" w:rsidP="003155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3 094 310,4</w:t>
            </w:r>
          </w:p>
        </w:tc>
      </w:tr>
      <w:tr w:rsidR="00315563" w:rsidRPr="002C5C83" w:rsidTr="003966D9">
        <w:trPr>
          <w:trHeight w:val="482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63" w:rsidRPr="002C5C83" w:rsidRDefault="00315563" w:rsidP="00315563">
            <w:r w:rsidRPr="002C5C83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5563" w:rsidRPr="002C5C83" w:rsidRDefault="00315563" w:rsidP="00315563">
            <w:pPr>
              <w:jc w:val="center"/>
            </w:pPr>
            <w:r w:rsidRPr="002C5C83">
              <w:t>0103 0000 00 0000 000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63" w:rsidRPr="002C5C83" w:rsidRDefault="00335162" w:rsidP="00315563">
            <w:pPr>
              <w:jc w:val="right"/>
            </w:pPr>
            <w:r>
              <w:t>1 692 025,6</w:t>
            </w:r>
          </w:p>
        </w:tc>
      </w:tr>
      <w:tr w:rsidR="00315563" w:rsidRPr="002C5C83" w:rsidTr="003966D9">
        <w:trPr>
          <w:trHeight w:val="459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563" w:rsidRPr="002C5C83" w:rsidRDefault="00315563" w:rsidP="00315563">
            <w:r w:rsidRPr="002C5C83">
              <w:t>Привлечение бюджетами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5563" w:rsidRPr="002C5C83" w:rsidRDefault="00315563" w:rsidP="00315563">
            <w:pPr>
              <w:jc w:val="center"/>
            </w:pPr>
            <w:r w:rsidRPr="002C5C83">
              <w:t>0103 0000 00 0000 700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63" w:rsidRPr="002C5C83" w:rsidRDefault="00335162" w:rsidP="00315563">
            <w:pPr>
              <w:jc w:val="right"/>
            </w:pPr>
            <w:r>
              <w:t>4 177 000,0</w:t>
            </w:r>
          </w:p>
        </w:tc>
      </w:tr>
      <w:tr w:rsidR="00315563" w:rsidRPr="002C5C83" w:rsidTr="003966D9">
        <w:trPr>
          <w:trHeight w:val="91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563" w:rsidRPr="002C5C83" w:rsidRDefault="00315563" w:rsidP="00315563">
            <w:r w:rsidRPr="002C5C83">
              <w:t>Привлечение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5563" w:rsidRPr="002C5C83" w:rsidRDefault="00315563" w:rsidP="00315563">
            <w:pPr>
              <w:jc w:val="center"/>
            </w:pPr>
            <w:r w:rsidRPr="002C5C83">
              <w:t>0103 0000 02 0000 710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63" w:rsidRPr="002C5C83" w:rsidRDefault="00335162" w:rsidP="00315563">
            <w:pPr>
              <w:jc w:val="right"/>
            </w:pPr>
            <w:r>
              <w:t>4 177 000,0</w:t>
            </w:r>
          </w:p>
        </w:tc>
      </w:tr>
      <w:tr w:rsidR="00315563" w:rsidRPr="002C5C83" w:rsidTr="003966D9">
        <w:trPr>
          <w:trHeight w:val="109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563" w:rsidRPr="002C5C83" w:rsidRDefault="00315563" w:rsidP="00315563">
            <w:r w:rsidRPr="002C5C83">
              <w:t>Погашение бюджетами кредитов, полученными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5563" w:rsidRPr="002C5C83" w:rsidRDefault="00315563" w:rsidP="00315563">
            <w:pPr>
              <w:jc w:val="center"/>
            </w:pPr>
            <w:r w:rsidRPr="002C5C83">
              <w:t>0103 0000 00 0000 800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63" w:rsidRPr="002C5C83" w:rsidRDefault="00315563" w:rsidP="00315563">
            <w:pPr>
              <w:jc w:val="right"/>
            </w:pPr>
            <w:r w:rsidRPr="002C5C83">
              <w:t>-2 484 974,4</w:t>
            </w:r>
          </w:p>
        </w:tc>
      </w:tr>
      <w:tr w:rsidR="00315563" w:rsidRPr="002C5C83" w:rsidTr="003966D9">
        <w:trPr>
          <w:trHeight w:val="107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563" w:rsidRPr="002C5C83" w:rsidRDefault="00315563" w:rsidP="00315563">
            <w:r w:rsidRPr="002C5C83"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5563" w:rsidRPr="002C5C83" w:rsidRDefault="00315563" w:rsidP="00315563">
            <w:pPr>
              <w:jc w:val="center"/>
            </w:pPr>
            <w:r w:rsidRPr="002C5C83">
              <w:t>0103 0000 02 0000 810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63" w:rsidRPr="002C5C83" w:rsidRDefault="00315563" w:rsidP="00315563">
            <w:pPr>
              <w:jc w:val="right"/>
            </w:pPr>
            <w:r w:rsidRPr="002C5C83">
              <w:t>-2 484 974,4</w:t>
            </w:r>
          </w:p>
        </w:tc>
      </w:tr>
      <w:tr w:rsidR="00315563" w:rsidRPr="002C5C83" w:rsidTr="003966D9">
        <w:trPr>
          <w:trHeight w:val="45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563" w:rsidRPr="002C5C83" w:rsidRDefault="00315563" w:rsidP="00315563">
            <w:pPr>
              <w:rPr>
                <w:b/>
                <w:bCs/>
              </w:rPr>
            </w:pPr>
            <w:r w:rsidRPr="002C5C8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5563" w:rsidRPr="002C5C83" w:rsidRDefault="00315563" w:rsidP="00315563">
            <w:pPr>
              <w:jc w:val="center"/>
            </w:pPr>
            <w:r w:rsidRPr="002C5C83">
              <w:t>0105 0000 00 0000 000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63" w:rsidRPr="002C5C83" w:rsidRDefault="00315563" w:rsidP="00315563">
            <w:pPr>
              <w:jc w:val="right"/>
              <w:rPr>
                <w:b/>
                <w:bCs/>
              </w:rPr>
            </w:pPr>
            <w:r w:rsidRPr="002C5C83">
              <w:rPr>
                <w:b/>
                <w:bCs/>
              </w:rPr>
              <w:t>1 402 284,8</w:t>
            </w:r>
          </w:p>
        </w:tc>
      </w:tr>
      <w:tr w:rsidR="00315563" w:rsidRPr="002C5C83" w:rsidTr="003966D9">
        <w:trPr>
          <w:trHeight w:val="23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63" w:rsidRPr="002C5C83" w:rsidRDefault="00315563" w:rsidP="00315563">
            <w:pPr>
              <w:rPr>
                <w:b/>
                <w:bCs/>
              </w:rPr>
            </w:pPr>
            <w:r w:rsidRPr="002C5C83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5563" w:rsidRPr="002C5C83" w:rsidRDefault="00315563" w:rsidP="00315563">
            <w:pPr>
              <w:jc w:val="center"/>
            </w:pPr>
            <w:r w:rsidRPr="002C5C83">
              <w:t>0105 0000 00 0000 500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63" w:rsidRPr="002C5C83" w:rsidRDefault="00E76922" w:rsidP="003155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-70 0</w:t>
            </w:r>
            <w:r w:rsidR="00DC137B">
              <w:rPr>
                <w:b/>
                <w:bCs/>
              </w:rPr>
              <w:t>14</w:t>
            </w:r>
            <w:r>
              <w:rPr>
                <w:b/>
                <w:bCs/>
              </w:rPr>
              <w:t> 754,6</w:t>
            </w:r>
          </w:p>
        </w:tc>
      </w:tr>
      <w:tr w:rsidR="00315563" w:rsidRPr="002C5C83" w:rsidTr="003966D9">
        <w:trPr>
          <w:trHeight w:val="7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63" w:rsidRPr="002C5C83" w:rsidRDefault="00315563" w:rsidP="00315563">
            <w:r w:rsidRPr="002C5C83"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5563" w:rsidRPr="002C5C83" w:rsidRDefault="00315563" w:rsidP="00315563">
            <w:pPr>
              <w:jc w:val="center"/>
            </w:pPr>
            <w:r w:rsidRPr="002C5C83">
              <w:t>0105 0200 00 0000 500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63" w:rsidRPr="002C5C83" w:rsidRDefault="00E76922" w:rsidP="00315563">
            <w:pPr>
              <w:jc w:val="right"/>
              <w:rPr>
                <w:bCs/>
              </w:rPr>
            </w:pPr>
            <w:r>
              <w:rPr>
                <w:bCs/>
              </w:rPr>
              <w:t>-70 0</w:t>
            </w:r>
            <w:r w:rsidR="00DC137B">
              <w:rPr>
                <w:bCs/>
              </w:rPr>
              <w:t>14</w:t>
            </w:r>
            <w:r>
              <w:rPr>
                <w:bCs/>
              </w:rPr>
              <w:t> 754,6</w:t>
            </w:r>
          </w:p>
        </w:tc>
      </w:tr>
      <w:tr w:rsidR="00315563" w:rsidRPr="002C5C83" w:rsidTr="003966D9">
        <w:trPr>
          <w:trHeight w:val="35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63" w:rsidRPr="002C5C83" w:rsidRDefault="00315563" w:rsidP="00315563">
            <w:r w:rsidRPr="002C5C83"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5563" w:rsidRPr="002C5C83" w:rsidRDefault="00315563" w:rsidP="00315563">
            <w:pPr>
              <w:jc w:val="center"/>
            </w:pPr>
            <w:r w:rsidRPr="002C5C83">
              <w:t>0105 0201 00 0000 510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63" w:rsidRPr="002C5C83" w:rsidRDefault="00E76922" w:rsidP="00315563">
            <w:pPr>
              <w:jc w:val="right"/>
              <w:rPr>
                <w:bCs/>
              </w:rPr>
            </w:pPr>
            <w:r>
              <w:rPr>
                <w:bCs/>
              </w:rPr>
              <w:t>-70 0</w:t>
            </w:r>
            <w:r w:rsidR="00DC137B">
              <w:rPr>
                <w:bCs/>
              </w:rPr>
              <w:t>14</w:t>
            </w:r>
            <w:r>
              <w:rPr>
                <w:bCs/>
              </w:rPr>
              <w:t> 754,6</w:t>
            </w:r>
          </w:p>
        </w:tc>
      </w:tr>
      <w:tr w:rsidR="00315563" w:rsidRPr="002C5C83" w:rsidTr="003966D9">
        <w:trPr>
          <w:trHeight w:val="606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63" w:rsidRPr="002C5C83" w:rsidRDefault="00315563" w:rsidP="00315563">
            <w:r w:rsidRPr="002C5C83">
              <w:lastRenderedPageBreak/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5563" w:rsidRPr="002C5C83" w:rsidRDefault="00315563" w:rsidP="00315563">
            <w:pPr>
              <w:jc w:val="center"/>
            </w:pPr>
            <w:r w:rsidRPr="002C5C83">
              <w:t>0105 0201 02 0000 510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63" w:rsidRPr="002C5C83" w:rsidRDefault="00E76922" w:rsidP="00315563">
            <w:pPr>
              <w:jc w:val="right"/>
              <w:rPr>
                <w:bCs/>
              </w:rPr>
            </w:pPr>
            <w:r>
              <w:rPr>
                <w:bCs/>
              </w:rPr>
              <w:t>-70 0</w:t>
            </w:r>
            <w:r w:rsidR="00DC137B">
              <w:rPr>
                <w:bCs/>
              </w:rPr>
              <w:t>14</w:t>
            </w:r>
            <w:r>
              <w:rPr>
                <w:bCs/>
              </w:rPr>
              <w:t> 754,6</w:t>
            </w:r>
          </w:p>
        </w:tc>
      </w:tr>
      <w:tr w:rsidR="00315563" w:rsidRPr="002C5C83" w:rsidTr="003966D9">
        <w:trPr>
          <w:trHeight w:val="222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563" w:rsidRPr="002C5C83" w:rsidRDefault="00315563" w:rsidP="00315563">
            <w:pPr>
              <w:rPr>
                <w:b/>
                <w:bCs/>
              </w:rPr>
            </w:pPr>
            <w:r w:rsidRPr="002C5C83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5563" w:rsidRPr="002C5C83" w:rsidRDefault="00315563" w:rsidP="00315563">
            <w:pPr>
              <w:jc w:val="center"/>
            </w:pPr>
            <w:r w:rsidRPr="002C5C83">
              <w:t>0105 0000 00 0000 600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63" w:rsidRPr="002C5C83" w:rsidRDefault="00E76922" w:rsidP="003155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71 4</w:t>
            </w:r>
            <w:r w:rsidR="00DC137B">
              <w:rPr>
                <w:b/>
                <w:bCs/>
              </w:rPr>
              <w:t>17</w:t>
            </w:r>
            <w:r>
              <w:rPr>
                <w:b/>
                <w:bCs/>
              </w:rPr>
              <w:t> 039,4</w:t>
            </w:r>
          </w:p>
        </w:tc>
      </w:tr>
      <w:tr w:rsidR="00315563" w:rsidRPr="002C5C83" w:rsidTr="003966D9">
        <w:trPr>
          <w:trHeight w:val="40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63" w:rsidRPr="002C5C83" w:rsidRDefault="00315563" w:rsidP="00315563">
            <w:r w:rsidRPr="002C5C83"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5563" w:rsidRPr="002C5C83" w:rsidRDefault="00315563" w:rsidP="00315563">
            <w:pPr>
              <w:jc w:val="center"/>
            </w:pPr>
            <w:r w:rsidRPr="002C5C83">
              <w:t>0105 0200 00 0000 600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63" w:rsidRPr="002C5C83" w:rsidRDefault="00E76922" w:rsidP="00315563">
            <w:pPr>
              <w:jc w:val="right"/>
              <w:rPr>
                <w:bCs/>
              </w:rPr>
            </w:pPr>
            <w:r>
              <w:rPr>
                <w:bCs/>
              </w:rPr>
              <w:t>71 4</w:t>
            </w:r>
            <w:r w:rsidR="00DC137B">
              <w:rPr>
                <w:bCs/>
              </w:rPr>
              <w:t>17</w:t>
            </w:r>
            <w:r>
              <w:rPr>
                <w:bCs/>
              </w:rPr>
              <w:t> 039,4</w:t>
            </w:r>
          </w:p>
        </w:tc>
      </w:tr>
      <w:tr w:rsidR="00315563" w:rsidRPr="002C5C83" w:rsidTr="003966D9">
        <w:trPr>
          <w:trHeight w:val="529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63" w:rsidRPr="002C5C83" w:rsidRDefault="00315563" w:rsidP="00315563">
            <w:r w:rsidRPr="002C5C83"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5563" w:rsidRPr="002C5C83" w:rsidRDefault="00315563" w:rsidP="00315563">
            <w:pPr>
              <w:jc w:val="center"/>
            </w:pPr>
            <w:r w:rsidRPr="002C5C83">
              <w:t>0105 0201 00 0000 610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63" w:rsidRPr="002C5C83" w:rsidRDefault="00E76922" w:rsidP="00315563">
            <w:pPr>
              <w:jc w:val="right"/>
              <w:rPr>
                <w:bCs/>
              </w:rPr>
            </w:pPr>
            <w:r>
              <w:rPr>
                <w:bCs/>
              </w:rPr>
              <w:t>71 4</w:t>
            </w:r>
            <w:r w:rsidR="00DC137B">
              <w:rPr>
                <w:bCs/>
              </w:rPr>
              <w:t>17</w:t>
            </w:r>
            <w:r>
              <w:rPr>
                <w:bCs/>
              </w:rPr>
              <w:t> 039,4</w:t>
            </w:r>
          </w:p>
        </w:tc>
      </w:tr>
      <w:tr w:rsidR="00315563" w:rsidRPr="002C5C83" w:rsidTr="003966D9">
        <w:trPr>
          <w:trHeight w:val="422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63" w:rsidRPr="002C5C83" w:rsidRDefault="00315563" w:rsidP="00315563">
            <w:r w:rsidRPr="002C5C83"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5563" w:rsidRPr="002C5C83" w:rsidRDefault="00315563" w:rsidP="00315563">
            <w:pPr>
              <w:jc w:val="center"/>
            </w:pPr>
            <w:r w:rsidRPr="002C5C83">
              <w:t>0105 0201 02 0000 610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63" w:rsidRPr="002C5C83" w:rsidRDefault="00E76922" w:rsidP="00315563">
            <w:pPr>
              <w:jc w:val="right"/>
              <w:rPr>
                <w:bCs/>
              </w:rPr>
            </w:pPr>
            <w:r>
              <w:rPr>
                <w:bCs/>
              </w:rPr>
              <w:t>71 4</w:t>
            </w:r>
            <w:r w:rsidR="00DC137B">
              <w:rPr>
                <w:bCs/>
              </w:rPr>
              <w:t>17</w:t>
            </w:r>
            <w:r>
              <w:rPr>
                <w:bCs/>
              </w:rPr>
              <w:t> 039,4</w:t>
            </w:r>
          </w:p>
        </w:tc>
      </w:tr>
    </w:tbl>
    <w:p w:rsidR="00315563" w:rsidRDefault="00F11390" w:rsidP="00315563">
      <w:r>
        <w:t xml:space="preserve">                                                                                                                                                                      </w:t>
      </w:r>
      <w:r w:rsidR="00315563" w:rsidRPr="00ED0AF7">
        <w:t>»;</w:t>
      </w:r>
    </w:p>
    <w:p w:rsidR="00201B4F" w:rsidRPr="008F4142" w:rsidRDefault="00CA4726" w:rsidP="00201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1B4F">
        <w:rPr>
          <w:sz w:val="28"/>
          <w:szCs w:val="28"/>
        </w:rPr>
        <w:t>5) приложение 6</w:t>
      </w:r>
      <w:r w:rsidR="00201B4F" w:rsidRPr="008F4142">
        <w:rPr>
          <w:sz w:val="28"/>
          <w:szCs w:val="28"/>
        </w:rPr>
        <w:t xml:space="preserve"> изложить в следующей редакции:</w:t>
      </w:r>
    </w:p>
    <w:p w:rsidR="00201B4F" w:rsidRDefault="00201B4F" w:rsidP="00315563"/>
    <w:tbl>
      <w:tblPr>
        <w:tblW w:w="10260" w:type="dxa"/>
        <w:tblInd w:w="108" w:type="dxa"/>
        <w:tblLook w:val="0000"/>
      </w:tblPr>
      <w:tblGrid>
        <w:gridCol w:w="1274"/>
        <w:gridCol w:w="2686"/>
        <w:gridCol w:w="6300"/>
      </w:tblGrid>
      <w:tr w:rsidR="00201B4F" w:rsidTr="000653FD">
        <w:trPr>
          <w:trHeight w:val="23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1B4F" w:rsidRDefault="00201B4F">
            <w:pPr>
              <w:jc w:val="center"/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B4F" w:rsidRDefault="00201B4F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B4F" w:rsidRDefault="00201B4F">
            <w:pPr>
              <w:jc w:val="right"/>
            </w:pPr>
            <w:r>
              <w:t>«Приложение  6</w:t>
            </w:r>
          </w:p>
        </w:tc>
      </w:tr>
      <w:tr w:rsidR="00201B4F" w:rsidTr="000653FD">
        <w:trPr>
          <w:trHeight w:val="23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1B4F" w:rsidRDefault="00201B4F">
            <w:pPr>
              <w:jc w:val="center"/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B4F" w:rsidRDefault="00201B4F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B4F" w:rsidRDefault="00201B4F">
            <w:pPr>
              <w:jc w:val="right"/>
            </w:pPr>
            <w:r>
              <w:t>к Закону Чеченской Республики</w:t>
            </w:r>
          </w:p>
        </w:tc>
      </w:tr>
      <w:tr w:rsidR="00201B4F" w:rsidTr="000653FD">
        <w:trPr>
          <w:trHeight w:val="23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1B4F" w:rsidRDefault="00201B4F">
            <w:pPr>
              <w:jc w:val="center"/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B4F" w:rsidRDefault="00201B4F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B4F" w:rsidRDefault="00201B4F">
            <w:pPr>
              <w:jc w:val="right"/>
            </w:pPr>
            <w:r>
              <w:t xml:space="preserve">"О республиканском бюджете на 2014 год  </w:t>
            </w:r>
          </w:p>
        </w:tc>
      </w:tr>
      <w:tr w:rsidR="00201B4F" w:rsidTr="000653FD">
        <w:trPr>
          <w:trHeight w:val="23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1B4F" w:rsidRDefault="00201B4F">
            <w:pPr>
              <w:jc w:val="center"/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B4F" w:rsidRDefault="00201B4F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B4F" w:rsidRDefault="00201B4F">
            <w:pPr>
              <w:jc w:val="right"/>
            </w:pPr>
            <w:r>
              <w:t>и на плановый период 2015 и 2016 годов"</w:t>
            </w:r>
          </w:p>
        </w:tc>
      </w:tr>
      <w:tr w:rsidR="00201B4F" w:rsidTr="00967AEE">
        <w:trPr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1B4F" w:rsidRDefault="00201B4F">
            <w:pPr>
              <w:jc w:val="center"/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B4F" w:rsidRDefault="00201B4F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B4F" w:rsidRDefault="00201B4F"/>
        </w:tc>
      </w:tr>
      <w:tr w:rsidR="00201B4F" w:rsidTr="00967AEE">
        <w:trPr>
          <w:trHeight w:val="315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главных администраторов (администраторов) доходов республиканского бюджета - органов государственной власти Чеченской Республики </w:t>
            </w:r>
          </w:p>
        </w:tc>
      </w:tr>
      <w:tr w:rsidR="00201B4F" w:rsidTr="00967AEE">
        <w:trPr>
          <w:trHeight w:val="420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B4F" w:rsidRDefault="00201B4F">
            <w:pPr>
              <w:rPr>
                <w:b/>
                <w:bCs/>
              </w:rPr>
            </w:pPr>
          </w:p>
        </w:tc>
      </w:tr>
      <w:tr w:rsidR="00201B4F" w:rsidTr="00967AEE">
        <w:trPr>
          <w:trHeight w:val="31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B4F" w:rsidRDefault="00201B4F">
            <w:pPr>
              <w:rPr>
                <w:b/>
                <w:bCs/>
              </w:rPr>
            </w:pPr>
          </w:p>
        </w:tc>
      </w:tr>
      <w:tr w:rsidR="00201B4F" w:rsidTr="00967AEE">
        <w:trPr>
          <w:trHeight w:val="315"/>
        </w:trPr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</w:p>
        </w:tc>
      </w:tr>
      <w:tr w:rsidR="00201B4F" w:rsidTr="00967AEE">
        <w:trPr>
          <w:trHeight w:val="2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Наименование главного администратора (администратора)                                                     доходов республиканского бюджета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 xml:space="preserve">главного админи-стратора (админист     ратора) доходов 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доходов республиканского бюджета</w:t>
            </w: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4F" w:rsidRDefault="00201B4F"/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3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Главы и Правительства Чеченской Республики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001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2 02 04001 02 0000 151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Межбюджетные трансферты, передаваемые бюджетам субъектов Российской Федерации на содержание депутатов Государственной Думы и их помощников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001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2 02 04002 02 0000 151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Межбюджетные трансферты, передаваемые бюджетам субъектов Российской Федерации на содержание членов Совета Федерации и их помощников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делами Главы и Правительства Чеченской Республики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Чеченской Республики по государственному заказу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008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Уполномоченный по правам человека в Чеченской Республике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013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Избирательная комиссия Чеченской Республики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016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Государственное научное учреждение "Академия наук Чеченской Республики"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Архивное управление Правительства Чеченской </w:t>
            </w:r>
            <w:r>
              <w:rPr>
                <w:b/>
                <w:bCs/>
              </w:rPr>
              <w:lastRenderedPageBreak/>
              <w:t>Республики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026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записей актов гражданского состояния Чеченской Республики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Лицензионная палата Правительства Чеченской Республики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030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1 09 06041 02 0000 110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030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1 12 02012 01 0000 120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Разовые платежи за пользование недрами при наступлении определенных событий, оговоренных в лицензии (бонусы), при пользовании недрами на территории Российской Федерации по участкам недр местного значения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030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1 12 02013 01 0000 120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Разовые платежи за пользование недрами при наступлении определенных событий, оговоренных в лицензии (бонусы), при пользовании недрами на территории Российской Федерации по участкам недр, содержащих месторождения природных алмазов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030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1 12 02102 02 0000 120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Прочие платежи при пользовании недрами по участкам недр местного значения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промышленности и энергетики Чеченской Республики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034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2 02 02210 02 0000 151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реализацию региональных программ в области энергосбережения и повышения энергетической эффективности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036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инспекция по надзору за техническим состоянием самоходных машин и других видов техники (гостехнадзор) Чеченской Республики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036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1 08 07142 01 0000 110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осмотра, регистрации тракторов, самоходных и иных машин, за выдачу удостоверений тракториста-машиниста (тракториста), временного удостоверения на право управления самоходными машинами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038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Государственный комитет цен и тарифов Чеченской Республики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038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1 16 02030 02 0000 140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042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транспорта и связи Чеченской Республики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043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Правительства Чеченской Республики по малому бизнесу и предпринимательству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043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2 02 02009 02 0000 151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 xml:space="preserve">Субсидии бюджетам субъектов Российской Федерации на государственную поддержку малого и среднего предпринимательства, включая крестьянские </w:t>
            </w:r>
            <w:r>
              <w:lastRenderedPageBreak/>
              <w:t>(фермерские) хозяйства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lastRenderedPageBreak/>
              <w:t>043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2 02 02077 02 0000 151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044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природных ресурсов и охраны окружающей среды Чеченской Республики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044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1 12 02012 01 0000 120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Разовые платежи за пользование недрами при наступлении определенных событий, оговоренных в лицензии (бонусы), при пользовании недрами на территории Российской Федерации по участкам недр местного значения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044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1 12 02052 01 0000 120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044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1 12 02102 02 0000 120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Прочие платежи при пользовании недрами по участкам недр местного значения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044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1 12 04013 02 0000 120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044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1 12 04014 02 0000 120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044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1 12 04015 02 0000 120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044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1 12 04031 02 0000 120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Плата за использование лесов, расположенных на землях иных категорий, находящихся в собственности субъектов Российской Федерации, в части платы по договору купли-продажи лесных насаждений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044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1 12 04032 02 0000 120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Плата за использование лесов, расположенных на землях иных категорий, находящихся в собственности субъектов Российской Федерации, в части арендной платы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044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1 12 04033 02 0000 120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Плата за использование лесов, расположенных на землях иных категорий, находящихся в собственности субъектов Российской Федерации, в части платы по договору купли-продажи лесных насаждений для собственных нужд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044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1 12 05020 02 0000 120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Плата за пользование водными объектами, находящимися в собственности субъектов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044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1 13 01410 01 0000 130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044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1 16 25072 02 0000 140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Денежные взыскания (штрафы) за нарушение лесного законодательства на лесных участках, находящихся в собственности субъектов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044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1 16 25082 02 0000 140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 xml:space="preserve">Денежные взыскания (штрафы) за нарушение водного законодательства, установленное на водных объектах, находящихся в собственности субъектов Российской </w:t>
            </w:r>
            <w:r>
              <w:lastRenderedPageBreak/>
              <w:t>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lastRenderedPageBreak/>
              <w:t>044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1 16 25086 02 0000 140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044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2 02 02124 02 0000 151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приобретение специализированной лесопожарной техники и оборудования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044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2 02 03018 02 0000 151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044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2 02 03019 02 0000 151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2 02 02051 02 0000 15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реализацию федеральных целевых программ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Чеченской Республики по делам молодежи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066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здравоохранения Чеченской Республики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075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2 02 02077 02 0000 151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075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2 02 02110 02 0000 151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реализацию мероприятий, направленных на формирование здорового образа жизни, включая сокращение потребления алкоголя и табака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075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2 02 02128 02 0000 151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закупки оборудования и расходных материалов для неонатального и аудиологического скрининга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075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2 02 02129 02 0000 151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мероприятия по пренатальной (дородовой) диагностике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075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2 02 02208 02 0000 151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реализацию отдельных мероприятий государственной программы Российской Федерации "Развитие здравоохранения"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075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2 02 03011 02 0000 151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75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2 02 03068 02 0000 151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lastRenderedPageBreak/>
              <w:t>075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2 02 04017 02 0000 151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Межбюджетные трансферты, передаваемые бюджетам субъектов Российской Федерации на осуществление отдельных полномочий в области обеспечения лекарственными препаратами, а также специализированными продуктами лечебного питания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075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2 02 04043 02 0000 151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Межбюджетные трансферты, передаваемые бюджетам субъектов Российской Федерации на единовременные компенсационные выплаты медицинским работникам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075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2 02 04055 02 0000 151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Межбюджетные трансферты, передаваемые бюджетам субъектов Российской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В и С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075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 xml:space="preserve"> 2 02 04062 02 0000 151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Межбюджетные трансферты, передаваемые бюджетам на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075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 xml:space="preserve"> 2 02 04064 02 0000 151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Межбюджетные трансферты,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075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2 02 04066 02 0000 151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Межбюджетные трансферты, передаваемые бюджетам субъектов Российской Федерации на реализацию мероприятий по профилактике ВИЧ-инфекции и гепатитов В и С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075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 xml:space="preserve">2 18 02010 02 0000 180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Доходы  бюджетов  субъектов   Российской Федерации   от    возврата    бюджетными учреждениями остатков  субсидий  прошлых лет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075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2 18 02020 02 0000 180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 xml:space="preserve">Доходы  бюджетов  субъектов   Российской Федерации   от   возврата    автономными учреждениями остатков  субсидий  прошлых лет  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имущественных и земельных отношений Чеченской Республики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117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1 11 01020 02 0000 120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117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1 11 02082 02 0000 120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Доходы от размещения сумм, аккумулируемых в ходе проведения аукционов по продаже акций, находящихся в собственности субъектов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lastRenderedPageBreak/>
              <w:t>117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1 11 05022 02 0000 120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117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1 11 05032 02 0000 120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117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1 11 05072 02 0000 120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117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1 11 07012 02 0000 120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117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1 14 02022 02 0000 410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117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1 14 02022 02 0000 440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117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1 14 02023 02 0000 410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117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1 14 02023 02 0000 440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117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1 14 03020 02 0000 410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 xml:space="preserve">Средства от распоряжения и реализации конфискованного и иного имущества, обращенного в доходы субъектов Российской Федерации (в части реализации основных </w:t>
            </w:r>
            <w:r>
              <w:lastRenderedPageBreak/>
              <w:t>средств по указанному имуществу)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lastRenderedPageBreak/>
              <w:t>117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1 14 03020 02 0000 440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Средства от распоряжения и реализации конфискованного и иного имущества, обращенного в доходы субъектов Российской Федерации (в части реализации материальных запасов по указанному имуществу)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117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1 14 06022 02 0000 430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117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1 15 02020 02 0000 140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128 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ветеринарии Правительства Чеченской Республики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культуры Чеченской Республики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163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2 02 02009 02 0000 151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163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2 02 02051 02 0000 15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реализацию федеральных целевых программ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163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2 02 04041 02 0000 151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Межбюджетные трансферты, передаваемые бюджетам субъектов Российской Федерации,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163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2 02 04052 02 0000 151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Межбюджетные трансферты, передаваемые бюджетам субъектов Российской Федерации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163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2 02 04053 02 0000 151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Межбюджетные трансферты, передаваемые бюджетам субъектов Российской Федерации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163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2 02 04070 02 0000 151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151 Межбюджетные трансферты, передаваемые бюджетам субъектов Российской Федерации на государственную поддержку (грант) комплексного развития региональных и муниципальных учреждений культуры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163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2 02 04071 02 0000 151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Межбюджетные трансферты, передаваемые бюджетам субъектов Российской Федерации на государственную поддержку (грант) больших, средних и малых городов - центров культуры и туризма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163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2 02 04072 02 0000 151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Межбюджетные трансферты, передаваемые бюджетам субъектов Российской Федерации на государственную поддержку (грант) реализации лучших событийных региональных и межрегиональных проектов в рамках развития культурно-познавательного туризма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163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 xml:space="preserve">2 18 02010 02 0000 180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 xml:space="preserve">Доходы  бюджетов  субъектов   Российской Федерации   от    возврата    бюджетными учреждениями остатков  </w:t>
            </w:r>
            <w:r>
              <w:lastRenderedPageBreak/>
              <w:t>субсидий  прошлых лет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lastRenderedPageBreak/>
              <w:t>163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2 18 02020 02 0000 180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 xml:space="preserve">Доходы  бюджетов  субъектов   Российской Федерации   от   возврата    автономными учреждениями остатков  субсидий  прошлых лет  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труда, занятости и социального развития Чеченской Республики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2 02 02005 02 0000 151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оздоровление детей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2 02 02051 02 0000 15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реализацию федеральных целевых программ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2 02 02101 02 0000 151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реализацию дополнительных мероприятий в сфере занятости населения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2 02 02173 02 0000 151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2 02 02999 02 0000 151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Прочие субсидии бюджетам субъектов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2 02 03001 02 0000 151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2 02 03004 00 0000 151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2 02 03012 02 0000 151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2 02 03025 02 0000 151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2 02 03053 02 0000 151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2 02 03070 02 0000 151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Субвенции бюджетам субъектов Российской Федерации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2 02 03122 02 0000 151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 xml:space="preserve"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</w:t>
            </w:r>
            <w:r>
              <w:lastRenderedPageBreak/>
              <w:t>организаций (прекращением деятельности, полномочий физическими лицами)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lastRenderedPageBreak/>
              <w:t>200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2 02 04032 02 0000 151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Межбюджетные трансферты, передаваемые бюджетам субъектов Российской Федерации, на единовременные денежные компенсации реабилитированным лицам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2 02 04076 02 0000 151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Межбюджетные трансферты, передаваемые бюджетам субъектов Российской Федерации на финансовое обеспечение мероприятий, связанных с отдыхом и оздоровлением детей в организациях отдыха детей и их оздоровления, расположенны</w:t>
            </w:r>
            <w:r w:rsidR="00430F36">
              <w:t>х в Республике Крым и г. Севасто</w:t>
            </w:r>
            <w:r>
              <w:t>поле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2 02 04999 02 0000 151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Прочие межбюджетные трансферты, передаваемые бюджетам субъектов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 xml:space="preserve">2 18 02010 02 0000 180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Доходы  бюджетов  субъектов   Российской Федерации   от    возврата    бюджетными учреждениями остатков  субсидий  прошлых лет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2 18 02020 02 0000 180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 xml:space="preserve">Доходы  бюджетов  субъектов   Российской Федерации   от   возврата    автономными учреждениями остатков  субсидий  прошлых лет  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образования и науки Чеченской Республики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r w:rsidRPr="000F3BA2">
              <w:t>1 08 07380 01 0000 110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1 08 07390 01 0000 110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2 02 02067 02 0000 151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поощрение лучших учителей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2 02 02077 02 0000 151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2 02 03020 02 0000 151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2 02 04042 02 0000 151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Межбюджетные трансферты,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 xml:space="preserve">2 18 02010 02 0000 180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 xml:space="preserve">Доходы  бюджетов  субъектов   Российской Федерации   </w:t>
            </w:r>
            <w:r>
              <w:lastRenderedPageBreak/>
              <w:t>от    возврата    бюджетными учреждениями остатков  субсидий  прошлых лет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lastRenderedPageBreak/>
              <w:t>205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2 18 02020 02 0000 180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 xml:space="preserve">Доходы  бюджетов  субъектов   Российской Федерации   от   возврата    автономными учреждениями остатков  субсидий  прошлых лет  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сельского хозяйства Чеченской Республики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2 02 02077 02 0000 151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2 02 02085 02 0000 151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2 02 02174 02 0000 151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возмещение части затрат на приобретение элитных семян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2 02 02175 02 0000 151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возмещение части затрат на закладку и уход за виноградниками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2 02 02176 02 0000 151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2 02 02177 02 0000 151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возмещение части затрат на закладку и уход за многолетними плодовыми и ягодными насаждениями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2 02 02178 02 0000 151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поддержку экономически значимых региональных программ в области растениеводства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2 02 02179 02 0000 151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2 02 02180 02 0000 151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производство продукции растениеводства на низкопродуктивной пашне в районах Крайнего Севера и приравненных к ним местностях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2 02 02181 02 0000 151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2 02 02182 02 0000 151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2 02 02183 02 0000 151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2 02 02184 02 0000 151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 xml:space="preserve">Субсидии бюджетам субъектов Российской Федерации на </w:t>
            </w:r>
            <w:r>
              <w:lastRenderedPageBreak/>
              <w:t>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lastRenderedPageBreak/>
              <w:t>207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2 02 02185 02 0000 151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поддержку племенного животноводства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2 02 02186 02 0000 151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 xml:space="preserve">Субсидии бюджетам субъектов Российской Федерации на </w:t>
            </w:r>
            <w:smartTag w:uri="urn:schemas-microsoft-com:office:smarttags" w:element="metricconverter">
              <w:smartTagPr>
                <w:attr w:name="ProductID" w:val="1 литр"/>
              </w:smartTagPr>
              <w:r>
                <w:t>1 литр</w:t>
              </w:r>
            </w:smartTag>
            <w:r>
              <w:t xml:space="preserve"> реализованного товарного молока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2 02 02187 02 0000 151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возмещение части затрат по наращиванию маточного поголовья овец и коз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2 02 02188 02 0000 151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возмещение части затрат по наращиванию поголовья северных оленей, маралов и мясных табунных лошадей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2 02 02189 02 0000 151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поддержку экономически значимых региональных программ в области животноводства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2 02 02190 02 0000 151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2 02 02191 02 0000 151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2 02 02192 02 0000 151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2 02 02193 02 0000 151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поддержку племенного крупного рогатого скота мясного направления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2 02 02194 02 0000 151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поддержку экономически значимых региональных программ по развитию мясного скотоводства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2 02 02195 02 0000 151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2 02 02196 02 0000 151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поддержку начинающих фермеров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2 02 02197 02 0000 151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развитие семейных животноводческих ферм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2 02 02198 02 0000 151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2 02 02199 02 0000 151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 xml:space="preserve">Субсидии бюджетам субъектов Российской Федерации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</w:t>
            </w:r>
            <w:r>
              <w:lastRenderedPageBreak/>
              <w:t>назначения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lastRenderedPageBreak/>
              <w:t>207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 xml:space="preserve">2 18 02010 02 0000 180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Доходы  бюджетов  субъектов   Российской Федерации   от    возврата    бюджетными учреждениями остатков  субсидий  прошлых лет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207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2 18 02020 02 0000 180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 xml:space="preserve">Доходы  бюджетов  субъектов   Российской Федерации   от   возврата    автономными учреждениями остатков  субсидий  прошлых лет  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Аппарат Уполномоченного по защите прав предпринимателей в Чеченской Республике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C94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73.5pt;margin-top:0;width:54pt;height:.75pt;z-index:251657728;visibility:visible;mso-position-horizontal-relative:text;mso-position-vertical-relative:text" filled="f" stroked="f" o:insetmode="auto">
                  <v:textbox style="mso-rotate-with-shape:t"/>
                </v:shape>
              </w:pict>
            </w:r>
            <w:r w:rsidR="00201B4F"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Счетная Палата Чеченской Республики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228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1 16 18020 02 0000 140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 автомобильных дорог Чеченской Республики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232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1 11 09032 02 0000 120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Доходы от эксплуатации и использования имущества автомобильных дорог, находящихся в собственности субъектов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232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1 16 46000 02 0000 140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 уклонением от заключения таких контрактов или иных договоров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Конституционный суд Чеченской Республики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Государственный комитет по архитектуре и градостроительству Чеченской Республики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финансов Чеченской Республики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300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1 11 02020 02 0000 120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Доходы от размещения временно свободных средств бюджетов субъектов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300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1 11 03020 02 0000 120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300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1 16 18020 02 0000 140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300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2 02 01001 02 0000 151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Дотации бюджетам субъектов Российской Федерации на выравнивание бюджетной обеспеченности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300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2 02 01003 02 0000 151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300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2 02 02999 02 0000 151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Прочие субсидии бюджетам субъектов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300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2 02 03015 02 0000 151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300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2 02 03998 02 0000 151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Единые субвенции бюджетам субъектов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300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2 02 04059 02 0000 151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 xml:space="preserve">Межбюджетные трансферты, передаваемые бюджетам субъектов Российской Федерации на поощрение </w:t>
            </w:r>
            <w:r>
              <w:lastRenderedPageBreak/>
              <w:t>достижения наилучших показателей деятельности органов исполнительной власти субъектов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lastRenderedPageBreak/>
              <w:t>300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2 08 02000 02 0000 180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300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2 18 02030 02 0000 151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300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2 18 02040 02 0000 151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300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2 18 02060 02 0000 151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300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2 18 02010 02 0000 180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300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2 18 02020 02 0000 180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300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2 18 02030 02 0000 180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300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2 19 02000 02 0000 151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Государственное учреждение Чеченской Республики «Аппарат Общественной палаты Чеченской Республики"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экономического, территориального развития и торговли Чеченской Республики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311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2 02 04061 02 0000 151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Межбюджетные трансферты, передаваемые бюджетам субъектов Российской Федерации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жилищно-коммунального хозяйства Чеченской Республики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312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2 02 02051 02 0000 15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реализацию федеральных целевых программ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312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2 03 02030 02 0000 180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</w:t>
            </w:r>
            <w:r>
              <w:lastRenderedPageBreak/>
              <w:t>коммунального хозяйства на обеспечение мероприятий по капитальному ремонту многоквартирных домов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lastRenderedPageBreak/>
              <w:t>312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2 03 02040 02 0000 180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Министерство Чеченской Республики по физической культуре и спорту 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315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1 08 07340 01 0000 110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315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2 02 02051 02 0000 15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реализацию федеральных целевых программ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315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2 02 02077 02 0000 151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315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2 02 02133 02 0000 151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315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2 02 04039 02 0000 151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Межбюджетные трансферты, передаваемые бюджетам субъектов Российской Федерации на премирование регионов победителей фестиваля "Кавказские игры"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315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 xml:space="preserve">2 18 02010 02 0000 180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Доходы  бюджетов  субъектов   Российской Федерации   от    возврата    бюджетными учреждениями остатков  субсидий  прошлых лет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315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2 18 02020 02 0000 180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 xml:space="preserve">Доходы  бюджетов  субъектов   Российской Федерации   от   возврата    автономными учреждениями остатков  субсидий  прошлых лет  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Правительства Чеченской Республики по туризму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внутренних дел по Чеченской Республике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Служба обеспечения деятельности мировых судей Чеченской Республики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Государственное казенное учреждение Чеченской Республики "Управление по обеспечению деятельности ГУ МЧС России по Чеченской Республике"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Правительства Чеченской Республики по дошкольному образованию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383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2 02 02204 02 0000 151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Субсидии бюджетам субъектов Российской Федерации на модернизацию региональных систем дошкольного образования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383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 xml:space="preserve">2 18 02010 02 0000 180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Доходы  бюджетов  субъектов   Российской Федерации   от    возврата    бюджетными учреждениями остатков  субсидий  прошлых лет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383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2 18 02020 02 0000 180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 xml:space="preserve">Доходы  бюджетов  субъектов   Российской Федерации   </w:t>
            </w:r>
            <w:r>
              <w:lastRenderedPageBreak/>
              <w:t xml:space="preserve">от   возврата    автономными учреждениями остатков  субсидий  прошлых лет  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444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Аппарат Парламента Чеченской Республики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  <w:rPr>
                <w:b/>
                <w:bCs/>
              </w:rPr>
            </w:pPr>
            <w:r w:rsidRPr="000F3BA2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rPr>
                <w:b/>
                <w:bCs/>
              </w:rPr>
            </w:pPr>
            <w:r>
              <w:rPr>
                <w:b/>
                <w:bCs/>
              </w:rPr>
              <w:t>Иные доходы республиканского бюджета, администрирование которых может осуществляться главными администраторами (администраторами) доходов республиканского бюджета в пределах их компетенций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1 08 04010 01 0000 110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1 08 07082 01 0000 110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1 08 07300 01 0000 110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1 11 08020 02 0000 120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Средства, получаемые от передачи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залог, в доверительное управление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1 11 09022 02 0000 120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Доходы от распоряжения правами на результаты научно-технической деятельности, находящимися в собственности субъектов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1 11 09042 02 0000 120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1 13 01992 02 0000 130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1 13 02992 02 0000 130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Прочие доходы от компенсации затрат бюджетов субъектов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1 14 01020 02 0000 410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Доходы от продажи квартир, находящихся в собственности субъектов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1 14 04020 02 0000 420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Доходы от продажи нематериальных активов, находящихся в собственности субъектов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1 15 02020 02 0000 140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 xml:space="preserve">Платежи, взимаемые государственными органами </w:t>
            </w:r>
            <w:r>
              <w:lastRenderedPageBreak/>
              <w:t>(организациями) субъектов Российской Федерации за выполнение определенных функций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lastRenderedPageBreak/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1 16 23021 02 0000 140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1 16 23022 02 0000 140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субъектов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1 16 32000 02 0000 140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1 16 33020 02 0000 140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субъектов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1 16 35010 02 0000 140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Суммы по искам о возмещении вреда, причиненного окружающей среде, подлежащие зачислению в бюджеты субъектов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1 16 90020 02 0000 140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1 17 01020 02 0000 180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1 17 05020 02 0000 180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Прочие неналоговые доходы бюджетов субъектов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2 07 02000 02 0000 180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Прочие безвозмездные поступления в бюджеты субъектов Российской Федерации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2 18 02030 02 0000 151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2 18 02040 02 0000 151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01B4F" w:rsidTr="00967AEE">
        <w:trPr>
          <w:trHeight w:val="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pPr>
              <w:jc w:val="center"/>
            </w:pPr>
            <w: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Pr="000F3BA2" w:rsidRDefault="00201B4F">
            <w:pPr>
              <w:jc w:val="center"/>
            </w:pPr>
            <w:r w:rsidRPr="000F3BA2">
              <w:t>2 19 02000 02 0000 151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F" w:rsidRDefault="00201B4F">
            <w: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</w:tbl>
    <w:p w:rsidR="00201B4F" w:rsidRPr="00313B4B" w:rsidRDefault="00313B4B" w:rsidP="00315563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Pr="00313B4B">
        <w:rPr>
          <w:b/>
        </w:rPr>
        <w:t>»;</w:t>
      </w:r>
    </w:p>
    <w:p w:rsidR="0031196F" w:rsidRDefault="0086389C" w:rsidP="00DC4BFD">
      <w:pPr>
        <w:jc w:val="both"/>
      </w:pPr>
      <w:r>
        <w:rPr>
          <w:sz w:val="28"/>
          <w:szCs w:val="28"/>
        </w:rPr>
        <w:t xml:space="preserve">              </w:t>
      </w:r>
      <w:r w:rsidR="0031196F">
        <w:rPr>
          <w:sz w:val="28"/>
          <w:szCs w:val="28"/>
        </w:rPr>
        <w:t xml:space="preserve">6) </w:t>
      </w:r>
      <w:r w:rsidR="0031196F" w:rsidRPr="008F4142">
        <w:rPr>
          <w:sz w:val="28"/>
          <w:szCs w:val="28"/>
        </w:rPr>
        <w:t xml:space="preserve">приложение </w:t>
      </w:r>
      <w:r w:rsidR="0031196F">
        <w:rPr>
          <w:sz w:val="28"/>
          <w:szCs w:val="28"/>
        </w:rPr>
        <w:t>9</w:t>
      </w:r>
      <w:r w:rsidR="0031196F" w:rsidRPr="008F4142">
        <w:rPr>
          <w:sz w:val="28"/>
          <w:szCs w:val="28"/>
        </w:rPr>
        <w:t xml:space="preserve"> изложить в следующей редакции:</w:t>
      </w:r>
    </w:p>
    <w:tbl>
      <w:tblPr>
        <w:tblW w:w="10275" w:type="dxa"/>
        <w:tblInd w:w="93" w:type="dxa"/>
        <w:tblLayout w:type="fixed"/>
        <w:tblLook w:val="0000"/>
      </w:tblPr>
      <w:tblGrid>
        <w:gridCol w:w="3075"/>
        <w:gridCol w:w="1495"/>
        <w:gridCol w:w="810"/>
        <w:gridCol w:w="1127"/>
        <w:gridCol w:w="1110"/>
        <w:gridCol w:w="715"/>
        <w:gridCol w:w="1943"/>
      </w:tblGrid>
      <w:tr w:rsidR="00DC4BFD" w:rsidTr="00D56351">
        <w:trPr>
          <w:trHeight w:val="1499"/>
        </w:trPr>
        <w:tc>
          <w:tcPr>
            <w:tcW w:w="102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4BFD" w:rsidRDefault="00DC4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«Приложение 9</w:t>
            </w:r>
          </w:p>
          <w:p w:rsidR="00DC4BFD" w:rsidRDefault="00DC4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 Закону Чеченской Республики  </w:t>
            </w:r>
          </w:p>
          <w:p w:rsidR="00DC4BFD" w:rsidRDefault="00DC4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"О республиканском</w:t>
            </w:r>
          </w:p>
          <w:p w:rsidR="00DC4BFD" w:rsidRDefault="00DC4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бюджете на 2014 год и на </w:t>
            </w:r>
          </w:p>
          <w:p w:rsidR="00DC4BFD" w:rsidRDefault="00DC4BFD" w:rsidP="007B1D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 2015 и 2016 годов"</w:t>
            </w:r>
          </w:p>
        </w:tc>
      </w:tr>
      <w:tr w:rsidR="00CF3235" w:rsidTr="00D56351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235" w:rsidRDefault="00CF3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235" w:rsidRDefault="00CF3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235" w:rsidRDefault="00CF3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235" w:rsidRDefault="00CF3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235" w:rsidRDefault="00CF3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235" w:rsidRDefault="00CF3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235" w:rsidRDefault="00CF3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235" w:rsidTr="00D56351">
        <w:trPr>
          <w:trHeight w:val="315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235" w:rsidRDefault="00CF32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республиканского бюджета на 2014 год</w:t>
            </w:r>
          </w:p>
        </w:tc>
      </w:tr>
      <w:tr w:rsidR="00CF3235" w:rsidTr="00D56351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235" w:rsidRDefault="00CF3235">
            <w:pPr>
              <w:jc w:val="center"/>
              <w:rPr>
                <w:b/>
                <w:bCs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235" w:rsidRDefault="00CF323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235" w:rsidRDefault="00CF3235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235" w:rsidRDefault="00CF3235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235" w:rsidRDefault="00CF3235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235" w:rsidRDefault="00CF3235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235" w:rsidRDefault="00CF3235">
            <w:pPr>
              <w:jc w:val="center"/>
              <w:rPr>
                <w:b/>
                <w:bCs/>
              </w:rPr>
            </w:pPr>
          </w:p>
        </w:tc>
      </w:tr>
      <w:tr w:rsidR="00CF3235" w:rsidTr="00D56351">
        <w:trPr>
          <w:trHeight w:val="330"/>
        </w:trPr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3235" w:rsidRDefault="00CF3235"/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3235" w:rsidRDefault="00CF3235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3235" w:rsidRDefault="00CF3235"/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3235" w:rsidRDefault="00CF3235"/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3235" w:rsidRDefault="00CF3235"/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3235" w:rsidRDefault="00CF3235"/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3235" w:rsidRDefault="00CF32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(тыс. рублей)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35" w:rsidRDefault="00CF32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35" w:rsidRDefault="00CF32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главного распорядителя средств республиканского бюджета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35" w:rsidRDefault="00CF323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3235" w:rsidRDefault="00CF32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3235" w:rsidRDefault="00CF32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3235" w:rsidRDefault="00CF32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3235" w:rsidRDefault="00CF32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3235" w:rsidRDefault="00CF32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3235" w:rsidRDefault="00CF32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35" w:rsidRDefault="00CF32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Главы и Правительства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733 062,0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733 062,0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709 647,9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функционирования Главы Чеченской Республики и его администрации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7700000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709 647,9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Глава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7710000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5 537,6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7710011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5 537,6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7710011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5 537,6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Администрация Главы  и Правительства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7720000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704 110,3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7720011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379 142,6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7720011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379 142,6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7720019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324 967,7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Иные выплаты персоналу государственных </w:t>
            </w:r>
            <w: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7720019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17 320,0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7720019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44 780,0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7720019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262 867,7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4 413,0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деятельности Совета Федерации Федерального Собрания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9500000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504,9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Члены Совета Федерации и их помощники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9520000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504,9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 Расходы на обеспечение членов Совета Федерации и их помощников в субъектах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9525142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504,9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9525142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504,9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деятельности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9600000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3 908,2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Депутаты государственной Думы и их помощники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9630000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3 908,2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Расходы на обеспечение деятельности депутатов Государственной Думы и их помощников в избирательных округах по депутатам государственной Думы и их помощникам в рамках обеспечения деятельности </w:t>
            </w:r>
            <w:r>
              <w:lastRenderedPageBreak/>
              <w:t>Государственной Думы Федерального Собрания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9635141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3 908,2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9635141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3 777,5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9635141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39,2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9635141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91,5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17 134,9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функционирования Председателя Правительства Чеченской Республики и его заместителей, аппарата Правительства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7800000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17 134,9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Председатель Правительства Чеченской Республики и его заместители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7810000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17 134,9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7810011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17 134,9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7810011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16 937,3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7810011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197,6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Другие </w:t>
            </w:r>
            <w:r>
              <w:lastRenderedPageBreak/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1 866,2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1 866,2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"Повышение эффективности бюджетных расходов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312,0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"Повышение эффективности бюджетных расходов Чеченской Республики"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312,0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312,0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1 554,2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Резервный фонд Главы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1 554,2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1 554,2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делами Главы и Правительства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995 258,8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995 258,8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Функционирование </w:t>
            </w:r>
            <w:r>
              <w:lastRenderedPageBreak/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233 123,3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Обеспечение деятельности отдельных  республиканских государственных 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233 123,3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Управление делами Главы 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8990000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233 123,3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8990011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121 961,4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8990011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121 961,4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8990019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111 161,9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8990019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1 075,0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8990019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23 635,6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8990019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82 555,4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8990019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8990019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3 095,9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762 135,5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3 415,0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3 415,0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Резервный фонд Правительства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2 350,0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2 350,0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Резервный фонд Главы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1 065,0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1 065,0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деятельности отдельных  республиканских государственных 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758 720,5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Управление делами Главы 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8990000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758 720,5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8990059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758 720,5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8990059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120 581,3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8990059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Закупка товаров, работ, </w:t>
            </w:r>
            <w:r>
              <w:lastRenderedPageBreak/>
              <w:t>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8990059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3 975,0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8990059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66 955,2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8990059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565 909,0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8990059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8990059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44 193,1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44 193,1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44 193,1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деятельности отдельных  республиканских государственных 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44 193,1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деятельности отдельных республиканских государственных 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44 193,1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21 371,7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21 371,7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22 821,4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Иные выплаты персоналу государственных (муниципальных) органов, </w:t>
            </w:r>
            <w:r>
              <w:lastRenderedPageBreak/>
              <w:t>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3 340,5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8 674,8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10 785,7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Уполномоченный по правам человека в Чеченской Республике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95 884,2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95 884,2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95 884,2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деятельности Уполномоченного по правам в Чеченской Республике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95 884,2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Уполномоченный по правам человека в Чеченской Республике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9290000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95 884,2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9290011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40 276,3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9290011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40 276,3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9290019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55 607,9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9290019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4 550,0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9290019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4 446,6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Прочая закупка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9290019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46 494,6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9290019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116,7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Избирательная комиссия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106 288,8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106 288,8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проведения выборов и референдумов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106 288,8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деятельности Центральной  избирательной комиссии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9400000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106 288,8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Избирательная комиссия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9490000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106 288,8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9490011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57 384,8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9490011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57 384,8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9490019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48 904,0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9490019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3 009,0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9490019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7 393,2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9490019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38 401,8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9490019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71 797,4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71 797,4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Фундаментальные исследования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71 797,4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71 797,4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71 797,4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71 797,4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54 349,9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576,0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588,0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33,0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5 910,5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Премии и гранты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350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10 340,0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Архивное управление Правительства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43 276,5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43 276,5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43 276,5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Обеспечение деятельности отдельных  республиканских </w:t>
            </w:r>
            <w:r>
              <w:lastRenderedPageBreak/>
              <w:t>государственных 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43 276,5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Обеспечение деятельности отдельных республиканских государственных 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43 276,5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25 932,3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25 932,3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7 254,1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2 113,2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745,8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4 375,2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10 090,1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1 207,8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8 882,3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63 386,9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НАЦИОНАЛЬНАЯ </w:t>
            </w:r>
            <w:r>
              <w:lastRenderedPageBreak/>
              <w:t>БЕЗОПАСНОСТЬ И ПРАВООХРАНИТЕЛЬНАЯ ДЕЯТЕЛЬНОСТЬ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63 386,9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Органы юстиции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63 386,9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деятельности отдельных  республиканских государственных 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63 386,9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деятельности отдельных республиканских государственных 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63 386,9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4 719,6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191,1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4 028,5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Осуществление полномочий по государственной регистрации актов гражданского состояния в рамках единой 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8915901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58 667,3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8915901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39 704,6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8915901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278,8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8915901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5 470,7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8915901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13 162,4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налога на имущество организаций и земельного налога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8915901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8915901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Лицензионная палата Правительства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11 898,3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11 898,3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11 898,3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деятельности отдельных  республиканских государственных 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11 898,3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деятельности отдельных республиканских государственных 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11 898,3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8 819,1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8 819,1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3 079,2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540,0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2 507,2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1 268 960,9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1 861,5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1 861,5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1 861,5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"Повышение эффективности бюджетных расходов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1 861,5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"Повышение эффективности бюджетных расходов Чеченской Республики"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1 861,5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286,5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1 575,0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НАЦИОНАЛЬНАЯ ЭКОНОМИКА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1 267 099,4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Общеэкономические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78 598,5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78 598,5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Подпрограмма "Обеспечение  реализации государственной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78 598,5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 в рамках подпрограммы "Обеспечение  реализации государственной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0730011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52 340,2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0730011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52 340,2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 в рамках подпрограммы "Обеспечение  реализации государственной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0730019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26 258,4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0730019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3 187,3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0730019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3 295,8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0730019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19 671,7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Уплата налога на </w:t>
            </w:r>
            <w:r>
              <w:lastRenderedPageBreak/>
              <w:t>имущество организаций и земельного налога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0730019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29,6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0730019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вопросы в области национальной экономики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1 188 500,9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1 172 800,9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"Развитие промышленности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250 000,0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"Развитие промышленности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0716802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250 000,0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0716802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146 000,0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0716802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75 000,0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0716802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29 000,0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"Энергосбережение и повышение энергоэффективности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473 209,4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Субсидии на мероприятия программы "Энергосбережение и повышение энергетической эффективности на период до 2020 года в рамках подпрограммы  "Энергосбережение и повышение </w:t>
            </w:r>
            <w:r>
              <w:lastRenderedPageBreak/>
              <w:t>энергоэффективности в Чеченской Республике" государственной 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0725013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223 901,4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0725013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223 901,4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"Энергосбережение и повышение энергоэффективности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0726804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249 308,0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0726804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0726804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49 308,0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219 934,8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 в рамках подпрограммы "Обеспечение  реализации государственной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25 818,9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Фонд оплаты труда </w:t>
            </w:r>
            <w:r>
              <w:lastRenderedPageBreak/>
              <w:t>казенных учреждений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12 807,0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7 831,0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4 804,0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26,9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 разработке схем и программ развития электроэнергетики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0736803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14 307,2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Научно-исследовательские и опытно-конструкторские работы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0736803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14 307,2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Проведение изыскательских работ и разработка проектной и рабочей документации на газоснабжение всесезонного горнолыжного курорта "Ведучи" в рамках подпрограммы "Обеспечение  реализации государственной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0736827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40 352,0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Научно-исследовательские и опытно-конструкторские работы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0736827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40 352,0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Проведение изыскательских работ и разработка проектной и рабочей документации на электроснабжение всесезонного горнолыжного курорта </w:t>
            </w:r>
            <w:r>
              <w:lastRenderedPageBreak/>
              <w:t>"Ведучи" в рамках подпрограммы "Обеспечение  реализации государственной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0736828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139 456,7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Научно-исследовательские и опытно-конструкторские работы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0736828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139 456,7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"Газификация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0770000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229 656,8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 разработке схем и программ развития газификации в рамках подпрограммы "Газификация Чеченской Республики" государственной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0776815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229 656,8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0776815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229 656,8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15 700,0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15 700,0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Резервный фонд Правительства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15 700,0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15 700,0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инспекция по надзору за техническим состоянием самоходных машин и других видов техники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17 781,5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НАЦИОНАЛЬНАЯ ЭКОНОМИКА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17 781,5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Общеэкономические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17 781,5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деятельности отдельных  республиканских государственных 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17 781,5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деятельности отдельных республиканских государственных 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17 781,5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11 704,7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11 704,7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6 076,8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342,0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1 058,0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4 676,8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Государственный комитет цен и тарифов </w:t>
            </w:r>
            <w:r>
              <w:rPr>
                <w:b/>
                <w:bCs/>
              </w:rPr>
              <w:lastRenderedPageBreak/>
              <w:t>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49 671,6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НАЦИОНАЛЬНАЯ ЭКОНОМИКА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49 671,6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Топливно-энергетический комплекс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49 671,6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49 671,6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49 671,6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28 398,7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28 398,7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21 272,9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774,0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4 376,1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16 091,2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налога на имущество организаций и земельного налога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Министерство </w:t>
            </w:r>
            <w:r>
              <w:rPr>
                <w:b/>
                <w:bCs/>
              </w:rPr>
              <w:lastRenderedPageBreak/>
              <w:t>транспорта и связи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9C1D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516 305,3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1 330,0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1 330,0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1 330,0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"Повышение эффективности бюджетных расходов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1 330,0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"Повышение эффективности бюджетных расходов Чеченской Республики"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1 330,0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1 330,0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НАЦИОНАЛЬНАЯ ЭКОНОМИКА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</w:t>
            </w:r>
            <w:r w:rsidR="007877BF">
              <w:t>76</w:t>
            </w:r>
            <w:r>
              <w:t xml:space="preserve"> </w:t>
            </w:r>
            <w:r w:rsidR="007877BF">
              <w:t>254,6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Транспорт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164 988,1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транспортной системы и связи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164 988,1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"Развитие транспортной системы и связи 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164 988,1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Расходы на выплаты по оплате труда работников государственных органов в рамках подпрограммы "Обеспечение реализации </w:t>
            </w:r>
            <w:r>
              <w:lastRenderedPageBreak/>
              <w:t>государственной программы "Развитие транспортной системы и связи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34 925,6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34 925,6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 в рамках подпрограммы "Обеспечение реализации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17 569,1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1 090,0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2 060,0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14 290,6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налога на имущество организаций и земельного налога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88,5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реализацию  отдельных мероприятий в области автомобильного транспорта в рамках подпрограммы "Обеспечение реализации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1516078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92 693,4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1516078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92 693,4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организациям железнодорожного транспорта на компенсацию потерь в доходах, возникающих в результате государственного регулирования тарифов на перевозку пассажиров в рамках подпрограммы "Обеспечение реализации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1516079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1516079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обязательное страхование пассажиров в рамках подпрограммы "Обеспечение реализации государственной программы "Развитие транспортной системы и связи 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1516829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1516829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Реализация направления расходов в рамках подпрограммы "Обеспечение реализации государственной программы "Развитие транспортной системы и связи Чеченской </w:t>
            </w:r>
            <w:r>
              <w:lastRenderedPageBreak/>
              <w:t>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1519999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1519999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Дорожное хозяйство (дорожные фонды)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119 718,0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транспортной системы и связи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119 718,0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"Развитие транспортной системы и связи 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119 718,0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реализацию отдельных мероприятий в области дорожного хозяйства в рамках подпрограммы "Обеспечение реализации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1512059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119 718,0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1512059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119 718,0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Связь и информатика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130 748,5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транспортной системы и связи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130 748,5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"Развитие транспортной системы и связи 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21 886,9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Отдельные мероприятия в </w:t>
            </w:r>
            <w:r>
              <w:lastRenderedPageBreak/>
              <w:t>области информационно-коммуникационных технологий и связи в рамках подпрограммы "Обеспечение реализации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1516805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21 886,9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1516805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21 886,9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"Создание системы обеспечения вызова экстренных оперативных служб по единому номеру "112" в Чеченской Республике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57 150,3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 подпрограммы "Создание системы обеспечения вызова экстренных оперативных служб по единому номеру "112"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1526825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57 150,3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1526825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1526825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56 982,3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"Использование результатов космической деятельности в интересах социально-экономического и инновационного развития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1550000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42 009,2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Финансовое обеспечение мероприятий подпрограммы "Использование результатов космической </w:t>
            </w:r>
            <w:r>
              <w:lastRenderedPageBreak/>
              <w:t>деятельности в интересах социально-экономического и инновационного развития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1556826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42 009,2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1556826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42 009,2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"Информационное общество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1560000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9 702,0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"Информационное общество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1566806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9 702,0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1566806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9 702,0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вопросы в области национальной экономики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E775D7">
            <w:pPr>
              <w:jc w:val="right"/>
            </w:pPr>
            <w:r>
              <w:t>60 800,0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транспортной системы и связи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E775D7">
            <w:pPr>
              <w:jc w:val="right"/>
            </w:pPr>
            <w:r>
              <w:t>60 800,0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"Повышение безопасности дорожного движения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1540000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E775D7">
            <w:pPr>
              <w:jc w:val="right"/>
            </w:pPr>
            <w:r>
              <w:t>60 800,0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обеспечения мероприятий в рамках подпрограммы "Повышение безопасности дорожного движения в Чеченской Республике" 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1546824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E775D7">
            <w:pPr>
              <w:jc w:val="right"/>
            </w:pPr>
            <w:r>
              <w:t>60 800,0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1546824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E775D7">
            <w:pPr>
              <w:jc w:val="right"/>
            </w:pPr>
            <w:r>
              <w:t>60 800,0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СОЦИАЛЬНАЯ </w:t>
            </w:r>
            <w:r>
              <w:lastRenderedPageBreak/>
              <w:t>ПОЛИТИКА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38 720,7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Социальное обеспечение населения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11 720,7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11 720,7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 социальной защиты населения"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11 720,7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поддержки, которым относится к ведению Российской Федерации и субъектов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0366472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11 720,7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0366472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11 720,7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вопросы в области социальной политики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27 000,0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27 000,0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"Доступная среда"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27 000,0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Субсидии на мероприятия государственной программы Российской Федерации "Доступная среда" на 2011 - 2015 годы в рамках подпрограммы "Доступная среда" </w:t>
            </w:r>
            <w:r>
              <w:lastRenderedPageBreak/>
              <w:t>государственной программы "Социальная поддержка и содействие занятости населения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0335027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0335027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"Доступная среда"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0336476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0336476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804 753,5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1 605,5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1 605,5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1 605,5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"Повышение эффективности бюджетных расходов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1 605,5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"Повышение эффективности бюджетных расходов Чеченской Республики"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1 605,5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Фонд оплаты труда государственных (муниципальных) органов и взносы по обязательному </w:t>
            </w:r>
            <w:r>
              <w:lastRenderedPageBreak/>
              <w:t>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310,5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1 295,0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НАЦИОНАЛЬНАЯ ЭКОНОМИКА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803 148,0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вопросы в области национальной экономики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803 148,0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малого и среднего предпринимательства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803 148,0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"Поддержка и развитие малого и среднего предпринимательства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713 964,4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государственную поддержку малого и среднего предпринимательства, включая крестьянские (фермерские) хозяйства в рамках подпрограммы "Поддержка и развитие малого и среднего предпринимательства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1615064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585 964,4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1615064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1615064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1615064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255 964,4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Финансовое обеспечение мероприятий </w:t>
            </w:r>
            <w:r>
              <w:lastRenderedPageBreak/>
              <w:t>подпрограммы "Поддержка и развитие малого и среднего предпринимательства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1616808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128 000,0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1616808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206,8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1616808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1616808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127 293,2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 Обеспечение  реализации государственной программы в сфере  малого бизнеса и предпринимательства"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89 183,6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11 495,7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11 495,7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3 628,3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465,1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1 100,8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Прочая закупка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2 047,4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ГУП "Бизнес-Центр" (инкубатор) для реализации мер по развитию малого и среднего  предпринимательства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1634064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74 059,6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1634064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74 059,6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692 164,6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770,0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770,0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770,0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"Повышение эффективности бюджетных расходов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770,0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"Повышение эффективности бюджетных расходов Чеченской Республики"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770,0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770,0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НАЦИОНАЛЬНАЯ ЭКОНОМИКА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614 091,9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Сельское хозяйство и рыболовство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 "Охрана окружающей среды и развитие лесного хозяйства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Реализация полномочий в области организации, регулирования и охраны водных биологических ресурсов в рамках единой 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1345902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1345902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Водное хозяйство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297 083,1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0922069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0922069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Государственная программа  "Охрана окружающей среды и развитие лесного хозяйства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207 083,1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"Развитие водохозяйственного комплекса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188 124,0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мероприятия федеральной целевой программы "Развитие водохозяйственного комплекса Российской Федерации в 2012 - 2020 годах" в рамках подпрограммы "Развитие водохозяйственного комплекса Чеченской Республики" государственной  программы  "Охрана окружающей среды и развитие лесного хозяйства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1315016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182 288,0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1315016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42 790,4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1315016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139 497,6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Расходы на осуществление капитального ремонта гидротехнических сооружений, в рамках мероприятий защиты от негативного воздействия вод населения и объектов экономики подпрограммы "Развитие водохозяйственного комплекса Чеченской Республики" государственной программы  " Охрана окружающей среды и </w:t>
            </w:r>
            <w:r>
              <w:lastRenderedPageBreak/>
              <w:t>развитие лесного хозяйства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1316818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5 836,0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1316818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5 836,0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18 959,1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Осуществление  отдельных полномочий в области водных отношений, в рамках подпрограммы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1345128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18 959,1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1345128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18 959,1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Лесное хозяйство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316 910,8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Резервный фонд Правительства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автономным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Государственная </w:t>
            </w:r>
            <w:r>
              <w:lastRenderedPageBreak/>
              <w:t>программа  "Охрана окружающей среды и развитие лесного хозяйства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307 910,8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Подпрограмма " Развитие лесного хозяйства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96 862,5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учреждений, в рамках подпрограммы " Развитие лесного хозяйства в Чеченской Республике" государственной программы  " Охрана окружающей среды и развитие лесного хозяйства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44 649,9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39 649,9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автономным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Осуществление  отдельных полномочий в области лесных отношений, в рамках подпрограммы " Развитие лесного хозяйства в Чеченской Республике" государственной программы  " Охрана окружающей среды и развитие лесного хозяйства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1335129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48 680,0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1335129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23 545,9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1335129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25 134,1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Расходы на приобретение специализированной лесопожарной техники и оборудования, в рамках подпрограммы "Развитие лесного хозяйства в Чеченской Республике"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1335131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1 532,6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1335131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1 532,6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 охране и защите лесов, в рамках подпрограммы " Развитие лесного хозяйства в Чеченской Республике" государственной программы  " Охрана окружающей среды и развитие лесного хозяйства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1336823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1336823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211 048,3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Расходы на обеспечение деятельности (оказание услуг) государственных учреждений, в рамках подпрограммы "Обеспечение реализации государственной программы "Охрана окружающей среды и </w:t>
            </w:r>
            <w:r>
              <w:lastRenderedPageBreak/>
              <w:t>развитие лесного хозяйства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107 759,8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51 645,1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80,3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3 826,8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42 893,5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налога на имущество организаций и земельного налога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303,1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Осуществление  отдельных полномочий в области лесных отношений, в рамках подпрограммы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1345129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54 788,5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1345129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30 916,1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1345129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318,2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Фонд оплаты труда государственных (муниципальных) органов </w:t>
            </w:r>
            <w:r>
              <w:lastRenderedPageBreak/>
              <w:t>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1345129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10 423,0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1345129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1 150,1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1345129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1 498,9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1345129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10 442,2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1345129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 разработке лесного плана, в рамках подпрограммы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1346832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1346832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Реализация направления расходов в рамках подпрограммы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1349999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40 500,0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1349999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40 500,0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ОХРАНА ОКРУЖАЮЩЕЙ СРЕДЫ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77 302,7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Охрана объектов растительного и животного </w:t>
            </w:r>
            <w:r>
              <w:lastRenderedPageBreak/>
              <w:t>мира и среды их обитания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14 136,7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Государственная программа  "Охрана окружающей среды и развитие лесного хозяйства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14 136,7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14 136,7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учреждений, в рамках подпрограммы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8 808,8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4 129,0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324,8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4 254,0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налога на имущество организаций и земельного налога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Осуществление полномочий Российской Федерации  в области охраны и использования охотничьих ресурсов по контролю, надзору, выдаче разрешений на добычу </w:t>
            </w:r>
            <w:r>
              <w:lastRenderedPageBreak/>
              <w:t>охотничьих ресурсов и заключению охотхозяйственных соглашений в рамках единой 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1345905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5 132,0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1345905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1345905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4 932,0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Осуществление отдельных полномочий  в области  охраны и  использования охотничьих ресурсов в рамках единой 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1345906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144,8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1345906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144,8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Осуществление отдельных полномочий  в области  охраны и  использования  объектов животного мира (за исключением охотничьих ресурсов и водных биологических ресурсов) в рамках единой 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1345907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51,1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1345907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51,1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вопросы в области охраны окружающей среды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63 166,0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 "Охрана окружающей среды и развитие лесного хозяйства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63 166,0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экологической безопасности"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793,5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Расходы на поддержку особо охраняемых </w:t>
            </w:r>
            <w:r>
              <w:lastRenderedPageBreak/>
              <w:t>территорий, в рамках подпрограммы "Обеспечение экологической безопасности" государственной программы  " Охрана окружающей среды и развитие лесного хозяйства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1326822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793,5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1326822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793,5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62 372,5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органов, в рамках подпрограммы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29 810,3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29 810,3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органов, в рамках подпрограммы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20 365,1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Иные выплаты персоналу государственных (муниципальных) органов, за исключением фонда </w:t>
            </w:r>
            <w:r>
              <w:lastRenderedPageBreak/>
              <w:t>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1 550,0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2 600,0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16 165,1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учреждений, в рамках подпрограммы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12 197,1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12 197,1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1 105 879,1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63 810,7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61 810,7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Государственная программа " Региональная политика и федеративные отношения Чеченской </w:t>
            </w:r>
            <w:r>
              <w:lastRenderedPageBreak/>
              <w:t>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61 810,7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Подпрограмма "Обеспечение  реализации государственной программы в сфере  национальной политики,  внешних связей, печати и информации 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61 810,7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19 474,1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19 474,1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42 336,6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1 005,0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1 104,0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39 627,6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налога на имущество организаций и земельного налога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"Повышение эффективности бюджетных расходов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Финансовое обеспечение мероприятий подпрограммы "Повышение эффективности бюджетных расходов Чеченской Республики"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СОЦИАЛЬНАЯ ПОЛИТИКА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14 741,1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вопросы в области социальной политики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14 741,1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14 741,1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"Доступная среда"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14 541,5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мероприятия государственной программы Российской Федерации "Доступная среда" на 2011 - 2015 годы в рамках подпрограммы "Доступная среда" государственной программы "Социальная поддержка и содействие занятости населения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0335027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7 270,8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0335027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7 270,8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"Доступная среда"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0336476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7 270,8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0336476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7 270,8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Подпрограмма "Профилактика безнадзорности и правонарушений несовершеннолетними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199,6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"Профилактика безнадзорности и правонарушений несовершеннолетними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0346325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199,6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0346325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199,6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СРЕДСТВА МАССОВОЙ ИНФОРМАЦИИ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1 027 327,3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Телевидение и радиовещание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647 546,0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 Региональная политика и федеративные отношения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647 546,0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в сфере  национальной политики,  внешних связей, печати и информации 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647 546,0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252 845,0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244 479,6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8 365,4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Создание объектов </w:t>
            </w:r>
            <w:r>
              <w:lastRenderedPageBreak/>
              <w:t>социального и производственного комплексов, в том числе объектов общегражданского назначения жилья, инфраструктуры, в рамках подпрограммы "Обеспечение реализации государственной программы в сфере национальной политики, внешних связей, печати и телевидения" государственной программы " Региональная политика и федеративные отношения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0514009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368 082,7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0514009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16 437,6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0514009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351 645,1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телерадиокомпаниям и телерадиоорганизациям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0516204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26 618,3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0516204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26 618,3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Периодическая печать и издательства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95 508,6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 Региональная политика и федеративные отношения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95 508,6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Подпрограмма "Обеспечение  реализации государственной программы в сфере  национальной политики,  </w:t>
            </w:r>
            <w:r>
              <w:lastRenderedPageBreak/>
              <w:t>внешних связей, печати и информации 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95 508,6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95 508,6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5 217,2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88 553,8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автономным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1 737,6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вопросы в области средств массовой информации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284 272,7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"Профилактика заболеваний и формирование здорового образа жизни. Развитие первичной медико-санитарной помощи 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комплексных мер противодействия злоупотреблению наркотиками и их незаконному обороту в рамках подпрограммы "Профилактика заболеваний и формирование здорового образа жизни. Развитие первичной медико-</w:t>
            </w:r>
            <w:r>
              <w:lastRenderedPageBreak/>
              <w:t>санитарной помощи " государственной программы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0116074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0116074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20 090,0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"Допризывная подготовка детей и молодежи 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260,0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допризывной подготовки детей и молодежи в Чеченской Республике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0226318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260,0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0226318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260,0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 "Обеспечение реализации государственной программы в сфере молодежной политики"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19 830,0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Организационно-воспитательная работа с молодежью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0266304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19 830,0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0266304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19 830,0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 Региональная политика и федеративные отношения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248 770,2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Подпрограмма "Обеспечение  реализации государственной программы в сфере  национальной политики,  </w:t>
            </w:r>
            <w:r>
              <w:lastRenderedPageBreak/>
              <w:t>внешних связей, печати и информации 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227 779,1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69 304,9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69 304,9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64 145,4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2 301,8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2 188,6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58 475,9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1 179,2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94 328,8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5 950,9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lastRenderedPageBreak/>
              <w:t>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83 663,2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4 714,7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"Национальное развитие и межнациональное сотрудничество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20 991,1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реализацию мероприятий федеральной целевой программы "Укрепление единства российской нации и этнокультурное развитие народов России (2014 - 2020 годы) в рамках подпрограммы "Национальное развитие и межнациональное сотрудничество в Чеченской Республике" государственной программы " Региональная политика и федеративные отношения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0525236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3 200,0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0525236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3 200,0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"Национальное развитие и межнациональное сотрудничество в Чеченской Республике" государственной программы "Развитие региональной политики и федеративных отношений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0526262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17 791,1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0526262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17 791,1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12 712,5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12 712,5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Резервный фонд Правительства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10 252,5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10 252,5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Резервный фонд Главы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2 460,0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2 460,0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Непрограммные расходы республиканских  органов исполнительной власти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Непрограммные мероприятия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Мероприятия, осуществляемые на основании отдельных решений Правительства Чеченской Республики, по иным непрограммным мероприятиям в рамках непрограммного направления деятельности республиканских органов исполнительной власти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9996846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9996846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Министерство Чеченской Республики по делам молодежи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258 888,7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249 546,2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Молодежная политика и оздоровление детей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249 546,2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2 835,4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"Профилактика заболеваний и формирование здорового образа жизни. Развитие первичной медико-санитарной помощи 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2 835,4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комплексных мер противодействия злоупотреблению наркотиками и их незаконному обороту в рамках подпрограммы "Профилактика заболеваний и формирование здорового образа жизни. Развитие первичной медико-санитарной помощи " государственной программы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0116074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2 835,4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0116074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2 835,4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231 015,8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"Допризывная подготовка детей и молодежи 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1 600,0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Финансовое обеспечение </w:t>
            </w:r>
            <w:r>
              <w:lastRenderedPageBreak/>
              <w:t>мероприятий подпрограммы допризывной подготовки детей и молодежи в Чеченской Республике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0226318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1 600,0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0226318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1 600,0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 "Обеспечение реализации государственной программы в сфере молодежной политики"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223 846,8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47 965,3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47 965,3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19 407,3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320,0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2 364,2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16 113,2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налога на имущество организаций и земельного налога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594,8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20 888,1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Фонд оплаты труда </w:t>
            </w:r>
            <w:r>
              <w:lastRenderedPageBreak/>
              <w:t>казенных учреждений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10 758,8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510,0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9 525,8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налога на имущество организаций и земельного налога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92,1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Организационно-воспитательная работа с молодежью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0266304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130 586,1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0266304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130 586,1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Реализация направления расходов в рамках подпрограммы "Обеспечение реализации государственной программы в сфере молодежной политики"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0269999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0269999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"Вовлечение молодежи Чеченской Республики в предпринимательскую деятельность"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0270000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5 569,0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"Вовлечение молодежи Чеченской Республики в предпринимательскую деятельность"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0276319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5 569,0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0276319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4 069,0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0276319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15 695,0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15 695,0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Резервный фонд Правительства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15 695,0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15 695,0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КУЛЬТУРА, КИНЕМАТОГРАФИЯ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9 342,5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Культура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9 342,5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9 342,5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 "Обеспечение реализации государственной программы в сфере молодежной политики"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9 342,5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9 342,5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Фонд оплаты труда казенных учреждений и </w:t>
            </w:r>
            <w:r>
              <w:lastRenderedPageBreak/>
              <w:t>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7 760,7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97,5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728,3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налога на имущество организаций и земельного налога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0260059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730,0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12 983,1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НАЦИОНАЛЬНАЯ ЭКОНОМИКА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12 983,1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вопросы в области национальной экономики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12 983,1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12 983,1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защиты прав потребителей и регулированию потребительского рынка"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0940000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12 983,1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0940011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8 292,8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Фонд оплаты труда государственных (муниципальных) органов и взносы по обязательному </w:t>
            </w:r>
            <w:r>
              <w:lastRenderedPageBreak/>
              <w:t>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0940011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8 292,8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0940019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4 690,3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0940019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593,9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0940019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4 086,4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0940019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здравоохранения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4 444 766,2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1 470,0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1 470,0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1 470,0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"Повышение эффективности бюджетных расходов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1 470,0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"Повышение эффективности бюджетных расходов Чеченской Республики"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1 470,0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1 470,0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НАЦИОНАЛЬНАЯ ОБОРОНА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6 738,0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Мобилизационная и вневойсковая подготовка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6 738,0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6 738,0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 "Создание резерва материально-технических, медицинских и иных средств для выполнения мероприятий гражданской обороны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6 738,0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финансовое обеспечение мероприятий подпрограммы "Создание резерва материально-технических, медицинских и иных средств для выполнения мероприятий гражданской обороны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1416801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6 738,0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1416801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6 738,0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96 377,4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Среднее профессиональное 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96 377,4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96 377,4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в сфере здравоохранения 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96 377,4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96 377,4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lastRenderedPageBreak/>
              <w:t>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86 753,1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9 624,4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ЗДРАВООХРАНЕНИЕ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4 316 940,2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Стационарная медицинская помощь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1 398 549,6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1 398 549,6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"Профилактика заболеваний и формирование здорового образа жизни. Развитие первичной медико-санитарной помощи 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27 219,7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 в рамках подпрограммы "Профилактика заболеваний и формирование здорового образа жизни. Развитие первичной медико-санитарной помощи " государственной программы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0115078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18 008,7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0115078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18 008,7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Финансовое обеспечение комплексных мер противодействия злоупотреблению наркотиками и их незаконному обороту в рамках подпрограммы "Профилактика заболеваний и формирование здорового образа жизни. Развитие </w:t>
            </w:r>
            <w:r>
              <w:lastRenderedPageBreak/>
              <w:t>первичной медико-санитарной помощи " государственной программы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0116074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7 011,0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0116074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6 873,5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0116074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137,5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 в рамках подпрограммы "Профилактика заболеваний и формирование здорового образа жизни. Развитие первичной медико-санитарной помощи " государственной программы "Развитие здравоохранения Чеченской Республики" за счет средств республиканского бюджета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0116178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2 200,0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0116178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2 200,0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86 319,8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Финансовое обеспечение закупок антивирусных </w:t>
            </w:r>
            <w:r>
              <w:lastRenderedPageBreak/>
              <w:t>препаратов для профилактики и лечения лиц, инфицированных вирусами иммунодефицита человека и гепатитов В и С,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государственной программы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0125072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39 530,5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0125072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39 530,5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Финансовое обеспечение закупок антибактериальных и противотуберкулёзных лекарственных препаратов (второго ряда), применяемых при лечении больных туберкулёзом с множественной лекарственной устойчивостью возбудителя и диагностических средств для выявления, определения чувствительности микобактерии туберкулёза и мониторинга лечения больных туберкулёзом с множественной лекарственной устойчивостью возбудителя, в рамках подпрограммы "Совершенствование оказания специализированной, включая высокотехнологичную, медицинской помощи, </w:t>
            </w:r>
            <w:r>
              <w:lastRenderedPageBreak/>
              <w:t>скорой, в том числе скорой специализированной, медицинской помощи, медицинской эвакуации" государственной программы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0125174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38 556,0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0125174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38 556,0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Реализация отдельных мероприятий Государственной программы Российской Федерации "Развитие здравоохранения",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0125382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5 924,3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0125382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5 924,3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Совершенствование системы оказания медицинской помощи больным с психическими расстройствами и расстройствами поведения,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</w:t>
            </w:r>
            <w:r>
              <w:lastRenderedPageBreak/>
              <w:t>государственной программы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0126083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855,6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0126083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855,6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Реализация отдельных мероприятий 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государственной программы "Развитие здравоохранения Чеченской Республики" за счет средств республиканского бюджета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0126382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1 453,4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0126382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1 453,4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в сфере здравоохранения 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1 108 150,4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874 622,8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181 007,1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765,9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Закупка товаров, работ, </w:t>
            </w:r>
            <w:r>
              <w:lastRenderedPageBreak/>
              <w:t>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3 638,9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109 520,8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265 150,4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314 134,0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налога на имущество организаций и земельного налога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341,8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Создание объектов социального и производственного комплексов, в том числе объектов общегражданского назначения, жилья, инфраструктуры, в рамках подпрограммы "Обеспечение реализации государственной программы в сфере здравоохранения в Чеченской Республике" государственной программы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0134009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233 527,5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0134009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233 527,5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"Охрана здоровья матери и ребенка"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0140000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175 154,1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Расходы на закупку </w:t>
            </w:r>
            <w:r>
              <w:lastRenderedPageBreak/>
              <w:t>оборудования и расходных материалов для неонатального и аудиологического скрининга, в рамках подпрограммы "Охрана здоровья матери и ребенка" государственной программы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0145073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12 768,9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0145073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12 768,9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мероприятий, направленных на проведение пренатальной (дородовой) диагностики нарушений развития ребенка, в рамках подпрограммы "Охрана здоровья матери и ребенка" государственной программы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0145079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58 243,4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0145079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58 243,4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закупку оборудования и расходных материалов для неонатального и аудиологического скрининга, в рамках подпрограммы "Охрана здоровья матери и ребенка" государственной программы "Развитие здравоохранения Чеченской Республики" за счет средств республиканского бюджета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0146173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752,0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0146173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752,0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Финансовое обеспечение мероприятий направленных на укрепление материально-технической базы детских и родовспомогательных учреждений в рамках подпрограммы "Охрана здоровья матери и ребенка" государственной программы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0146174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95 129,0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0146174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83 129,0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0146174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повышение уровня профессиональной подготовки врачей и среднего персонала, повышение квалификации медицинских работников в рамках подпрограммы "Охрана здоровья матери и ребенка" государственной программы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0146175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4 871,0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0146175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4 871,0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мероприятий, направленных на проведение пренатальной (дородовой) диагностики нарушений развития ребенка, в рамках подпрограммы "Охрана здоровья матери и ребенка" государственной программы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0146279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3 389,8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Прочая закупка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0146279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3 389,8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Подпрограмма "Кадровое обеспечение системы здравоохранения"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0150000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1 705,6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Осуществление единовременных и ежемесячных выплат молодым специалистам, трудоустроившимся в государственные учреждения здравоохранения Чеченской Республики и врачам по особо востребованным специальностям, в рамках подпрограммы "Кадровое обеспечение системы здравоохранения Чеченской Республики" государственной программы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0156071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1 705,6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0156071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1 705,6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Амбулаторная помощь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1 124 210,6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1 124 210,6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1 491,3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Реализация мероприятий по профилактике ВИЧ-инфекции и гепатитов B и C, в рамках подпрограммы "Совершенствование оказания специализированной, </w:t>
            </w:r>
            <w:r>
              <w:lastRenderedPageBreak/>
              <w:t>включая высокотехнологичную, медицинской помощи, скорой, в том числе скорой специализированной, медицинской помощи, медицинской эвакуации" государственной программы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0125179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1 491,3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0125179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1 491,3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в сфере здравоохранения 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664 966,9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664 966,9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49 168,7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365,0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450,4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12 605,1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210 555,0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302 340,5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85 881,0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автономным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3 551,2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налога на имущество организаций и земельного налога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0160000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457 752,4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 в рамках подпрограммы "Совершенствование системы лекарственного обеспечения, в том числе в амбулаторных условиях" государственной программы "Развитие здравоохранения Чеченской Республики" за счет средств федерального бюджета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0163093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203 772,0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0163093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323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203 772,0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Реализация отдельных полномочий в области обеспечения лекарственными препаратами, изделиями </w:t>
            </w:r>
            <w:r>
              <w:lastRenderedPageBreak/>
              <w:t>медицинского назначения, а также специализированными продуктами лечебного питания, в рамках подпрограммы "Совершенствование системы лекарственного обеспечения, в том числе в амбулаторных условиях" государственной программы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0165161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105 034,4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0165161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105 034,4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Реализация отдельных полномочий в области обеспечения лекарственными препаратами, изделиями медицинского назначения, а также специализированными продуктами лечебного питания, в рамках подпрограммы "Совершенствование системы лекарственного обеспечения, в том числе в амбулаторных условиях" государственной программы "Развитие здравоохранения Чеченской Республики" за счет средств республиканского бюджета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0166161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148 946,0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0166161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148 946,0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Скорая медицинская помощь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66 000,0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66 000,0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Подпрограмма </w:t>
            </w:r>
            <w:r>
              <w:lastRenderedPageBreak/>
              <w:t>"Обеспечение реализации государственной программы в сфере здравоохранения 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66 000,0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66 000,0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66 000,0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Санаторно-оздоровительная помощь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34 070,9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34 070,9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в сфере здравоохранения 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34 070,9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34 070,9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33 570,9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69 553,8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69 553,8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Подпрограмма "Совершенствование оказания специализированной, включая высокотехнологичную, </w:t>
            </w:r>
            <w:r>
              <w:lastRenderedPageBreak/>
              <w:t>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6 732,2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Мероприятия по развитию службы крови,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государственной программы "Развитие здравоохранения Чеченской Республики" за счет средств республиканского бюджета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0126112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6 732,2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0126112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6 732,2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в сфере здравоохранения 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62 821,6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62 821,6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56 641,6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6 180,0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вопросы в области здравоохранения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1 624 555,4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Государственная программа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1 624 555,4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"Профилактика заболеваний и формирование здорового образа жизни. Развитие первичной медико-санитарной помощи 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101 211,0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по обеспечению детей первых двух лет жизни из малоимущих семей детским питанием  в рамках подпрограммы "Профилактика заболеваний и формирование здорового образа жизни. Развитие первичной медико-санитарной помощи " государственной программы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0116088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101 211,0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0116088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323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101 211,0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в сфере здравоохранения 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675 798,0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39 090,2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39 090,2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19 337,8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Иные выплаты персоналу государственных (муниципальных) органов, за исключением фонда </w:t>
            </w:r>
            <w:r>
              <w:lastRenderedPageBreak/>
              <w:t>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2 375,3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2 779,6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13 993,1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налога на имущество организаций и земельного налога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189,8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225 099,9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76 385,3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936,5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3 549,9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2 763,6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34 598,1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52 821,0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5 264,0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42 459,4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автономным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5 088,2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налога на имущество организаций и земельного налога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375,7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858,3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Осуществление переданных полномочий Российской Федерации в области охраны здоровья граждан в рамках единой 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0135908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2 084,1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0135908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2 084,1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Мероприятия в области здравоохранения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0136085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266 178,7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0136085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107 631,0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0136085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156 271,9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автономным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0136085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2 275,8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Закупки лекарственных препаратов и медицинского оборудования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0136087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124 007,3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0136087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124 007,3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"Кадровое обеспечение системы здравоохранения"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0150000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69 294,4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Осуществление единовременных выплат медицинским работникам, в рамках подпрограммы "Кадровое обеспечение системы здравоохранения Чеченской Республики" государственной программы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0155136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0155136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Повышение квалификации и переподготовка врачей и специалистов со средним медицинским образованием государственных учреждений здравоохранения Чеченской Республики, в рамках подпрограммы "Кадровое обеспечение системы здравоохранения Чеченской Республики" государственной программы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0156070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0156070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Осуществление единовременных и ежемесячных выплат молодым специалистам, трудоустроившимся в государственные учреждения здравоохранения Чеченской Республики и врачам по особо востребованным специальностям, в рамках подпрограммы "Кадровое обеспечение системы </w:t>
            </w:r>
            <w:r>
              <w:lastRenderedPageBreak/>
              <w:t>здравоохранения Чеченской Республики" государственной программы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0156071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3 294,4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0156071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3 294,4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Единовременные компенсационные выплаты медицинским работникам, прибывшим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пункт, в рамках подпрограммы "Кадровое обеспечение системы здравоохранения Чеченской Республики" государственной программы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0156073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0156073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0160000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8 252,0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</w:t>
            </w:r>
            <w:r>
              <w:lastRenderedPageBreak/>
              <w:t>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тканей, в рамках подпрограммы "Совершенствование системы лекарственного обеспечения, в том числе в амбулаторных условиях" государственной программы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0165133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3 361,9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0165133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3 361,9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тканей, в рамках подпрограммы "Совершенствование системы лекарственного обеспечения, в том числе в амбулаторных условиях" государственной программы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0166133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176,9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0166133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176,9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Реализация отдельных полномочий в области обеспечения лекарственными препаратами, изделиями медицинского назначения, а также специализированными продуктами лечебного питания, в рамках подпрограммы "Совершенствование системы лекарственного обеспечения, в том числе в амбулаторных условиях" государственной программы "Развитие здравоохранения Чеченской Республики" за счет средств республиканского бюджета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0166161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4 713,2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автономным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0166161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4 713,2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"Реализация мероприятий в области развития здравоохранения в рамках реализации ФЦП "Юг России (2014-2020 годы)"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0190000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770 000,0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Создание объектов социального и производственного комплексов, в том числе объектов общегражданского назначения, жилья, инфраструктуры, в рамках подпрограммы "Реализация мероприятий в области развития здравоохранения в рамках реализации ФЦП "Юг России (2014-2020 годы)" государственной программы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0194009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Бюджетные инвестиции в объекты капитального строительства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0194009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 xml:space="preserve">Создание объектов социального и производственного комплексов, в том числе объектов общегражданского назначения, жилья, инфраструктуры, в рамках подпрограммы </w:t>
            </w:r>
            <w:r w:rsidR="00D645FA">
              <w:t>"Реализация мероприятий в области развития здравоохранения в рамках реализации ФЦП "Юг России (2014-2020 годы)" государственной программы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0195101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700 000,0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0195101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700 000,0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СОЦИАЛЬНАЯ ПОЛИТИКА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23 240,5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Социальное обеспечение населения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 социальной защиты населения"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0365240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Пособия, компенсации и </w:t>
            </w:r>
            <w:r>
              <w:lastRenderedPageBreak/>
              <w:t>иные социальные выплаты гражданам, кроме публичных нормативных обязательств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0365240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Другие вопросы в области социальной политики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23 186,5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23 186,5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"Доступная среда"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23 186,5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мероприятия государственной программы Российской Федерации "Доступная среда" на 2011 - 2015 годы в рамках подпрограммы "Доступная среда" государственной программы "Социальная поддержка и содействие занятости населения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0335027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11 593,3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0335027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11 593,3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"Доступная среда"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0336476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11 593,3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0336476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11 593,3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97 844,6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97 844,6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97 844,6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Государственная программа " Экономическое развитие и инновационная экономика </w:t>
            </w:r>
            <w:r>
              <w:lastRenderedPageBreak/>
              <w:t>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117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19 218,0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19 218,0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 паспортизации имущества, в рамках подпрограммы " Обеспечение реализации государственной программы в сфере экономического и территориального развития" государственной программы " Экономическое развитие и инновационная экономика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0926720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15 207,3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0926720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15 207,3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Мероприятия по землеустройству и землепользованию, в рамках подпрограммы " Обеспечение реализации государственной программы в сфере экономического и территориального развития" государственной программы " Экономическое развитие и инновационная экономика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0926721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4 010,7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0926721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4 010,7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Расходы на функционирование деятельности государственных  </w:t>
            </w:r>
            <w:r>
              <w:lastRenderedPageBreak/>
              <w:t>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117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7900000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11 841,9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Обеспечение деятельности государственных 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7910000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11 841,9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7910059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11 841,9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7910059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8 701,1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7910059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7910059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458,6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7910059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7910059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2 636,2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деятельности отдельных  республиканских государственных 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66 784,7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деятельности отдельных республиканских государственных 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66 784,7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41 841,9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41 841,9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24 942,8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Иные выплаты персоналу </w:t>
            </w:r>
            <w: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117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609,4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2 068,5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22 224,1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налога на имущество организаций и земельного налога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ветеринарии Правительства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351 081,0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НАЦИОНАЛЬНАЯ ЭКОНОМИКА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351 081,0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Сельское хозяйство и рыболовство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351 081,0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351 081,0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эпизоотического ветеринарно-санитарного благополучия  в Чеченской Республике и развитие государственной ветеринарной службы"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1040000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351 081,0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1040011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12 756,2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1040011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12 756,2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Расходы на обеспечение функций государственных органов, в том числе </w:t>
            </w:r>
            <w:r>
              <w:lastRenderedPageBreak/>
              <w:t>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128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1040019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5 929,5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1040019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1040019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1 012,0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1040019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4 610,5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1040019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317 895,3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236 520,2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4 405,8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10 514,1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66 082,8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налога на имущество организаций и земельного налога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28,3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296,1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Реализация направления расходов в рамках </w:t>
            </w:r>
            <w:r>
              <w:lastRenderedPageBreak/>
              <w:t>подпрограммы "Обеспечение  эпизоотического ветеринарно-санитарного благополучия  в Чеченской Республике и развитие государственной ветеринарной службы" государственной программы 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128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1049999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1049999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культуры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1 574 539,3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НАЦИОНАЛЬНАЯ ЭКОНОМИКА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19 600,0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вопросы в области национальной экономики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19 600,0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 "Развитие культуры и туризма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19 600,0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"Развитие культуры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19 600,0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государственную поддержку малого и среднего предпринимательства в рамках подпрограммы "Развитие культуры Чеченской Республики" государственной программы "Развитие культуры и туризма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0615064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0615064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Государственная поддержка (грант) больших и малых, средних городов-центров культуры и туризма, в рамках подпрограммы "Развитие культуры Чеченской Республики" государственной программы "Развитие культуры и туризма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0615192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9 600,0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0615192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9 600,0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71 042,3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Общее 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36 676,9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 "Развитие культуры и туризма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36 676,9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"Развитие культуры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4 690,5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реализацию мероприятий федеральной целевой программы "Культура России (2012 - 2018 годы)" в рамках подпрограммы "Обеспечение реализации государственной программы "Развитие культуры и туризма в Чеченской Республике" в сфере культуры" государственной программы "Развитие культуры и туризма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0615014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2 481,3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0615014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2 481,3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Создание условий для ускоренного развития сферы культуры и искусства Чеченской Республики в рамках подпрограммы "Развитие культуры Чеченской Республики" государственной программы  "Развитие культуры и туризма </w:t>
            </w:r>
            <w:r>
              <w:lastRenderedPageBreak/>
              <w:t>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0616214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2 209,2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0616214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2 209,2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31 986,4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 в рамках подпрограммы " Обеспечение 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31 986,4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28 579,7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3 406,8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Среднее профессиональное 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34 365,4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 "Развитие культуры и туризма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34 365,4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34 365,4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Расходы на обеспечение деятельности (оказание услуг) государственных учреждений в рамках подпрограммы " Обеспечение  реализации государственной </w:t>
            </w:r>
            <w:r>
              <w:lastRenderedPageBreak/>
              <w:t>программы "Развитие культуры и туризма в Чеченской Республике" в сфере культуры"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34 365,4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32 634,4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1 731,0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КУЛЬТУРА, КИНЕМАТОГРАФИЯ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1 470 479,5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Культура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989 548,4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3 320,0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"Профилактика заболеваний и формирование здорового образа жизни. Развитие первичной медико-санитарной помощи 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3 320,0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комплексных мер противодействия злоупотреблению наркотиками и их незаконному обороту в рамках подпрограммы "Профилактика заболеваний и формирование здорового образа жизни. Развитие первичной медико-санитарной помощи " государственной программы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0116074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3 320,0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0116074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1 020,0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автономным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0116074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2 300,0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Государственная программа "Развитие </w:t>
            </w:r>
            <w:r>
              <w:lastRenderedPageBreak/>
              <w:t>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Подпрограмма "Допризывная подготовка детей и молодежи 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допризывной подготовки детей и молодежи в Чеченской Республике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0226318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автономным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0226318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 "Развитие культуры и туризма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887 038,4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"Развитие культуры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116 411,6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реализацию мероприятий федеральной целевой программы "Культура России (2012 - 2018 годы)" в рамках подпрограммы "Обеспечение реализации государственной программы "Развитие культуры и туризма в Чеченской Республике" в сфере культуры" государственной программы "Развитие культуры и туризма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0615014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7 235,1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0615014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7 235,1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софинансирование капитальных вложений в объекты государственной собственности субъектов Российской Федерации</w:t>
            </w:r>
            <w:r w:rsidR="00430F36">
              <w:t xml:space="preserve"> </w:t>
            </w:r>
            <w:r>
              <w:t>в рамках подпрограммы ""Развитие культуры Чеченской Республики" государственной  программы "Развитие культуры и туризма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0615111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0615111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в рамках подпрограммы "Развитие культуры Чеченской Республики" государственной программы "Развитие культуры и туризма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0615146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1 162,8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0615146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1 162,8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межбюджетные трансферты на государственную поддержку муниципальных учреждений культуры в рамках подпрограммы "Развитие культуры  Чеченской Республики" государственной программы  "Развитие культуры и туризма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0615147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межбюджетные трансферты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0615147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540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Иные межбюджетные трансферты на государственную поддержку муниципальных учреждений культуры, находящихся на территориях сельских поселений в рамках подпрограммы "Развитие </w:t>
            </w:r>
            <w:r>
              <w:lastRenderedPageBreak/>
              <w:t>культуры  Чеченской Республики" государственной программы  "Развитие культуры и туризма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0615148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Премии и гранты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0615148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350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поддержка (грант) комплексного развития региональных и муниципальных учреждений культуры, в рамках подпрограммы "Развитие культуры Чеченской Республики" государственной программы "Развитие культуры и туризма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0615190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17 300,0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межбюджетные трансферты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0615190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540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15 300,0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0615190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автономным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0615190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поддержка (грант) реализации лучших событийных региональных и межрегиональных проектов в рамках развития культурно-познавательного туризма, в рамках подпрограммы "Развитие культуры Чеченской Республики" государственной программы "Развитие культуры и туризма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0615191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30 800,0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межбюджетные трансферты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0615191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540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30 800,0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Гранты в области науки, культуры, искусства и средств массовой информации в рамках подпрограммы "Развитие культуры Чеченской Республики" государственной программы "Развитие </w:t>
            </w:r>
            <w:r>
              <w:lastRenderedPageBreak/>
              <w:t>культуры и туризма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0616162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Премии и гранты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0616162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350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Создание условий для ускоренного развития сферы культуры и искусства Чеченской Республики в рамках подпрограммы "Развитие культуры Чеченской Республики" государственной программы  "Развитие культуры и туризма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0616214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7 313,7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0616214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4 813,7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0616214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770 626,9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 в рамках подпрограммы " Обеспечение 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735 170,6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360 378,6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46 146,2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293 864,4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автономным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34 781,3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Гранты в области науки, культуры, искусства и средств массовой информации в рамках подпрограммы " Обеспечение 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0636162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32 201,3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0636162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32 201,3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Мероприятия в сфере культуры и кинематографии в рамках подпрограммы " Обеспечение 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0636211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3 255,0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0636211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3 255,0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98 990,0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Подпрограмма "Обеспечение  реализации государственной программы "Обеспечение финансовой устойчивости </w:t>
            </w:r>
            <w:r>
              <w:lastRenderedPageBreak/>
              <w:t>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98 990,0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Резервный фонд Главы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98 990,0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85 000,0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490,0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автономным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вопросы в области культуры, кинематографии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480 931,0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"Профилактика заболеваний и формирование здорового образа жизни. Развитие первичной медико-санитарной помощи 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комплексных мер противодействия злоупотреблению наркотиками и их незаконному обороту в рамках подпрограммы "Профилактика заболеваний и формирование здорового образа жизни. Развитие первичной медико-санитарной помощи " государственной программы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0116074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0116074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Государственная </w:t>
            </w:r>
            <w:r>
              <w:lastRenderedPageBreak/>
              <w:t>программа  "Развитие культуры и туризма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472 520,8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Подпрограмма "Развитие культуры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362 685,4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Создание объектов социального и производственного комплексов, в том числе объектов общегражданского назначения жилья, инфраструктуры, в рамках подпрограммы "Развитие культуры Чеченской Республики" государственной программы  "Развитие культуры и туризма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0614009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350 000,0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0614009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0614009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реализацию мероприятий федеральной целевой программы "Культура России (2012 - 2018 годы)" в рамках подпрограммы "Обеспечение реализации государственной программы "Развитие культуры и туризма в Чеченской Республике" в сфере культуры" государственной программы "Развитие культуры и туризма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0615014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2 909,7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0615014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2 909,7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Мероприятия в сфере </w:t>
            </w:r>
            <w:r>
              <w:lastRenderedPageBreak/>
              <w:t>культуры и кинематографии в рамках подпрограммы "Развитие культуры Чеченской Республики" государственной программы "Развитие культуры и туризма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0616211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2 463,9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0616211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463,9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0616211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Сохранение историко-культурного наследия Чеченской Республики в рамках подпрограммы "Развитие культуры Чеченской Республики" государственной программы  "Развитие культуры и туризма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0616212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7 311,8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0616212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7 311,8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109 835,4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 в рамках подпрограммы " Обеспечение 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36 701,3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36 701,3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 в рамках подпрограммы " Обеспечение 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18 846,5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1 025,0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1 771,8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15 999,7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 в рамках подпрограммы " Обеспечение 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34 000,5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5 219,1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Закупка товаров, работ, услуг в сфере информационно-коммуникационных </w:t>
            </w:r>
            <w:r>
              <w:lastRenderedPageBreak/>
              <w:t>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573,7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3 715,0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22 398,7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2 094,0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Осуществление полномочий Российской Федерации по государственной охране объектов культурного наследия федерального значения в рамках единой 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0635909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2 725,0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0635909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380,0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0635909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0635909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0635909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2 272,0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Мероприятия в сфере культуры и кинематографии в рамках подпрограммы " Обеспечение  реализации государственной программы "Развитие </w:t>
            </w:r>
            <w:r>
              <w:lastRenderedPageBreak/>
              <w:t>культуры и туризма в Чеченской Республике" в сфере культуры"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0636211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17 562,1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0636211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48,8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0636211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14 196,3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0636211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0636211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317,0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7 910,2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7 910,2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Резервный фонд Правительства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7 460,2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7 460,2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Резервный фонд Главы Чеченской Республики в рамках подпрограммы "Обеспечение  реализации государственной программы "Обеспечение </w:t>
            </w:r>
            <w:r>
              <w:lastRenderedPageBreak/>
              <w:t>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СОЦИАЛЬНАЯ ПОЛИТИКА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13 417,5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вопросы в области социальной политики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13 417,5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13 417,5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"Доступная среда"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13 417,5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мероприятия государственной программы Российской Федерации "Доступная среда" на 2011 - 2015 годы в рамках подпрограммы "Доступная среда" государственной программы "Социальная поддержка и содействие занятости населения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0335027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13 417,5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0335027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8 875,0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0335027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4 542,5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13 404 620,4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24 310,0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Непрограммные расходы республиканских  органов исполнительной власти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Непрограммные мероприятия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Мероприятия, осуществляемые на основании отдельных решений Правительства Чеченской Республики, по иным непрограммным мероприятиям в рамках непрограммного направления деятельности республиканских органов исполнительной власти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9996846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9996846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2 310,0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2 310,0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"Повышение эффективности бюджетных расходов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2 310,0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"Повышение эффективности бюджетных расходов Чеченской Республики"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2 310,0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2 310,0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НАЦИОНАЛЬНАЯ ЭКОНОМИКА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395 766,6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Общеэкономические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395 766,6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Государственная программа "Социальная поддержка и содействие занятости населения </w:t>
            </w:r>
            <w:r>
              <w:lastRenderedPageBreak/>
              <w:t>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395 766,6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 содействия занятости населения"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395 766,6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22 720,3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22 720,3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17 942,5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710,0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2 397,7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14 824,8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104 139,8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100 699,7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3 440,1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реализацию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0355083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80 519,4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0355083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80 519,4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5 884,0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210,3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населению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360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5 673,8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Информирование населения и работодателей о положение на рынке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Организация общественных работ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58 406,4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2 044,6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населению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360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56 361,8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0356463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26 905,5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0356463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793,5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населению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0356463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360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26 112,0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Социальная адаптация безработных граждан на </w:t>
            </w:r>
            <w:r>
              <w:lastRenderedPageBreak/>
              <w:t>рынке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660,0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565,0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Организация содействия самозанятости безработных граждан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0356465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1 961,5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0356465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0356465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1 945,3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0356466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424,0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0356466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населению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0356466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360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408,0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Профессиональное обучение безработных граждан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39 704,5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39 664,5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населению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360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Профессиональная </w:t>
            </w:r>
            <w:r>
              <w:lastRenderedPageBreak/>
              <w:t>ориентация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801,6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170,4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631,2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Организация ярмарок вакансий и учебных рабочих мест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0356469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430,3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0356469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430,3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Профессиональная подготовка, переподготовка и повышение квалификации женщин в период отпуска по уходу за ребенком до достижения им возраста  трех лет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449,1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449,1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реализацию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0356483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34 517,7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0356483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1 419,4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0356483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33 098,3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573 804,3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Молодежная политика и оздоровление детей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573 804,3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Государственная программа "Социальная поддержка и содействие </w:t>
            </w:r>
            <w:r>
              <w:lastRenderedPageBreak/>
              <w:t>занятости населения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573 804,3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Подпрограмма "Развитие системы организации отдыха и оздоровления детей и подростков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573 804,3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Мероприятия по проведению оздоровительной кампании детей в рамках подпрограммы "Развитие системы организации отдыха и оздоровления детей и подростков в Чеченской Республике" государственной программы "Социальная поддержка и содействие занятости населения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0315065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79 977,6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0315065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323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79 977,6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межбюджетные трансферты на финансовое обеспечение мероприятий, связанных с отдыхом и оздоровлением детей в организациях отдыха детей и их оздоровления, расположенных в Республике Крым и г. Севастополе, в рамках подпрограммы</w:t>
            </w:r>
            <w:r w:rsidR="00742FEF">
              <w:t xml:space="preserve"> </w:t>
            </w:r>
            <w:r>
              <w:t>"Развитие системы организации отдыха и оздоровления детей и подростков в Чеченской Республике" государственной программы "Социальная поддержка и содействие занятости населения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0315139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99 750,0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0315139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323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99 750,0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Мероприятия по проведению оздоровительной кампании </w:t>
            </w:r>
            <w:r>
              <w:lastRenderedPageBreak/>
              <w:t>детей в рамках подпрограммы "Развитие системы организации отдыха и оздоровления детей и подростков в Чеченской Республике" государственной программы "Социальная поддержка и содействие занятости населения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0316479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394 076,7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0316479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154 717,5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0316479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323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239 359,2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СОЦИАЛЬНАЯ ПОЛИТИКА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12 410 739,5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Пенсионное обеспечение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378 883,1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378 883,1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 содействия занятости населения"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88 527,9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Социальные выплаты безработным гражданам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0355290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88 527,9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Межбюджетные трансферты бюджету Пенсионного фонда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0355290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570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88 527,9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 социальной защиты населения"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290 355,2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Выплата доплат к пенсиям государственных служащих и муниципальных служащих за счет средств бюджета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0366471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290 355,2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0366471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2 092,4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пенсии, социальные доплаты к пенсиям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0366471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288 262,8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Социальное обслуживание населения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2 414 055,0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2 414 055,0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 социальной защиты населения"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2 414 055,0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1 449 029,4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7 647,2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3 027,0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6 514,1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Субсидии бюджетным </w:t>
            </w:r>
            <w: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1 113 424,5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318 107,4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151,1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 бюджетам муниципальных образований на обеспечение мер социальной поддержки и социального обслуживания граждан пожилого возраста и инвалидов, граждан находящихся в трудной жизненной ситуации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965 025,6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965 025,6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Социальное обеспечение населения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9 039 062,6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9 016 538,1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 содействия занятости населения"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1 532 382,4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Социальные выплаты безработным гражданам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0355290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1 532 382,4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0355290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20 870,0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0355290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1 499 952,4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населению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0355290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360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11 560,0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 социальной защиты населения"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7 484 155,7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0363009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137,6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0363009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137,6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Ежемесячное пособие на ребенка за счет средств регионального бюджета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854 178,0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854 178,0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 Обеспечение мер социальной поддержки ветеранов труда за счет средств регионального бюджета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94 969,7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94 969,7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593 561,0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593 561,0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 Обеспечение мер социальной поддержки  тружеников тыла за счет средств регионального бюджета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3 418,8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3 418,8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Оказание других видов социальной помощи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1 200,0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1 200,0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Ежемесячное пособие на ребенка, одновременно родившегося в составе трех и более детей, в Чеченской Республике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3 579,7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3 579,7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Ежемесячное денежное пособие гражданам пожилого возраста, достигшим 100 и более лет, проживающим в Чеченской </w:t>
            </w:r>
            <w:r>
              <w:lastRenderedPageBreak/>
              <w:t>Республике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2 995,2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2 995,2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Ежемесячная материальная помощь участникам Великой Отечественной войны 1941-1945 годов, проживающих в Чеченской Республике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8 035,9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8 035,9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Субвенции бюджетам муниципальных образований на обеспечение мер по выплатам социального пособия на погребение и возмещения расходов по гарантированному перечню услуг по погребению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16 335,7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16 335,7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 бюджетам муниципальных образований на предоставление льгот реабилитированным лицам и лицам, признанных пострадавшими от политических репрессий по оплате жилищно-коммунальных услуг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1 424 222,7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1 424 222,7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 бюджетам муниципальных образований на предоставление льгот ветеранам труда по оплате жилищно-коммунальных услуг за счет средств регионального бюджета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12 957,9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12 957,9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 бюджетам муниципальных образований на предоставление льгот труженикам тыла по оплате жилищно-коммунальных услуг за счет средств регионального бюджета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148,5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148,5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Обеспечение мер социальной поддержки членов семей военнослужащих и </w:t>
            </w:r>
            <w:r>
              <w:lastRenderedPageBreak/>
              <w:t>сотрудников правоохранительных органов, погибших при исполнении обязанностей военной службы (служебных обязанностей), а также иных граждан, погибших исполняя свой гражданский долг, в период проведения контртеррористической операции на территории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20 035,2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9 964,8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Ежемесячное материальное обеспечение лицам, награжденным орденом Кадырова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13 100,7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13 100,7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Социальная поддержка Героев Советского Союза, Героев Российской Федерации и полных кавалеров ордена Славы, постоянно проживающи</w:t>
            </w:r>
            <w:r w:rsidR="00742FEF">
              <w:t>х</w:t>
            </w:r>
            <w:r>
              <w:t xml:space="preserve"> на территории Чеченской Республики за счет средств республиканского бюджета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2 040,0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2 040,0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Обеспечение жильем отдельных категорий граждан, установленных Федеральными законами от 12 января 1995года №5-ФЗ  "О ветеранах" и от 24 ноября 1995года №181-ФЗ "О социальной защите инвалидов в Российской Федерации"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0365135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120 471,3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гражданам на приобретение жилья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0365135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22 731,3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0365135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97 740,0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0365220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892,8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0365220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130,5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0365220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762,3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Оплата жилищно-коммунальных услуг отдельным категориям граждан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0365250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576 525,2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0365250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172 395,6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0365250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404 129,6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0365270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4 749,0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0365270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65,6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0365270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4 683,4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0365280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47,0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0365280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47,0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Единовременные денежные компенсации реабилитированным лицам </w:t>
            </w:r>
            <w:r>
              <w:lastRenderedPageBreak/>
              <w:t>в рамках подпрограммы</w:t>
            </w:r>
            <w:r w:rsidR="00742FEF">
              <w:t xml:space="preserve"> </w:t>
            </w:r>
            <w:r>
              <w:t>"Обеспечение реализации государственной программы "Социальная поддержка и содействие занятости населения Чеченской Республики" в сфере  социальной защиты населения" государственной программы "Социальная поддержка и содействие занятости населения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0365300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91 323,6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Иные межбюджетные трансферты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0365300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540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91 323,6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0365380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3 579 166,9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0365380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48 731,8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0365380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3 530 435,1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Социальное пособие малоимущим слоям населения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0366475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35 098,4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0366475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35 098,4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Оказание социальной помощи по социальному контракту малоимущим </w:t>
            </w:r>
            <w:r>
              <w:lastRenderedPageBreak/>
              <w:t>семьям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0366477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Иные межбюджетные трансферты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0366477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540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22 524,5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22 524,5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Резервный фонд Правительства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22 524,5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1 054,5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населению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360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21 420,0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Охрана семьи и детства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181 697,2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181 697,2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Подпрограмма " 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</w:t>
            </w:r>
            <w:r>
              <w:lastRenderedPageBreak/>
              <w:t>жилых помещений"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173 481,9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регионального бюджета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0324111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144 690,0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0324111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144 690,0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0325082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28 791,9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0325082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28 791,9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 социальной защиты населения"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8 215,3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 бюджетам муниципальных образований на осуществление  деятельности комиссии по делам несовершеннолетних и защите их прав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8 016,7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8 016,7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Перевозка несовершеннолетних, самовольно ушедших из семей, детских домов, </w:t>
            </w:r>
            <w:r>
              <w:lastRenderedPageBreak/>
              <w:t>школ-интернатов, специальных учебно-воспитательных и иных детских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0365910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198,6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0365910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198,6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вопросы в области социальной политики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397 041,5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339 220,6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"Доступная среда"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23 600,0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мероприятия государственной программы Российской Федерации "Доступная среда" на 2011 - 2015 годы в рамках подпрограммы "Доступная среда" государственной программы "Социальная поддержка и содействие занятости населения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0335027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11 800,0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межбюджетные трансферты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0335027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540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4 492,1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0335027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7 307,9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"Доступная среда"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0336476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11 800,0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межбюджетные трансферты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0336476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540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4 492,1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0336476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7 307,9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"Профилактика безнадзорности и правонарушений несовершеннолетними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5 800,0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Финансовое обеспечение мероприятий подпрограммы "Профилактика </w:t>
            </w:r>
            <w:r>
              <w:lastRenderedPageBreak/>
              <w:t>безнадзорности и правонарушений несовершеннолетними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0346325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5 800,0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0346325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2 200,0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населению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0346325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360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3 100,0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0346325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 социальной защиты населения"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300 520,6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65 489,4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65 489,4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37 725,1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3 704,0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4 936,2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29 033,9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налога на имущество организаций и земельного налога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Уплата прочих налогов, </w:t>
            </w:r>
            <w:r>
              <w:lastRenderedPageBreak/>
              <w:t>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270,4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270,4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Создание объектов социального и производственного комплексов, в том числе объектов общегражданского назначения, жилья, инфраструктуры, в рамках подпрограммы "Обеспечение реализации государственной программы "Социальная поддержка и содействие занятости населения Чеченской Республики" в сфере  социальной защиты населения"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48 800,0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48 800,0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 бюджетам муниципальных образований на функционирование деятельности отделов труда и социального развития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120 330,6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120 330,6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 бюджетам муниципальных образований на организацию и осуществление деятельности по опеке и попечительству.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5 223,9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5 223,9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Мероприятия в области социальной политики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22 681,2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8 020,7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населению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0364122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360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14 660,5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"Повышение качества жизни пожилых людей"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0370000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5 300,0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"Повышение качества жизни пожилых людей"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0376326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5 300,0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0376326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5 300,0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"Поддержка деятельности некоммерческой общественной организации "Республиканский совет ветеранов Великой Отечественной Войны и труда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0380000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«Поддержка деятельности некоммерческой общественной организации "Республиканский совет ветеранов Великой Отечественной Войны и труда ЧР"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0386327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0386327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Непрограммные расходы республиканских  органов исполнительной власти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57 821,0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Непрограммные мероприятия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57 821,0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Мероприятия, осуществляемые на основании отдельных решений Правительства Чеченской Республики, по иным непрограммным мероприятиям в рамках непрограммного направления деятельности республиканских органов исполнительной власти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9996846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57 821,0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9996846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57 821,0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образования и науки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15 754 609,5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6 300,0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6 300,0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6 300,0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"Повышение эффективности бюджетных расходов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6 300,0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"Повышение эффективности бюджетных расходов Чеченской Республики"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6 300,0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6 300,0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15 486 688,1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Общее 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3 013 526,8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Государственная программа "Развитие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2 901 901,6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2 040 536,3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632 173,2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4 723,9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49 451,0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549 324,0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28 674,3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Создание объектов социального и производственного комплексов, в том числе объектов общегражданского назначения, жилья, инфраструктуры, в рамках подпрограммы "Обеспечение реализации государственной программы в сфере образования и науки" государственной программы "Развитие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0244009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105 000,0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Бюджетные инвестиции в </w:t>
            </w:r>
            <w:r>
              <w:lastRenderedPageBreak/>
              <w:t>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0244009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105 000,0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Субвенция на денежное вознаграждение за классное руководство  в государственных и муниципальных общеобразовательных школах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0244116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171 449,9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0244116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171 449,9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софинансирование реализации комплекса мер по капитальному ремонту учреждений общего среднего образования в Чеченской Республике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0244134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241 610,5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0244134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241 610,5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 Субсидии из федерального бюджета на поощрение лучших учителей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0245088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4 400,0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населению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0245088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360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4 400,0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Мероприятия в области образования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800 715,7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269,6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90 567,0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82 906,9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626 972,3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Дистанционное образование детей-инвалидов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73 230,9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64 480,9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8 750,0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Ежемесячное денежное вознаграждение за классное руководство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3 156,1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3 156,1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Поощрение лучших учителей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8 800,0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населению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360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8 800,0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"Развитие общего и дополнительного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0290000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61,4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"Развитие общего и дополнительного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0296329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61,4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0296329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61,4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"Реализация мероприятий в области развития образования в рамках реализации ФЦП "Юг России (2014-2020 годы)"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02А0000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821 247,0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Создание объектов социального и производственного комплексов, в том числе объектов </w:t>
            </w:r>
            <w:r>
              <w:lastRenderedPageBreak/>
              <w:t>общегражданского назначения, жилья, инфраструктуры, в рамках подпрограммы "Реализация мероприятий в области развития образования в рамках реализации ФЦП "Юг России (2014-2020 годы)" государственной программы "Развитие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02А4009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73 162,0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02А4009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24 681,7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02А4009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48 480,3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Создание объектов социального и производственного комплексов, в том числе объектов общегражданского назначения, жилья, инфраструктуры, в рамках подпрограммы "Реализация мероприятий в области развития образования в рамках реализации ФЦП "Юг России (2014-2020 годы)" государственной программы "Развитие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02А5101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731 620,0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02А5101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731 620,0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Разработка проектно-сметной документации и проведение государственной экспертизы на объекты строительства </w:t>
            </w:r>
            <w:r>
              <w:lastRenderedPageBreak/>
              <w:t>государственной (муниципальной собственности) в рамках подпрограммы "Реализация мероприятий в области развития образования в рамках реализации ФЦП "Юг России (2014-2020 годы)" государственной программы "Развитие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02А6020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16 465,0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02А6020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16 465,0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"Развитие образования детей с ограниченными возможностями здоровья и детей-инвалидов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02Б0000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40 057,0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 Субсидии на финансовое обеспечение мероприятий федеральной целевой программы развития образования на 2011 - 2015 годы в рамках подпрограммы "Развитие образования детей с ограниченными возможностями здоровья и детей-инвалидов Чеченской Республики" государственной программы "Развитие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02Б5026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8 057,0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02Б5026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8 057,0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"Развитие образования детей с ограниченными возможностями здоровья и детей-инвалидов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02Б6321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32 000,0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02Б6321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32 000,0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111 625,2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"Доступная среда"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111 625,2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мероприятия государственной программы Российской Федерации "Доступная среда" на 2011 - 2015 годы в рамках подпрограммы "Доступная среда" государственной программы "Социальная поддержка и содействие занятости населения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0335027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111 625,2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0335027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111 625,2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Среднее профессиональное 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1 240 099,5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1 240 099,5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1 216 177,5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1 200 807,7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lastRenderedPageBreak/>
              <w:t>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818 876,9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381 930,8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 в рамках подпрограммы "Развитие системы дошкольного образования Чеченской Республики" государственной программы "Развитие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0243893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696,0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Стипендии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0243893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340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696,0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Мероприятия в области образования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14 673,8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14 673,8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"Развитие системы профессионального обучения и среднего профессионального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0280000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23 922,0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Субсидии на финансовое обеспечение мероприятий федеральной целевой программы развития образования на 2011 - 2015 годы в рамках подпрограммы "Развитие системы профессионального обучения и среднего профессионального образования Чеченской </w:t>
            </w:r>
            <w:r>
              <w:lastRenderedPageBreak/>
              <w:t>Республики" государственной программы "Развитие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0285026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14 789,2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0285026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14 789,2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"Развитие системы профессионального обучения и среднего профессионального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0286320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9 132,8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0286320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4 203,0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0286320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4 929,8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51 530,7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51 530,7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51 530,7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51 530,7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51 230,7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Молодежная политика и </w:t>
            </w:r>
            <w:r>
              <w:lastRenderedPageBreak/>
              <w:t>оздоровление детей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Государственная программа "Развитие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"Допризывная подготовка детей и молодежи 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допризывной подготовки детей и молодежи в Чеченской Республике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0226318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0226318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Прикладные научные исследования в области образования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64 320,0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64 320,0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14 065,0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14 065,0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12 670,9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157,0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1 237,1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Подпрограмма "Реализация мероприятий в области </w:t>
            </w:r>
            <w:r>
              <w:lastRenderedPageBreak/>
              <w:t>развития образования в рамках реализации ФЦП "Юг России (2014-2020 годы)"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02А0000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50 255,0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 в рамках подпрограммы "Реализация мероприятий в области развития образования в рамках реализации ФЦП "Юг России (2014-2020 годы)" государственной программы "Развитие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02А6020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50 255,0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Научно-исследовательские и опытно-конструкторские работы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02А6020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50 255,0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вопросы в области образования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11 115 711,0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"Профилактика заболеваний и формирование здорового образа жизни. Развитие первичной медико-санитарной помощи 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Финансовое обеспечение комплексных мер противодействия злоупотреблению наркотиками и их незаконному обороту в рамках подпрограммы "Профилактика заболеваний и формирование здорового образа жизни. Развитие первичной медико-санитарной помощи " государственной </w:t>
            </w:r>
            <w:r>
              <w:lastRenderedPageBreak/>
              <w:t>программы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0116074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0116074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11 112 311,0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"Подготовка специалистов с углубленным знанием истории и культуры ислама"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106 505,0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финансовое обеспечение мероприятий подпрограммы "Подготовка специалистов с углубленным знанием истории и культуры ислама"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0236314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106 505,0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0236314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106 505,0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10 863 729,0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56 726,5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56 726,5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17 109,2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2 040,0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1 364,0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13 705,2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49 892,3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14 674,1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360,8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3 636,2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25 487,9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Субсидии бюджетным </w:t>
            </w:r>
            <w:r>
              <w:lastRenderedPageBreak/>
              <w:t>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5 402,8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58,5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 бюджетам муниципальных образований на обеспечение общеобразовательного процесса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0244117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10 014 778,8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0244117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10 014 778,8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 в рамках единой 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0245911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6 742,0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0245911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4 826,3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0245911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1 915,7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Мероприятия в области образования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137 060,6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137 060,6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</w:t>
            </w:r>
            <w:r>
              <w:lastRenderedPageBreak/>
              <w:t>контролю за соблюдением законодательства в области образования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48 200,3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5 208,0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14 612,0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28 358,3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поддержка талантливой молодежи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510,0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510,0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Мероприятия по подготовке национальных кадров за рубежом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255 000,0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255 000,0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Мероприятия по увеличение пропускной способности, оплата интернет-трафика и другие аналогичные расходы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45 083,3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45 083,3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межбюджетные трансферты на реализацию мероприятий в рамках государственной поддержки в сфере образования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232 626,0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Иные межбюджетные трансферты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540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232 626,0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"Развитие общего и дополнительного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0290000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142 077,1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"Развитие общего и дополнительного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0296329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142 077,1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0296329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0296329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42 943,0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0296329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13 917,7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0296329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85 072,4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0296329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1 900,0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1 900,0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Резервный фонд Главы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1 900,0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1 900,0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КУЛЬТУРА, КИНЕМАТОГРАФИЯ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Культура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творческим союзам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СОЦИАЛЬНАЯ ПОЛИТИКА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245 621,4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Охрана семьи и детства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226 195,4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223 528,8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223 528,8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216 912,7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216 912,7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мероприятия по подготовке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2 400,0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2 400,0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Ежемесячные пособия гражданам, усыновившим детей - сирот и детей оставшихся без попечения родителей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4 216,1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4 216,1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2 666,6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 социальной защиты населения"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2 666,6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0365260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2 666,6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0365260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957,1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0365260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1 709,5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вопросы в области социальной политики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19 426,0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19 426,0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"Доступная среда"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18 935,0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Субсидии на мероприятия государственной программы Российской Федерации "Доступная среда" на 2011 - 2015 годы </w:t>
            </w:r>
            <w:r>
              <w:lastRenderedPageBreak/>
              <w:t>в рамках подпрограммы "Доступная среда" государственной программы "Социальная поддержка и содействие занятости населения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0335027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9 467,5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0335027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9 467,5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"Доступная среда"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0336476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9 467,5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0336476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9 467,5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"Профилактика безнадзорности и правонарушений несовершеннолетними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491,0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"Профилактика безнадзорности и правонарушений несовершеннолетними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0346325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491,0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0346325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491,0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сельского хозяйства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1 214 764,9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8 890,0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8 890,0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8 890,0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Подпрограмма "Повышение эффективности бюджетных расходов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1 120,0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"Повышение эффективности бюджетных расходов Чеченской Республики"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1 120,0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1 120,0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7 770,0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Прочие выплаты по обязательствам государства, в том числе  расходы по судебным решениям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1232066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7 770,0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</w:t>
            </w:r>
            <w:r>
              <w:lastRenderedPageBreak/>
              <w:t>результате деятельности казенных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1232066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831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7 770,0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НАЦИОНАЛЬНАЯ ЭКОНОМИКА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1 120 760,2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Сельское хозяйство и рыболовство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1 042 935,9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1 035 135,9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"Развитие подотрасли растениеводства, переработки и реализации  продукции растениеводства"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382 916,0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возмещение части затрат на приобретение элитных семян,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1015031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1 562,2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1015031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1 562,2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Субсидии на возмещение части затрат на закладку и уход за виноградниками,  в рамках подпрограммы "Развитие подотрасли растениеводства, переработки и реализации продукции растениеводства" </w:t>
            </w:r>
            <w:r>
              <w:lastRenderedPageBreak/>
              <w:t>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1015032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24 585,9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1015032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24 585,9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возмещение части затрат на раскорчевку выбывших из эксплуатации старых садов и рекультивацию раскорчеванных площадей,  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1015033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16 626,4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1015033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16 626,4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Субсидии на  возмещение части затрат на закладку и уход за многолетними плодовыми и ягодными насаждениями,  в рамках подпрограммы "Развитие подотрасли растениеводства, переработки и реализации продукции растениеводства" государственной </w:t>
            </w:r>
            <w:r>
              <w:lastRenderedPageBreak/>
              <w:t>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1015034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5 604,3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1015034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5 604,3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1015038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1 661,6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1015038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1 661,6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1015039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22 620,1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1015039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22 620,1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1015040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6 549,7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1015040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6 549,7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 на оказание несвязанной поддержки сельскохозяйственным товаропроизводителям</w:t>
            </w:r>
            <w:r w:rsidR="00742FEF">
              <w:t xml:space="preserve"> в области растениеводства</w:t>
            </w:r>
            <w:r>
              <w:t xml:space="preserve">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</w:t>
            </w:r>
            <w:r>
              <w:lastRenderedPageBreak/>
              <w:t>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1015041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37 596,0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1015041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37 596,0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возмещение части затрат на приобретение элитных семян,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1016931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260,0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1016931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260,0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возмещение части затрат на закладку и уход за виноградниками,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1016932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6 220,6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1016932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6 220,6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на возмещение части затрат на раскорчевку выбывших из эксплуатации старых садов и рекультивацию раскорчеванных площадей,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1016933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1 452,5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1016933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1 452,5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 возмещение части затрат на закладку и уход за многолетними плодовыми и ягодными насаждениями,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1016934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2 900,0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1016934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2 900,0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1016938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415,4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1016938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415,4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Субсидии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</w:t>
            </w:r>
            <w:r>
              <w:lastRenderedPageBreak/>
              <w:t>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1016939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5 655,0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1016939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5 655,0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1016940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2 354,9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1016940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2 354,9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Субсидии на оказание несвязанной поддержки сельскохозяйственным товаропроизводителям в области растениеводства,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</w:t>
            </w:r>
            <w:r>
              <w:lastRenderedPageBreak/>
              <w:t>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1016941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6 851,6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1016941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6 851,6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приобретение минеральных удобрений для своевременного обеспечения сельскохозяйственных товаропроизводителей в целях проведения весенне-полевых работ и ухода за посевами в рамках  подпрограммы "Развитие подотрасли растениеводства, переработки и реализации продукции растениеводства"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1016956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1016956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приобретение элитных семян в рамках  подпрограммы "Развитие подотрасли растениеводства, переработки и реализации продукции растениеводства" государственной программы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1016957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69 999,8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1016957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69 999,8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Расходы на приобретение средств защиты растений для своевременного обеспечения сельскохозяйственных товаропроизводителей в целях проведения весенне-полевых работ и ухода за посевами в рамках 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1016958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1016958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18 582,5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поддержку племенного животноводства в рамках подпрограммы "Развитие подотрасли животноводства, переработки и реализации продукции животноводства"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1025042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1 904,1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1025042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1 904,1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 xml:space="preserve">Субсидии на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>
                <w:t>1 килограмм</w:t>
              </w:r>
            </w:smartTag>
            <w:r>
              <w:t xml:space="preserve"> реализованного и (или) отгруженного на собственную переработку молока в рамках подпрограммы в рамках подпрограммы "Развитие подотрасли животноводства, переработки и реализации продукции животноводства"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1025043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2 413,3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1025043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2 413,3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возмещение части затрат по наращиванию маточного поголовья овец и коз в рамках подпрограммы "Развитие подотрасли животноводства, переработки и реализации продукции животноводства"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1025044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3 679,1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1025044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3 679,1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животноводства,  в рамках подпрограммы "Развитие подотрасли животноводства, переработки и реализации продукции животноводства"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1025048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6 020,0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1025048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6 020,0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в рамках подпрограммы</w:t>
            </w:r>
            <w:r w:rsidR="00742FEF">
              <w:t xml:space="preserve"> </w:t>
            </w:r>
            <w:r>
              <w:t xml:space="preserve">"Развитие подотрасли животноводства, переработки и реализации продукции животноводства" государственной программы " Развитие сельского хозяйства и регулирование рынков </w:t>
            </w:r>
            <w:r>
              <w:lastRenderedPageBreak/>
              <w:t>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1025049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2 353,1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1025049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2 353,1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поддержку племенного животноводства в рамках подпрограммы "Развитие подотрасли животноводства, переработки и реализации продукции животноводства"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1026942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100,3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1026942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100,3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Субсидии на </w:t>
            </w:r>
            <w:smartTag w:uri="urn:schemas-microsoft-com:office:smarttags" w:element="metricconverter">
              <w:smartTagPr>
                <w:attr w:name="ProductID" w:val="1 литр"/>
              </w:smartTagPr>
              <w:r>
                <w:t>1 литр</w:t>
              </w:r>
            </w:smartTag>
            <w:r>
              <w:t xml:space="preserve"> реализованного товарного молока в рамках подпрограммы "Развитие подотрасли животноводства, переработки и реализации продукции животноводства"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1026943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290,0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1026943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290,0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на возмещение части затрат по наращиванию маточного поголовья овец и коз в рамках подпрограммы "Развитие подотрасли животноводства, переработки и реализации продукции животноводства"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1026944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193,7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1026944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193,7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в рамках подпрограммы "Развитие подотрасли животноводства, переработки и реализации продукции животноводства"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1026948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1 505,0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Субсидии юридическим </w:t>
            </w:r>
            <w:r>
              <w:lastRenderedPageBreak/>
              <w:t>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1026948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1 505,0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в рамках подпрограммы "Развитие подотрасли животноводства, переработки и реализации продукции животноводства"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1026949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123,9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1026949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123,9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"Развитие мясного скотоводства"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8 528,7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 Субсидии на возмещение части процентной ставки по инвестиционным кредитам на строительство и реконструкцию объектов мясного скотоводства</w:t>
            </w:r>
            <w:r w:rsidR="00742FEF">
              <w:t xml:space="preserve"> </w:t>
            </w:r>
            <w:r>
              <w:t xml:space="preserve">в рамках подпрограммы "Развитие мясного скотоводства" государственной программы " Развитие сельского хозяйства и регулирование рынков сельскохозяйственной продукции, сырья и </w:t>
            </w:r>
            <w:r>
              <w:lastRenderedPageBreak/>
              <w:t>продовольствия" за счет средств федерального бюджета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1035052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8 528,7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1035052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8 528,7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 Обеспечение  реализации государственной программы развития сельского хозяйства и регулирования рынка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1050000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136 095,9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1050011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86 452,6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1050011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86 452,6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1050019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39 425,3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1050019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2 168,0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1050019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6 482,0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1050019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30 625,3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1050019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10 218,0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10 218,0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1060000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53 221,9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Реализация мероприятий по оснащению техникой сельхозтоваропроизводителей, в рамках подпрограммы "Техническая и технологическая модернизация, инновационное развитие"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1066920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53 221,9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1066920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53 221,9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"Поддержка малых форм хозяйствования"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1070000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340 779,0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поддержку начинающих фермеров в рамках  подпрограммы "Поддержка малых форм хозяйствования"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1075053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104 000,0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1075053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104 000,0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развитие семейных животноводческих ферм в рамках  подпрограммы "Поддержка малых форм хозяйствования"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1075054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25 066,0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1075054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25 066,0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хозяйствования,</w:t>
            </w:r>
            <w:r w:rsidR="00742FEF">
              <w:t xml:space="preserve"> </w:t>
            </w:r>
            <w:r>
              <w:t>в рамках подпрограммы "Поддержка малых форм хозяйствования"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1075055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163 032,3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1075055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163 032,3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в рамках поддержки начинающих фермеров подпрограммы "Поддержка малых форм хозяйствования"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1076912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26 000,0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1076912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26 000,0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 развитию семейных животноводческих ферм подпрограммы "Поддержка малых форм хозяйствования"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1076913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14 100,0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1076913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14 100,0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в рамках подпрограммы "Поддержка малых форм хозяйствования"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1076955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8 580,7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1076955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8 580,7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 "Развитие мелиорации земель сельскохозяйственного назначения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1090000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95 012,0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Реализация мероприятий по мелиорации земель сельскохозяйственного назначения в рамках подпрограммы "Развитие мелиорации земель сельскохозяйственного назначения Чеченской Республики" государственной программы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1095076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95 012,0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1095076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95 012,0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2 200,0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2 200,0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Резервный фонд Правительства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2 200,0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2 200,0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Непрограммные расходы республиканских  органов исполнительной власти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5 600,0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Непрограммные мероприятия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5 600,0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Мероприятия, осуществляемые на основании отдельных решений Правительства Чеченской Республики, по иным непрограммным мероприятиям в рамках непрограммного направления деятельности республиканских органов исполнительной власти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9996846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5 600,0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9996846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5 600,0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Прикладные научные исследования в области национальной экономики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9 896,2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9 896,2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 Обеспечение  реализации государственной программы развития сельского хозяйства и регулирования рынка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1050000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9 896,2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9 896,2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5 094,9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4 385,3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вопросы в области национальной экономики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67 928,1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Государственная программа " </w:t>
            </w:r>
            <w:r>
              <w:lastRenderedPageBreak/>
              <w:t>Экономическое развитие и инновационная экономика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67 928,1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67 928,1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организациям, на возмещение части затрат на уплату процентов по кредитам, полученным на реализацию инвестиционных и инновационных проектов, а также на возмещение части затрат на уплату процентов по кредитам обеспеченным государственными гарантиями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0926817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67 928,1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0926817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810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67 928,1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ЖИЛИЩНО-КОММУНАЛЬНОЕ ХОЗЯЙСТВО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45 546,4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Коммунальное хозяйство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45 546,4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45 546,4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"Устойчивое развитие сельских территорий"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1080000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45 546,4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  <w:r w:rsidR="00742FEF">
              <w:t xml:space="preserve"> </w:t>
            </w:r>
            <w:r>
              <w:t xml:space="preserve">в </w:t>
            </w:r>
            <w:r>
              <w:lastRenderedPageBreak/>
              <w:t>рамках подпрограммы "Устойчивое развитие сельских территорий"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1085018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36 268,0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1085018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36 268,0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Развитие газификации в сельской местности в рамках подпрограммы "Устойчивое развитие сельских территорий"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1086922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4 745,0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1086922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4 745,0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Развитие водоснабжения в сельской местности в рамках подрограммы "Устойчивое развитие сельских территорий"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1086923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4 533,5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1086923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4 533,5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23 373,3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вопросы в области образования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23 373,3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23 373,3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 Обеспечение  реализации государственной программы развития сельского хозяйства и регулирования рынка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1050000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23 373,3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23 373,3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5 858,9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550,7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5 352,3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10 244,4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автономным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1 367,0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СОЦИАЛЬНАЯ ПОЛИТИКА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16 195,0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Социальное обеспечение населения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16 195,0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16 195,0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"Устойчивое развитие сельских территорий"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1080000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16 195,0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  <w:r w:rsidR="00742FEF">
              <w:t xml:space="preserve"> </w:t>
            </w:r>
            <w:r>
              <w:t>в рамках подпрограммы "Устойчивое развитие сельских территорий"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1085018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9 069,0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гражданам на приобретение жилья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1085018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9 069,0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улучшение жилищных условий граждан проживающих в сельской местности, в том числе молодых семей и молодых специалистов,</w:t>
            </w:r>
            <w:r w:rsidR="00742FEF">
              <w:t xml:space="preserve"> </w:t>
            </w:r>
            <w:r>
              <w:t>развития газификации и водоснабжения в сельской местности в рамках подпрограммы "Устойчивое развитие сельских территорий"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1086914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7 126,0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гражданам на приобретение жилья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1086914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7 126,0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Аппарат Уполномоченного по </w:t>
            </w:r>
            <w:r>
              <w:rPr>
                <w:b/>
                <w:bCs/>
              </w:rPr>
              <w:lastRenderedPageBreak/>
              <w:t>защите прав предпринимателей в Чеченской Республике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18 777,6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НАЦИОНАЛЬНАЯ ЭКОНОМИКА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18 777,6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вопросы в области национальной экономики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18 777,6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деятельности отдельных  республиканских государственных 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18 777,6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деятельности отдельных республиканских государственных 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18 777,6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7 816,5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7 816,5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10 961,2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547,3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1 311,8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9 102,1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Счетная палата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55 327,3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55 327,3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55 327,3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Обеспечение деятельности Счетной  палаты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55 327,3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9310000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1 764,3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9310011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1 764,3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9310011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1 764,3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Счетная Палата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9390000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53 563,0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9390011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47 467,9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9390011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47 467,9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9390019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6 095,1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9390019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0,7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9390019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1 600,0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9390019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4 186,6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налога на имущество организаций и земельного налога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9390019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227,2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9390019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80,6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автомобильных дорог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3 195 333,1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1 894,0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1 894,0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1 894,0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"Повышение эффективности бюджетных расходов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1 894,0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"Повышение эффективности бюджетных расходов Чеченской Республики"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1 894,0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294,0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1 600,0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НАЦИОНАЛЬНАЯ ЭКОНОМИКА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3 193 439,1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Дорожное хозяйство (дорожные фонды)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3 193 439,1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дорожной отрасли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3 093 439,1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"Дорожное хозяйство"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2 880 239,0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Расходы на приобретение дорожной техники, оборудования, элементов обстановки пути и технических средств в рамках подпрограммы "Дорожное хозяйство" </w:t>
            </w:r>
            <w:r>
              <w:lastRenderedPageBreak/>
              <w:t>государственной программы "Развитие дорожной отрасли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0812060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119 533,5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0812060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119 533,5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строительство, реконструкцию мостов в рамках подпрограммы "Дорожное хозяйство" государственной программы "Развитие дорожной отрасли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0812061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521 200,6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0812061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521 200,6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строительство, реконструкцию автомобильных дорог в рамках подпрограммы "Дорожное хозяйство" государственной программы "Развитие дорожной отрасли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0812062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560 311,5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0812062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560 311,5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Расходы на долевое участие в финансировании объектов, направленных на прирост количества населенных пунктов обеспеченных постоянной круглогодичной связью с сетью автомобильных дорог общего пользования по дорогам с твердым покрытием в рамках подпрограммы "Дорожное хозяйство" </w:t>
            </w:r>
            <w:r>
              <w:lastRenderedPageBreak/>
              <w:t>государственной программы "Развитие дорожной отрасли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0812063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50 713,4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0812063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50 713,4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расходов по ремонту автомобильных дорог  в рамках подпрограммы "Дорожное хозяйство" государственной программы "Развитие дорожной отрасли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0812064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570 338,1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0812064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570 338,1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реконструкцию и ремонт производственных баз в рамках подпрограммы "Дорожное хозяйство" государственной программы "Развитие дорожной отрасли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0812070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41 300,4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0812070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17 556,9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0812070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23 743,4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Финансовое обеспечение мероприятий по содержанию автомобильных дорог в рамках подпрограммы "Дорожное хозяйство" государственной программы "Развитие </w:t>
            </w:r>
            <w:r>
              <w:lastRenderedPageBreak/>
              <w:t>дорожной отрасли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0812071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432 590,8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0812071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432 590,8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направленных на аварийно-восстановительные работы  в рамках подпрограммы "Дорожное хозяйство" государственной программы "Развитие дорожной отрасли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0812072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112 564,2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0812072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112 564,2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Проектно-изыскательские работы, экспертиза в рамках подпрограммы "Дорожное хозяйство" государственной программы "Развитие дорожной отрасли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0812073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114 436,7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0812073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114 436,7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Мероприятия в области дорожного хозяйства в рамках подпрограммы "Дорожное хозяйство" государственной программы "Развитие дорожной отрасли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0812075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0812075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Субсидии на реализацию мероприятий в рамках подпрограммы "Дорожное хозяйство" </w:t>
            </w:r>
            <w:r>
              <w:lastRenderedPageBreak/>
              <w:t>государственной программы "Развитие дорожной отрасли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0815115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356 949,9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0815115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356 949,9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"Развитие дорожной отрасли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213 200,1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 в рамках подпрограммы "Обеспечение  реализации государственной программы "Развитие дорожной отрасли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0820011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47 961,2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0820011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47 961,2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 в рамках подпрограммы "Обеспечение  реализации государственной программы "Развитие дорожной отрасли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0820019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15 079,9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0820019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3 075,0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0820019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1 206,2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0820019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10 468,7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0820019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0820019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Строительство, модернизация, ремонт и содержание автомобильных дорог общего пользования в рамках подпрограммы "Обеспечение  реализации государственной программы "Развитие дорожной отрасли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0822058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150 159,0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налога на имущество организаций и земельного налога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0822058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150 159,0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Резервный фонд Правительства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99 499,9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500,1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Конституционный Суд </w:t>
            </w:r>
            <w:r>
              <w:rPr>
                <w:b/>
                <w:bCs/>
              </w:rPr>
              <w:lastRenderedPageBreak/>
              <w:t>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49 231,6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49 231,6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Судебная система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49 231,6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Реализация функций государственной судебной власти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49 231,6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Председатель Конституционного Суда Чеченской Республики и судьи Конституционного Суда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9010000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9 341,1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9010011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9 102,9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9010011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9 102,9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9010019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238,2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9010019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238,2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деятельности аппаратов судов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9060000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35 774,5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9060011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15 836,1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9060011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15 836,1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</w:t>
            </w:r>
          </w:p>
          <w:p w:rsidR="00642CCF" w:rsidRDefault="00642CCF"/>
          <w:p w:rsidR="00642CCF" w:rsidRDefault="00642CCF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9060019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19 938,4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9060019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Закупка товаров, работ, </w:t>
            </w:r>
            <w:r>
              <w:lastRenderedPageBreak/>
              <w:t>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9060019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3 038,9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9060019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2 900,0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9060019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13 664,5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налога на имущество организаций и земельного налога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9060019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9060019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Реализация функций государственной судебной власти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9090000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4 116,0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Социальные гарантии судьям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9096566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4 116,0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9096566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4 116,0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37 964,4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НАЦИОНАЛЬНАЯ ЭКОНОМИКА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37 964,4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вопросы в области национальной экономики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37 964,4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деятельности отдельных  республиканских государственных 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37 964,4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деятельности отдельных республиканских государственных 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37 964,4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24 187,6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Фонд оплаты труда государственных (муниципальных) органов и взносы по обязательному </w:t>
            </w:r>
            <w:r>
              <w:lastRenderedPageBreak/>
              <w:t>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282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24 187,6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13 776,8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523,0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2 282,5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10 953,8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налога на имущество организаций и земельного налога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финансов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9 9</w:t>
            </w:r>
            <w:r w:rsidR="002E0B13">
              <w:rPr>
                <w:b/>
                <w:bCs/>
              </w:rPr>
              <w:t>67</w:t>
            </w:r>
            <w:r>
              <w:rPr>
                <w:b/>
                <w:bCs/>
              </w:rPr>
              <w:t xml:space="preserve"> </w:t>
            </w:r>
            <w:r w:rsidR="002E0B13">
              <w:rPr>
                <w:b/>
                <w:bCs/>
              </w:rPr>
              <w:t>187</w:t>
            </w:r>
            <w:r>
              <w:rPr>
                <w:b/>
                <w:bCs/>
              </w:rPr>
              <w:t>,</w:t>
            </w:r>
            <w:r w:rsidR="002E0B13">
              <w:rPr>
                <w:b/>
                <w:bCs/>
              </w:rPr>
              <w:t>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999 576,1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102 624,9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 Региональная политика и федеративные отношения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102 624,9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в сфере  национальной политики,  внеш</w:t>
            </w:r>
            <w:r w:rsidR="00642CCF">
              <w:t>них связей, печати и информации</w:t>
            </w:r>
            <w:r>
              <w:t>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102 624,9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27 990,7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27 990,7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74 634,2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1 160,0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9 943,9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63 530,3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312 112,9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312 112,9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312 112,9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185 199,5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Фонд оплаты труда государственных (муниципальных) органов </w:t>
            </w:r>
            <w:r>
              <w:lastRenderedPageBreak/>
              <w:t>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185 199,5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Расходы на обеспечение функций государственных органов, в том числе территориальных органов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126 913,5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7 450,0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60 955,8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54 678,7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налога на имущество организаций и земельного налога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219,0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Резервные фонды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39 491,2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39 491,2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39 491,2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Резервный фонд Правительства Чеченской Республики в рамках подпрограммы </w:t>
            </w:r>
            <w:r>
              <w:lastRenderedPageBreak/>
              <w:t>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10 910,5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Резервные средства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870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10 910,5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Резервный фонд Главы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28 580,8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Резервные средства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870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28 580,8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545 347,1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304 864,8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"Повышение эффективности бюджетных расходов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115 638,8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"Повышение эффективности бюджетных расходов Чеченской Республики"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115 638,8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297,0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115 341,8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Подпрограмма "Обеспечение  реализации государственной программы "Обеспечение </w:t>
            </w:r>
            <w:r>
              <w:lastRenderedPageBreak/>
              <w:t>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189 226,1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Резервный фонд Правительства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65,2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831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65,2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 бюджетам муниципальных образований на создание и организацию деятельности административных комиссий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650,8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Резервные средства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870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650,8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Прочие выплаты по обязательствам государства, в том числе  расходы по судебным решениям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1232066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188 510,1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</w:t>
            </w:r>
            <w:r>
              <w:lastRenderedPageBreak/>
              <w:t>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1232066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831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188 510,1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Непрограммные расходы республиканских  органов исполнительной власти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240 482,3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Непрограммные мероприятия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240 482,3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Мероприятия, осуществляемые на основании отдельных решений Правительства Чеченской Республики, по иным непрограммным мероприятиям в рамках непрограммного направления деятельности республиканских органов исполнительной власти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9996846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240 482,3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9996846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240 482,3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НАЦИОНАЛЬНАЯ ОБОРОНА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29 210,2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Мобилизационная и вневойсковая подготовка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29 210,2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Непрограммные расходы республиканских  органов исполнительной власти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29 210,2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Непрограммные мероприятия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29 210,2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Осуществление первичного воинского учета на территориях, где отсутствуют военные комиссариаты в рамках непрограммных мероприятий непрограммных расходов республиканских органов исполнительной власти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9995118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29 210,2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9995118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27 392,1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Резервные средства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9995118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870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1 818,1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НАЦИОНАЛЬНАЯ </w:t>
            </w:r>
            <w:r>
              <w:lastRenderedPageBreak/>
              <w:t>ЭКОНОМИКА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инвестиционных проектов по решениям, принятым Правительством Чеченской Республики в рамках подпрограммы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0926831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Резервные средства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0926831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870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</w:t>
            </w:r>
            <w:r w:rsidR="005705AF">
              <w:t>67</w:t>
            </w:r>
            <w:r>
              <w:t xml:space="preserve"> </w:t>
            </w:r>
            <w:r w:rsidR="005705AF">
              <w:t>162</w:t>
            </w:r>
            <w:r>
              <w:t>,</w:t>
            </w:r>
            <w:r w:rsidR="005705AF">
              <w:t>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Дошкольное 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236 413,2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236 413,2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 Обеспечение реализации государственной программы в сфере дошкольного образования"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236 413,2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236 413,2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18 426,5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217 986,7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Общее 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647,3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647,3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647,3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647,3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647,3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60 755,7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60 755,7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60 755,7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Расходы на обеспечение деятельности (оказание услуг) государственных учреждений в рамках подпрограммы "Обеспечение  реализации </w:t>
            </w:r>
            <w:r>
              <w:lastRenderedPageBreak/>
              <w:t>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60 755,7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60 755,7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вопросы в области образования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355FB6">
            <w:pPr>
              <w:jc w:val="right"/>
            </w:pPr>
            <w:r>
              <w:t>69 346,3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Непрограммные расходы республиканских  органов исполнительной власти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355FB6">
            <w:pPr>
              <w:jc w:val="right"/>
            </w:pPr>
            <w:r>
              <w:t>69 346,3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Непрограммные мероприятия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355FB6">
            <w:pPr>
              <w:jc w:val="right"/>
            </w:pPr>
            <w:r>
              <w:t>69 346,3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Мероприятия, осуществляемые на основании отдельных решений Правительства Чеченской Республики, по иным непрограммным мероприятиям в рамках непрограммного направления деятельности республиканских органов исполнительной власти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9996846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355FB6">
            <w:pPr>
              <w:jc w:val="right"/>
            </w:pPr>
            <w:r>
              <w:t>69 346,3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9996846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355FB6">
            <w:pPr>
              <w:jc w:val="right"/>
            </w:pPr>
            <w:r>
              <w:t>69 346,3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КУЛЬТУРА, КИНЕМАТОГРАФИЯ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35 290,2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Культура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35 290,2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 "Развитие культуры и туризма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35 290,2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35 290,2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Расходы на обеспечение деятельности (оказание </w:t>
            </w:r>
            <w:r>
              <w:lastRenderedPageBreak/>
              <w:t>услуг) государственных учреждений в рамках подпрограммы " Обеспечение 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35 290,2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Резервные средства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870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35 290,2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ЗДРАВООХРАНЕНИЕ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5 235 886,9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Амбулаторная помощь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336 103,5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336 103,5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336 000,0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Межбюджетные трансферты из республиканского бюджета, передаваемые бюджету территориального фонда обязательного медицинского страхования Чеченской Республики на финансовое обеспечение скорой медицинской помощи,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государственной программы "Развитие здравоохранения </w:t>
            </w:r>
            <w:r>
              <w:lastRenderedPageBreak/>
              <w:t>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0124118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336 000,0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0124118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580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336 000,0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в сфере здравоохранения 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103,5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Создание объектов социального и производственного комплексов, в том числе объектов общегражданского назначения, жилья, инфраструктуры, в рамках подпрограммы "Обеспечение реализации государственной программы в сфере здравоохранения в Чеченской Республике" государственной программы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0134009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103,5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0134009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103,5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вопросы в области здравоохранения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4 899 783,4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4 899 783,4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</w:t>
            </w:r>
            <w:r>
              <w:lastRenderedPageBreak/>
              <w:t>медицинской эвакуации"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4 899 783,4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Обязательное медицинское страхование неработающего населения,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государственной программы "Развитие здравоохранения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0126075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4 899 783,4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0126075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4 899 783,4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СОЦИАЛЬНАЯ ПОЛИТИКА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851 969,4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Социальное обеспечение населения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712 427,3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522 371,2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 социальной защиты населения"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522 371,2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поддержки, которым </w:t>
            </w:r>
            <w:r>
              <w:lastRenderedPageBreak/>
              <w:t>относится к ведению Российской Федерации и субъектов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0366472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4 661,7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0366472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4 661,7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0366473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121 984,2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0366473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121 984,2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Оплата жилищно-коммунальных услуг реабилитированным лицам и лицам, признанным пострадавшими  от политических репрессий, ветеранам труда и тружеников тыла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0366474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395 679,1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0366474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395 679,1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Социальное пособие малоимущим слоям населения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0366475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46,2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0366475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46,2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165 942,5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 Обеспечение 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165 942,5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Резервный фонд Правительства Российской Федерации по </w:t>
            </w:r>
            <w:r>
              <w:lastRenderedPageBreak/>
              <w:t>предупреждению и ликвидации чрезвычайных ситуаций и последствий стихийных бедствий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1425104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165 942,5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гражданам на приобретение жилья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1425104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165 942,5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Непрограммные расходы республиканских  органов исполнительной власти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24 113,7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Непрограммные мероприятия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24 113,7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Мероприятия, осуществляемые на основании отдельных решений Правительства Чеченской Республики, по иным непрограммным мероприятиям в рамках непрограммного направления деятельности республиканских органов исполнительной власти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9996846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24 113,7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9996846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24 113,7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Охрана семьи и детства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139 542,1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139 542,1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41 223,4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41 223,4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0246317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41 223,4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Подпрограмма " Обеспечение реализации государственной программы в сфере </w:t>
            </w:r>
            <w:r>
              <w:lastRenderedPageBreak/>
              <w:t>дошкольного образования"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98 318,7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0256316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98 318,7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0256316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98 318,7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ОБСЛУЖИВАНИЕ ГОСУДАРСТВЕННОГО И МУНИЦИПАЛЬНОГО ДОЛГА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224 843,2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224 843,2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224 843,2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224 843,2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Процентные платежи по государственному долгу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1232788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224 843,2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1301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1232788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720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224 843,2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МЕЖБЮДЖЕТНЫЕ ТРАНСФЕРТЫ ОБЩЕГО ХАРАКТЕРА БЮДЖЕТАМ </w:t>
            </w:r>
            <w: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2 023 249,3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1 115 308,2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1 115 308,2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1 115 308,2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Выравнивание бюджетной обеспеченности муниципальных районов (городских округов) из регионального фонда финансовой поддержки в рамках под</w:t>
            </w:r>
            <w:r w:rsidR="00742FEF">
              <w:t>п</w:t>
            </w:r>
            <w:r>
              <w:t>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1 115 308,2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Дотации на выравнивание бюджетной обеспеченности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1 115 308,2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дотации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400 537,5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400 537,5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400 537,5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Дотация  на поддержку  мер по обеспечению сбалансированности бюджетов  муниципальных районов (городских </w:t>
            </w:r>
            <w:r>
              <w:lastRenderedPageBreak/>
              <w:t>округов) с наиболее низкими показателями бюджетных расходов на душу населения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Иные дотации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Дотация  на поддержку  мер по обеспечению сбалансированности бюджетов  муниципальных районов (городских округов) имеющи</w:t>
            </w:r>
            <w:r w:rsidR="00742FEF">
              <w:t>х</w:t>
            </w:r>
            <w:r>
              <w:t xml:space="preserve"> недостаток средств на исполнение первоочередных расходных обязательств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200 537,5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дотации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200 537,5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Прочие межбюджетные трансферты общего характера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507 403,7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12 163,6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жильем молодых семей"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12 163,6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мероприятия подпрограммы "Обеспечение жильем молодых семей" государственной  программы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1115020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415,2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межбюджетные трансферты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1115020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540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415,2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Финансовое обеспечение мероприятий подпрограммы "Обеспечение жильем молодых семей"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1116601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11 748,4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межбюджетные трансферты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1116601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540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11 748,4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455 240,1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"Повышение эффективности бюджетных расходов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74 113,8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"Повышение эффективности бюджетных расходов Чеченской Республики"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74 113,8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межбюджетные трансферты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540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74 113,8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381 126,3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 бюджетам муниципальных образований на выравнивание уровня бюджетной обеспеченности поселений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292 776,3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292 776,3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Прочие выплаты по обязательствам государства, в том числе  расходы по судебным </w:t>
            </w:r>
            <w:r>
              <w:lastRenderedPageBreak/>
              <w:t>решениям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1232066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4 350,0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Иные межбюджетные трансферты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1232066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540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4 350,0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софинансирование капитальных вложений в объекты муниципальной собственности в рамках подпрограммы 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1234132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84 000,0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1234132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84 000,0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Непрограммные расходы республиканских  органов исполнительной власти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Непрограммные мероприятия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Мероприятия, осуществляемые на основании отдельных решений Правительства Чеченской Республики, по иным непрограммным мероприятиям в рамках непрограммного направления деятельности республиканских органов исполнительной власти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9996846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межбюджетные трансферты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9996846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540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Государственное казенное учреждение Чеченской Республики "Аппарат Общественной палаты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14 446,5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14 446,5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Другие 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14 446,5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деятельности отдельных  республиканских государственных 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14 446,5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деятельности Общественной палаты 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14 446,5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14 446,5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8 050,3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650,2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1 326,0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8930059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4 420,0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1 701 905,2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267 753,6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267 753,6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258 538,0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Подпрограмма "Обеспечение реализации государственной </w:t>
            </w:r>
            <w:r>
              <w:lastRenderedPageBreak/>
              <w:t>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186 440,1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108 293,0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108 293,0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78 147,1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10 580,0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10 395,2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56 722,9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налога на имущество организаций и земельного налога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249,0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"Повышение качества оказания услуг на базе многофункциональных центров предоставления государственных и муниципальных услуг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0950000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67 887,1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67 887,1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Субсидии бюджетным учреждениям на </w:t>
            </w:r>
            <w: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57 421,4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10 465,7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 "Противодействие коррупции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0980000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4 210,8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 "Противодействие коррупции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0986814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4 210,8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0986814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4 210,8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Непрограммные расходы республиканских  органов исполнительной власти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9 215,6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Непрограммные мероприятия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9 215,6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Мероприятия, осуществляемые на основании отдельных решений Правительства Чеченской Республики, по иным непрограммным мероприятиям в рамках непрограммного направления деятельности республиканских органов исполнительной власти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9996846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9 215,6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9996846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9 215,6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НАЦИОНАЛЬНАЯ ЭКОНОМИКА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363 300,0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Прикладные научные исследования в области национальной экономики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23 229,5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Государственная программа " </w:t>
            </w:r>
            <w:r>
              <w:lastRenderedPageBreak/>
              <w:t>Экономическое развитие и инновационная экономика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22 029,5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22 029,5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4 529,5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4 529,5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0922069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17 500,0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Научно-исследовательские и опытно-конструкторские работы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0922069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17 500,0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Непрограммные расходы республиканских  органов исполнительной власти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1 200,0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Непрограммные мероприятия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1 200,0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Мероприятия, осуществляемые на основании отдельных решений Правительства Чеченской Республики, по иным непрограммным мероприятиям в рамках непрограммного направления деятельности республиканских органов исполнительной власти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9996846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1 200,0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Научно-исследовательские и опытно-конструкторские работы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9996846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1 200,0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вопросы в области национальной экономики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340 070,5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Государственная программа " Экономическое развитие и </w:t>
            </w:r>
            <w:r>
              <w:lastRenderedPageBreak/>
              <w:t>инновационная экономика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340 070,5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инвестиционных проектов по решениям, принятым Правительством Чеченской Республики в рамках подпрограммы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0926831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Резервные средства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0926831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870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"Повышение качества оказания услуг на базе многофункциональных центров предоставления государственных и муниципальных услуг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0950000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239 170,5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Создание объектов социального и производственного комплексов, в том числе объектов общегражданского назначения жилья, инфраструктуры, в рамках подпрограммы "Повышение качества оказания услуг на базе многофункциональных центров предоставления государственных и муниципальных услуг в Чеченской Республике" государственной программы " </w:t>
            </w:r>
            <w:r>
              <w:lastRenderedPageBreak/>
              <w:t>Экономическое развитие и инновационная экономика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0954009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196 617,7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Научно-исследовательские и опытно-конструкторские работы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0954009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11 000,1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0954009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12 381,0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0954009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34 657,5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0954009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138 579,1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0955392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39 052,8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0955392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39 052,8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Организация обучения и повышение квалификации сотрудников по оказанию государственных и муниципальных услуг в рамках подпрограммы "Повышение качества оказания услуг на базе многофункциональных центров предоставления государственных и муниципальных услуг в Чеченской Республике" государственной программы " Экономическое развитие и инновационная экономика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0956816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Прочая закупка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0956816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Подпрограмма "Создание благоприятных условий для привлечения инвестиций в экономику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0970000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"Создание благоприятных условий для привлечения инвестиций в экономику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0974065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0974065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ЖИЛИЩНО-КОММУНАЛЬНОЕ ХОЗЯЙСТВО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1 024 421,1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Жилищное хозяйство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944 293,3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26 800,0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"Реализация мероприятий по строительству жилого комплекса эконом- класса в рамках софинансирования федеральной программы "Жилье для российской семьи"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0960000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26 800,0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Финансовое обеспечение мероприятий подпрограммы "Реализация мероприятий по строительству жилого комплекса эконом-класса в рамках софинансирования федеральной программы "Жилье для российской семьи" в рамках государственной программы " Экономическое развитие и инновационная экономика </w:t>
            </w:r>
            <w:r>
              <w:lastRenderedPageBreak/>
              <w:t>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0966813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26 800,0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0966813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26 800,0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917 493,3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917 493,3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 направленных на снижение кредиторской задолженности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909 690,8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909 690,8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Резервный фонд Правительства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7 802,5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7 802,5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Коммунальное хозяйство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7 153,0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Государственная программа "Обеспечение финансовой устойчивости </w:t>
            </w:r>
            <w:r>
              <w:lastRenderedPageBreak/>
              <w:t>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7 153,0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7 153,0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 направленных на снижение кредиторской задолженности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7 092,2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7 092,2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Резервный фонд Правительства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60,8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60,8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Благоустройство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72 974,8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72 974,8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72 974,8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Финансовое обеспечение мероприятий  направленных на снижение </w:t>
            </w:r>
            <w:r>
              <w:lastRenderedPageBreak/>
              <w:t>кредиторской задолженности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72 354,2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72 354,2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Резервный фонд Правительства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620,6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620,6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41 455,9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Дошкольное 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10 955,9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10 955,9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10 955,9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 направленных на снижение кредиторской задолженности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10 862,8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Бюджетные инвестиции в </w:t>
            </w:r>
            <w:r>
              <w:lastRenderedPageBreak/>
              <w:t>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10 862,8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Резервный фонд Правительства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93,2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93,2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Общее 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 направленных на снижение кредиторской задолженности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30 500,0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ФИЗИЧЕСКАЯ КУЛЬТУРА И СПОРТ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4 974,6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Спорт высших достижений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4 974,6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Непрограммные расходы республиканских  органов </w:t>
            </w:r>
            <w:r>
              <w:lastRenderedPageBreak/>
              <w:t>исполнительной власти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4 974,6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Непрограммные мероприятия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4 974,6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реализации мероприятий в период проведения в городе Сочи XXII зимних Олимпийских игр и XI Паралимпийских зимних игр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9996845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4 974,6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9996845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9996845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4 324,6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жилищно-коммунального хозяйства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1 393 686,6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1 365,0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1 365,0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1 365,0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"Повышение эффективности бюджетных расходов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1 365,0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"Повышение эффективности бюджетных расходов Чеченской Республики"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1 365,0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1 365,0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НАЦИОНАЛЬНАЯ ЭКОНОМИКА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15 071,4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вопросы в области национальной экономики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15 071,4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15 071,4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в сфере жилищно-коммунального хозяйства"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15 071,4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15 071,4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11 490,2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159,2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279,5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3 063,6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79,0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ЖИЛИЩНО-КОММУНАЛЬНОЕ ХОЗЯЙСТВО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829 251,0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Жилищное хозяйство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601 056,1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601 056,1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Подпрограмма "Развитие </w:t>
            </w:r>
            <w:r>
              <w:lastRenderedPageBreak/>
              <w:t>системы ипотечного жилищного кредитования в Чеч</w:t>
            </w:r>
            <w:r w:rsidR="00742FEF">
              <w:t>енской Республике</w:t>
            </w:r>
            <w:r>
              <w:t>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Финансовое обеспечение мероприятий развития системы ипотечного  жилищного кредитования в Чеченской Республике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1126607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1126607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в сфере жилищно-коммунального хозяйства"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83 419,3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15 325,1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13 917,9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461,0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904,2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Мероприятия в области жилищного хозяйства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1156604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8 075,0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1156604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8 075,0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Субсидии некоммерческой организации </w:t>
            </w:r>
            <w:r>
              <w:lastRenderedPageBreak/>
              <w:t>"Региональный фонд капитального ремонта многоквартирных домов Чеченской Республики" в рамках подпрограммы "Обеспечение  реализации государственной программы в сфере жилищно-коммунального хозяйства" государственной программы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1156609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34 955,1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1156609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34 955,1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мероприятий по капитальному ремонту многоквартирных домов за счет средств поступивших от государственной корпорации- Фонда содействия реформированию жилищно-коммунального хозяйства в рамках подпрограммы "Обеспечение  реализации государственной программы в сфере жилищно-коммунального хозяйства" государственной программы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1159501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15 477,1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1159501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15 477,1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Обеспечение мероприятий по капитальному ремонту </w:t>
            </w:r>
            <w:r>
              <w:lastRenderedPageBreak/>
              <w:t>многоквартирных домов за счет средств республиканского бюджета в рамках подпрограммы "Обеспечение  реализации государственной программы в сфере жилищно-коммунального хозяйства" государственной программы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1159601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9 587,0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1159601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9 587,0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"Переселение граждан из аварийного жилищного фонда 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1160000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487 636,8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 переселению граждан из аварийного жилищного фонда с учетом развития малоэтажного жилищного строительства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1166608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269 958,4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1166608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269 958,4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 в рамках подпрограммы "Переселение граждан из </w:t>
            </w:r>
            <w:r>
              <w:lastRenderedPageBreak/>
              <w:t>аварийного жилищного фонда с учетом развития малоэтажного жилищного строительства в Чеченской Республике" государственной программы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1169502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65 825,1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1169502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65 825,1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 переселению граждан из аварийного жилищного фонда с учетом развития малоэтажного жилищного строительства за счет средств Фонда содействия реформированию жилищно-коммунального хозяйства.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1169503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58 181,3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1169503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58 181,3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мероприятий по переселению граждан из аварийного жилищного фонда за счет средств бюджетов в рамках подпрограммы "Переселение граждан из аварийного жилищного фонда с учетом развития малоэтажного жилищного строительства в Чеченской Республике" государственной программы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1169602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93 672,0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1169602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93 672,0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Коммунальное хозяйство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131 479,7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113 034,7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в сфере жилищно-коммунального хозяйства"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108 034,7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77 434,7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54 050,6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175,0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3 767,4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19 425,5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Мероприятия в области коммунального хозяйства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1156605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30 600,0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1156605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30 600,0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Подпрограмма "Реализация мероприятий в области развития жилищно-коммунального хозяйства в рамках реализации ФЦП "Юг России (2014-2020 годы)"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1170000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Создание объектов социального и производственного комплексов, в том числе объектов общегражданского назначения, жилья, инфраструктуры, в рамках подпрограммы "Реализация мероприятий в области развития жилищно-коммунального хозяйства в рамках реализации ФЦП "Юг России (2014-2020 годы)" государственной программы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1174009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1174009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Непрограммные расходы республиканских  органов исполнительной власти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18 445,0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Непрограммные мероприятия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18 445,0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Мероприятия, осуществляемые на основании отдельных решений Правительства Чеченской Республики, по иным непрограммным мероприятиям в рамках непрограммного направления деятельности республиканских органов исполнительной власти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9996846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18 445,0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9996846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18 445,0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вопросы в области жилищно-коммунального хозяйства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96 715,1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96 715,1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резервными автономными источниками электроснабжения социально-значимых объектов жизнеобеспечения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10 059,1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"Обеспечение резервными автономными источниками электроснабжения социально-значимых объектов жизнеобеспечения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1136603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10 059,1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1136603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10 059,1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в сфере жилищно-коммунального хозяйства"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86 656,0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48 723,4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48 723,4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30 098,0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1 415,3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5 909,4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22 395,9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налога на имущество организаций и земельного налога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316,8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60,6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Оценка недвижимости, признание прав  и регулирование отношений по государственной  и муниципальной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1156606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7 834,5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0505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1156606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7 834,5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90 960,2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Общее 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68 298,8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68 298,8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"Повышение устойчивости жилых домов, основных объектов и систем жизнеобеспечения на территории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1140000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68 298,8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Субсидии на реализацию мероприятий федеральной </w:t>
            </w:r>
            <w:r>
              <w:lastRenderedPageBreak/>
              <w:t>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 в рамках подпрограммы "Повышение устойчивости жилых домов, основных объектов и систем жизнеобеспечения на территории Чеченской Республики" государственной программы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1145105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68 298,8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1145105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498,8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1145105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67 800,0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вопросы в области образования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22 661,4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22 661,4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"Повышение устойчивости жилых домов, основных объектов и систем жизнеобеспечения на территории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1140000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9 398,8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Финансовое обеспечение мероприятий подпрограммы "Повышение устойчивости жилых домов, основных </w:t>
            </w:r>
            <w:r>
              <w:lastRenderedPageBreak/>
              <w:t>объектов и систем жизнеобеспечения на территории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1146602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9 398,8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1146602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9 398,8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в сфере жилищно-коммунального хозяйства"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13 262,6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13 262,6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8 044,1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77,5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768,5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4 345,7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налога на имущество организаций и земельного налога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СОЦИАЛЬНАЯ ПОЛИТИКА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457 039,0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Социальное обеспечение населения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457 039,0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451 007,0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Подпрограмма </w:t>
            </w:r>
            <w:r>
              <w:lastRenderedPageBreak/>
              <w:t>"Обеспечение реализации государственной программы "Социальная поддержка и содействие занятости населения Чеченской Республики" в сфере  социальной защиты населения"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451 007,0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0366473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451 007,0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0366473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451 007,0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6 032,0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жильем молодых семей"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6 032,0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мероприятия подпрограммы "Обеспечение жильем молодых семей" государственной  программы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1115020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2 189,9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межбюджетные трансферты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1115020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540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2 189,9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"Обеспечение жильем молодых семей"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1116601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3 842,1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гражданам на приобретение жилья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1116601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551,0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межбюджетные трансферты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1116601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540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3 291,1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37 084,4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1 218,0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1 218,0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1 218,0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"Повышение эффективности бюджетных расходов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1 218,0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"Повышение эффективности бюджетных расходов Чеченской Республики"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1 218,0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1 218,0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НАЦИОНАЛЬНАЯ ОБОРОНА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11 750,0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Мобилизационная и вневойсковая подготовка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11 750,0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11 750,0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 "Создание резерва материально-технических, медицинских и иных средств для выполнения мероприятий гражданской обороны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11 750,0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Расходы на финансовое обеспечение мероприятий подпрограммы "Создание резерва материально-технических, медицинских и иных средств для выполнения мероприятий </w:t>
            </w:r>
            <w:r>
              <w:lastRenderedPageBreak/>
              <w:t>гражданской обороны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1416801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11 750,0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1416801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11 750,0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НАЦИОНАЛЬНАЯ БЕЗОПАСНОСТЬ И ПРАВООХРАНИТЕЛЬНАЯ ДЕЯТЕЛЬНОСТЬ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24 116,4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24 116,4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24 116,4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 Обеспечение 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24 116,4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6 812,7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6 812,7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17 303,7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955,0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1 619,4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14 665,4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63,9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2 518 884,7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1 540,0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1 540,0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1 540,0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"Повышение эффективности бюджетных расходов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1 540,0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"Повышение эффективности бюджетных расходов Чеченской Республики"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1 540,0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1 540,0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878 557,9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Общее 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878 557,9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878 557,9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"Развитие физической культуры и массового спорта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716 693,9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Расходы на обеспечение деятельности (оказание услуг) государственных </w:t>
            </w:r>
            <w:r>
              <w:lastRenderedPageBreak/>
              <w:t>учреждений в рамках  подпрограммы "Развитие физической культуры и массового спорта в Чеченской Республике" 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716 693,9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705 131,7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11 562,2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161 864,0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 в рамках подпрограммы "Развитие спорта высших достижений и системы подготовки спортивного резерва"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161 864,0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155 664,0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6 200,0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СОЦИАЛЬНАЯ ПОЛИТИКА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15 200,0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Социальное обеспечение населения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5 400,0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5 400,0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5 400,0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Выплата единовременного вознаграждения и субсидии на строительство жилья спортсменам Чеченской Республики и их тренерам в рамках подпрограммы "Развитие спорта высших достижений и системы подготовки спортивного резерва"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0426707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5 400,0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0426707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5 400,0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вопросы в области социальной политики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9 800,0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9 800,0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"Доступная среда"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9 800,0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Субсидии на мероприятия государственной программы Российской Федерации "Доступная среда" на 2011 - 2015 годы в рамках подпрограммы "Доступная среда" государственной программы "Социальная поддержка и содействие занятости населения </w:t>
            </w:r>
            <w:r>
              <w:lastRenderedPageBreak/>
              <w:t>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0335027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9 800,0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0335027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9 800,0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ФИЗИЧЕСКАЯ КУЛЬТУРА И СПОРТ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1 623 586,9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Физическая культура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435 697,1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435 697,1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"Развитие физической культуры и массового спорта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435 697,1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 в рамках  подпрограммы "Развитие физической культуры и массового спорта в Чеченской Республике" 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435 697,1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320 923,2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57 944,1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53 460,7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Субсидии автономным </w:t>
            </w:r>
            <w:r>
              <w:lastRenderedPageBreak/>
              <w:t>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3 369,2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Массовый спорт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195 201,2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10 201,2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"Доступная среда"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10 201,2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на мероприятия государственной программы Российской Федерации "Доступная среда" на 2011 - 2015 годы в рамках подпрограммы "Доступная среда" государственной программы "Социальная поддержка и содействие занятости населения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0335027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3 301,2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0335027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3 301,2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"Доступная среда"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0336476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6 900,0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0336476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6 900,0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185 000,0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"Развитие физической культуры и массового спорта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185 000,0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Субсидии на финансовое обеспечение расходов общепрограммного характера по федеральной целевой программе "Развитие физической культуры и спорта в Российской Федерации на 2006 - 2015 годы"  в рамках  подпрограммы "Развитие физической культуры и </w:t>
            </w:r>
            <w:r>
              <w:lastRenderedPageBreak/>
              <w:t>массового спорта в Чеченской Республике" 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0415095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0415095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 Расходы на премирование регионов победителей фестиваля "Кавказские игры" в рамках подпрограммы "Развитие физической культуры и массового спорта в Чеченской Республике"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0415165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95 000,0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0415165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95 000,0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Спорт высших достижений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955 953,8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954 688,7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954 688,7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 Субсидии на адресную финансовую поддержку спортивных организаций, осуществляющих подготовку спортивного резерва для сборных команд Российской Федерации в рамках подпрограммы "Развитие спорта высших </w:t>
            </w:r>
            <w:r>
              <w:lastRenderedPageBreak/>
              <w:t>достижений и системы подготовки спортивного резерва"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0425081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7 525,5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0425081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7 525,5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поддержку и развитие приоритетных видов спорта в рамках подпрограммы "Развитие спорта высших достижений и системы подготовки спортивного резерва"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0426704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920 665,0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0426704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920 665,0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подготовки спортивного резерва и участие спортсменов Чеченской Республики в спортивных соревнованиях различного уровня в рамках подпрограммы "Развитие спорта высших достижений и системы подготовки спортивного резерва"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0426705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0426705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Физкультурно-</w:t>
            </w:r>
            <w:r>
              <w:lastRenderedPageBreak/>
              <w:t>оздоровительная работа и спортивные мероприятия в рамках подпрограммы "Развитие спорта высших достижений и системы подготовки спортивного резерва"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0426706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26 248,2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0426706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26 248,2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1 265,1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1 265,1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Резервный фонд Правительства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1 265,1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1232054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1 265,1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вопросы в области физической культуры и спорта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36 734,8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"Допризывная подготовка детей и молодежи 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Финансовое обеспечение мероприятий подпрограммы допризывной подготовки детей и молодежи в Чеченской Республике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0226318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0226318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36 234,8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"Обеспечение реализации государственной программы "Развитие физической культуры и спорта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36 234,8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 в рамках подпрограммы "Обеспечение реализации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22 209,1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22 209,1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 в рамках подпрограммы "Обеспечение реализации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14 025,7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Иные выплаты персоналу государственных (муниципальных) органов, </w:t>
            </w:r>
            <w:r>
              <w:lastRenderedPageBreak/>
              <w:t>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1 862,5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1 737,0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10 218,0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0440019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208,2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Правительства Чеченской Республики по туризму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74 693,4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НАЦИОНАЛЬНАЯ ЭКОНОМИКА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74 693,4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вопросы в области национальной экономики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74 693,4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 "Развитие культуры и туризма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74 693,4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"Развития внутреннего и въездного туризма в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33 525,0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Развитие туристско-рекрационного комплекса Чеченской Республики в рамках подпрограммы "Развития внутреннего и въездного туризма в Чеченской Республике" государственной программы "Развитие культуры и туризма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0626215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33 525,0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0626215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26 875,0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0626215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6 650,0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Подпрограмма </w:t>
            </w:r>
            <w:r>
              <w:lastRenderedPageBreak/>
              <w:t>"Обеспечение  реализации государственной программы "Развитие культуры и туризма  в Чеченской Республике" в сфере туризма"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0640000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41 168,4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Расходы на выплаты по оплате труда работников  государственных органов в рамках подпрограммы "Обеспечение  реализации государственной программы "Развитие культуры и туризма  в Чеченской Республике" в сфере туризма"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0640011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5 400,2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0640011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5 400,2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 в рамках подпрограммы "Обеспечение  реализации государственной программы "Развитие культуры и туризма  в Чеченской Республике" в сфере туризма"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0640019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19 645,2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0640019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2 030,0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0640019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1 980,0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0640019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15 625,2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0640019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Реализация направления расходов в рамках подпрограммы </w:t>
            </w:r>
            <w:r>
              <w:lastRenderedPageBreak/>
              <w:t>"Обеспечение  реализации государственной программы "Развитие культуры и туризма  в Чеченской Республике" в сфере туризма"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0649999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16 123,0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0649999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16 123,0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234 632,9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234 632,9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Судебная система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234 632,9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Реализация функций государственной судебной власти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234 632,9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деятельности аппаратов судов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9060000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234 632,9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9060011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106 853,8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9060011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106 853,8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9060019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127 779,1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9060019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1 550,0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9060019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25 700,0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9060019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100 529,1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государственное казенное учреждение Чеченской </w:t>
            </w:r>
            <w:r>
              <w:rPr>
                <w:b/>
                <w:bCs/>
              </w:rPr>
              <w:lastRenderedPageBreak/>
              <w:t>Республики "Управление по обеспечению деятельности ГУ МЧС России по Чеченской Республике"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121 334,8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115 434,0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22 993,0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22 993,0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 Обеспечение 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22 993,0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22 993,0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16 321,6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112,8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1 225,0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5 033,6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налога на имущество организаций и земельного налога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Обеспечение пожарной безопасности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92 441,0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92 441,0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 Обеспечение 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92 441,0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92 441,0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79 544,1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1 360,0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11 506,9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налога на имущество организаций и земельного налога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0310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5 900,8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вопросы в области образования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5 900,8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5 900,8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 Обеспечение 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5 900,8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5 900,8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4 982,9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39,0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400,9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473,0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1420059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5 362 246,7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5 600,0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5 600,0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5 600,0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"Повышение эффективности бюджетных расходов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5 600,0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Финансовое обеспечение мероприятий подпрограммы "Повышение эффективности бюджетных расходов Чеченской Республики" государственной программы "Обеспечение финансовой устойчивости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5 600,0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1212067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5 600,0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5 187 314,7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Дошкольное 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5 131 029,8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5 131 029,8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"Развитие системы дошкольного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1 120 919,6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Создание объектов социального и производственного комплексов, в том числе объектов общегражданского назначения, жилья, инфраструктуры, в рамках подпрограммы "Развитие системы дошкольного образования Чеченской Республики" государственной программы "Развитие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0214009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370 497,3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0214009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17 390,7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0214009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353 106,6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 Субсидии на модернизацию региональных систем дошкольного образования в рамках подпрограммы "Развитие системы дошкольного образования Чеченской Республики" государственной программы "Развитие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0215059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697 607,6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Бюджетные инвестиции в </w:t>
            </w:r>
            <w:r>
              <w:lastRenderedPageBreak/>
              <w:t>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0215059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697 607,6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Финансовое обеспечение мероприятий подпрограммы "Развитие дошкольного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0216322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52 814,7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0216322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51 845,3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0216322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414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969,4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 Обеспечение реализации государственной программы в сфере дошкольного образования"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4 010 110,2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796 976,9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228 914,0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540 814,9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0250059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27 248,0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 Создание объектов социального и производственного комплексов, в том числе объектов общегражданского </w:t>
            </w:r>
            <w:r>
              <w:lastRenderedPageBreak/>
              <w:t>назначения, жилья, инфраструктуры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0254009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513,2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0254009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513,2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 бюджетам муниципальных образований на финансовое обеспечение переданных полномочий в сфере дошкольного образования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0254115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3 212 620,1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0254115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3 212 620,1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Прикладные научные исследования в области образования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"Реализация мероприятий в области развития образования в рамках реализации ФЦП "Юг России (2014-2020 годы)"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02А0000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 в рамках подпрограммы "Реализация мероприятий в области развития образования в рамках реализации ФЦП "Юг России (2014-2020 годы)" государственной программы "Развитие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02А6020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Научно-исследовательские и опытно-конструкторские работы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02А6020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30 000,0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Другие вопросы в области образования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26 284,9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Государственная программа "Развитие </w:t>
            </w:r>
            <w:r>
              <w:lastRenderedPageBreak/>
              <w:t>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26 284,9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Подпрограмма " Обеспечение реализации государственной программы в сфере дошкольного образования"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26 284,9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19 917,1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19 917,1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6 367,8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1 145,0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5 132,8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налога на имущество организаций и земельного налога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50,0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Уплата прочих налогов, сборов и иных платежей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0709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852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30,0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СОЦИАЛЬНАЯ ПОЛИТИКА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169 332,0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Охрана семьи и детства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169 332,0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Государственная программа "Развитие образования Чеченской Республики"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169 332,0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Подпрограмма " Обеспечение реализации государственной программы в сфере дошкольного образования"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169 332,0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Компенсация части </w:t>
            </w:r>
            <w:r>
              <w:lastRenderedPageBreak/>
              <w:t>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0256316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169 332,0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Субвенции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0256316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144 283,0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Субсидии бюджетным учреждениям на иные цели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0256316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612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25 049,0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Аппарат Парламента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414 668,1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414 668,1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414 668,1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Обеспечение деятельности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9600000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414 668,1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Председатель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9610000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2 654,8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9610011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2 020,9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9610011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2 020,9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9610019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633,9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9610019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633,9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Депутаты (члены) </w:t>
            </w:r>
            <w:r>
              <w:lastRenderedPageBreak/>
              <w:t>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444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9620000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77 560,7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9620011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65 913,5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9620011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65 913,5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9620019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11 647,2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9620019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11 647,2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Центральный аппарат 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9690000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334 452,6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9690011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174 546,7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9690011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174 546,7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9690019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159 905,9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9690019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122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866,1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444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9690019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42 392,3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t xml:space="preserve">Закупка товаров, работ, услуг в целях капитального ремонта государственного (муниципального) </w:t>
            </w:r>
            <w:r>
              <w:lastRenderedPageBreak/>
              <w:t>имущества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lastRenderedPageBreak/>
              <w:t>444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9690019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792467">
            <w:pPr>
              <w:jc w:val="center"/>
            </w:pPr>
            <w:r>
              <w:t>243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20 853,6</w:t>
            </w:r>
          </w:p>
        </w:tc>
      </w:tr>
      <w:tr w:rsidR="00CF3235" w:rsidTr="00D56351">
        <w:trPr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35" w:rsidRDefault="00CF323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800788">
            <w:pPr>
              <w:jc w:val="center"/>
            </w:pPr>
            <w:r>
              <w:t>444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800788">
            <w:pPr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800788">
            <w:pPr>
              <w:jc w:val="center"/>
            </w:pPr>
            <w:r>
              <w:t>0103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235" w:rsidRDefault="00CF3235" w:rsidP="00800788">
            <w:pPr>
              <w:jc w:val="center"/>
            </w:pPr>
            <w:r>
              <w:t>9690019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 w:rsidP="00800788">
            <w:pPr>
              <w:jc w:val="center"/>
            </w:pPr>
            <w:r>
              <w:t>244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235" w:rsidRDefault="00CF3235">
            <w:pPr>
              <w:jc w:val="right"/>
            </w:pPr>
            <w:r>
              <w:t>95 793,9</w:t>
            </w:r>
          </w:p>
        </w:tc>
      </w:tr>
      <w:tr w:rsidR="00CF3235" w:rsidTr="00D56351">
        <w:trPr>
          <w:trHeight w:val="33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35" w:rsidRDefault="00CF323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35" w:rsidRDefault="00CF3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68 932 065,0</w:t>
            </w:r>
          </w:p>
        </w:tc>
      </w:tr>
    </w:tbl>
    <w:p w:rsidR="00315563" w:rsidRDefault="00792467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Pr="00792467">
        <w:rPr>
          <w:b/>
        </w:rPr>
        <w:t>»;</w:t>
      </w:r>
    </w:p>
    <w:p w:rsidR="00CD3CC7" w:rsidRDefault="000525CA" w:rsidP="00CD3CC7">
      <w:pPr>
        <w:jc w:val="both"/>
      </w:pPr>
      <w:r>
        <w:rPr>
          <w:sz w:val="28"/>
          <w:szCs w:val="28"/>
        </w:rPr>
        <w:t xml:space="preserve">                </w:t>
      </w:r>
      <w:r w:rsidR="00CD3CC7">
        <w:rPr>
          <w:sz w:val="28"/>
          <w:szCs w:val="28"/>
        </w:rPr>
        <w:t xml:space="preserve">7) </w:t>
      </w:r>
      <w:r w:rsidR="00CD3CC7" w:rsidRPr="008F4142">
        <w:rPr>
          <w:sz w:val="28"/>
          <w:szCs w:val="28"/>
        </w:rPr>
        <w:t xml:space="preserve">приложение </w:t>
      </w:r>
      <w:r w:rsidR="00CD3CC7">
        <w:rPr>
          <w:sz w:val="28"/>
          <w:szCs w:val="28"/>
        </w:rPr>
        <w:t>11</w:t>
      </w:r>
      <w:r w:rsidR="00CD3CC7" w:rsidRPr="008F4142">
        <w:rPr>
          <w:sz w:val="28"/>
          <w:szCs w:val="28"/>
        </w:rPr>
        <w:t xml:space="preserve"> изложить в следующей редакции:</w:t>
      </w:r>
    </w:p>
    <w:p w:rsidR="00CD3CC7" w:rsidRDefault="00CD3CC7">
      <w:pPr>
        <w:rPr>
          <w:b/>
        </w:rPr>
      </w:pPr>
    </w:p>
    <w:p w:rsidR="007E0C5D" w:rsidRDefault="007E0C5D">
      <w:pPr>
        <w:rPr>
          <w:b/>
        </w:rPr>
      </w:pPr>
    </w:p>
    <w:tbl>
      <w:tblPr>
        <w:tblW w:w="10275" w:type="dxa"/>
        <w:tblInd w:w="93" w:type="dxa"/>
        <w:tblLook w:val="0000"/>
      </w:tblPr>
      <w:tblGrid>
        <w:gridCol w:w="3582"/>
        <w:gridCol w:w="751"/>
        <w:gridCol w:w="1036"/>
        <w:gridCol w:w="1210"/>
        <w:gridCol w:w="1176"/>
        <w:gridCol w:w="2520"/>
      </w:tblGrid>
      <w:tr w:rsidR="007E0C5D" w:rsidTr="00B35D5E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C5D" w:rsidRDefault="007E0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C5D" w:rsidRDefault="007E0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C5D" w:rsidRDefault="007E0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E0C5D" w:rsidRDefault="007E0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D3CC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Приложение 11</w:t>
            </w:r>
          </w:p>
        </w:tc>
      </w:tr>
      <w:tr w:rsidR="007E0C5D" w:rsidTr="00B35D5E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C5D" w:rsidRDefault="007E0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C5D" w:rsidRDefault="007E0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C5D" w:rsidRDefault="007E0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E0C5D" w:rsidRDefault="007E0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 Закону Чеченской Республики  </w:t>
            </w:r>
          </w:p>
        </w:tc>
      </w:tr>
      <w:tr w:rsidR="007E0C5D" w:rsidTr="00B35D5E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C5D" w:rsidRDefault="007E0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C5D" w:rsidRDefault="007E0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C5D" w:rsidRDefault="007E0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E0C5D" w:rsidRDefault="007E0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"О республиканском</w:t>
            </w:r>
          </w:p>
        </w:tc>
      </w:tr>
      <w:tr w:rsidR="007E0C5D" w:rsidTr="00B35D5E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C5D" w:rsidRDefault="007E0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C5D" w:rsidRDefault="007E0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C5D" w:rsidRDefault="007E0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E0C5D" w:rsidRDefault="007E0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бюджете на 2014 год и на </w:t>
            </w:r>
          </w:p>
        </w:tc>
      </w:tr>
      <w:tr w:rsidR="007E0C5D" w:rsidTr="00B35D5E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C5D" w:rsidRDefault="007E0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C5D" w:rsidRDefault="007E0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C5D" w:rsidRDefault="007E0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E0C5D" w:rsidRDefault="007E0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 2015 и 2016 годов"</w:t>
            </w:r>
          </w:p>
        </w:tc>
      </w:tr>
      <w:tr w:rsidR="007E0C5D" w:rsidTr="00B35D5E">
        <w:trPr>
          <w:trHeight w:val="25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C5D" w:rsidRDefault="007E0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C5D" w:rsidRDefault="007E0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C5D" w:rsidRDefault="007E0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C5D" w:rsidRDefault="007E0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C5D" w:rsidRDefault="007E0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C5D" w:rsidRDefault="007E0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C5D" w:rsidTr="00B35D5E">
        <w:trPr>
          <w:trHeight w:val="1320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(государственным программам  и непрограммным направлениям деятельности),  видам расходов классификации расходов республиканского бюджета на 2014 год </w:t>
            </w:r>
          </w:p>
        </w:tc>
      </w:tr>
      <w:tr w:rsidR="007E0C5D" w:rsidTr="00800788">
        <w:trPr>
          <w:trHeight w:val="330"/>
        </w:trPr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C5D" w:rsidRDefault="007E0C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C5D" w:rsidRDefault="007E0C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C5D" w:rsidRDefault="007E0C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C5D" w:rsidRDefault="007E0C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C5D" w:rsidRDefault="007E0C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C5D" w:rsidRDefault="007E0C5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(тыс. рублей)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5D" w:rsidRDefault="007E0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5D" w:rsidRDefault="007E0C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5D" w:rsidRDefault="007E0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5D" w:rsidRDefault="007E0C5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C5D" w:rsidRDefault="007E0C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C5D" w:rsidRDefault="007E0C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C5D" w:rsidRDefault="007E0C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C5D" w:rsidRDefault="007E0C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C5D" w:rsidRDefault="007E0C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C5D" w:rsidRDefault="007E0C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4 357 104,6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942 771,2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Обеспечение функционирования Главы Чеченской Республики и его администрации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7700000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709 647,9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Глава Чеченской Республики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7710000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5 537,6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7710011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5 537,6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7710011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5 537,6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Администрация Главы  и Правительства Чеченской Республики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7720000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704 110,3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7720011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379 142,6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7720011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379 142,6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7720019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324 967,7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7720019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17 320,0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7720019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44 780,0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7720019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262 867,7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Обеспечение деятельности отдельных  республиканских государственных 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233 123,3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Управление делами Главы  Чеченской Республики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8990000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233 123,3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8990011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121 961,4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8990011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121 961,4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8990019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111 161,9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8990019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1 075,0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8990019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23 635,6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8990019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82 555,4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Пособия, компенсации и иные социальные выплаты </w:t>
            </w:r>
            <w:r>
              <w:lastRenderedPageBreak/>
              <w:t>гражданам, кроме публичных нормативных обязательств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8990019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8990019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3 095,9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441 081,1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Обеспечение деятельности Совета Федерации Федерального Собрания Российской Федерации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9500000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504,9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Члены Совета Федерации и их помощники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9520000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504,9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 Расходы на обеспечение членов Совета Федерации и их помощников в субъектах Российской Федерации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9525142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504,9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9525142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504,9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Обеспечение деятельности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9600000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418 576,3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Председатель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9610000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2 654,8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9610011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2 020,9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9610011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2 020,9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9610019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633,9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9610019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633,9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Депутаты (члены) </w:t>
            </w:r>
            <w:r>
              <w:lastRenderedPageBreak/>
              <w:t>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9620000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77 560,7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Расходы на выплаты по оплате труда работников  государственных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9620011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65 913,5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9620011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65 913,5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9620019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11 647,2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9620019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11 647,2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Депутаты государственной Думы и их помощники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9630000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3 908,2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депутатов Государственной Думы и их помощников в избирательных округах по депутатам государственной Думы и их помощникам в рамках обеспечения деятельности Государственной Думы Федерального Собрания Российской Федерации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9635141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3 908,2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9635141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3 777,5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9635141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39,2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9635141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91,5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Центральный аппарат 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9690000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334 452,6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Расходы на выплаты по оплате </w:t>
            </w:r>
            <w:r>
              <w:lastRenderedPageBreak/>
              <w:t>труда работников  государственных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9690011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174 546,7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9690011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174 546,7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9690019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159 905,9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9690019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866,1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9690019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42 392,3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9690019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20 853,6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9690019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95 793,9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Непрограммные расходы республиканских  органов исполнительной власти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Непрограммные мероприятия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Мероприятия, осуществляемые на основании отдельных решений Правительства Чеченской Республики, по иным непрограммным мероприятиям в рамках непрограммного направления деятельности республиканских органов исполнительной власти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9996846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9996846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b/>
                <w:bCs/>
              </w:rPr>
              <w:lastRenderedPageBreak/>
              <w:t>администраций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181 570,4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Государственная программа " Региональная политика и федеративные отношения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164 435,6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в сфере  национальной политики,  внешних связей, печати и информации 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164 435,6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47 464,8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47 464,8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116 970,8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2 165,0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1 104,0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9 943,9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103 157,9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налога на имущество организаций и земельного налога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350,0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250,0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Обеспечение функционирования Председателя Правительства Чеченской Республики и его заместителей, аппарата Правительства Чеченской Республики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7800000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17 134,9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Председатель Правительства </w:t>
            </w:r>
            <w:r>
              <w:lastRenderedPageBreak/>
              <w:t>Чеченской Республики и его заместители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7810000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17 134,9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Расходы на выплаты по оплате труда работников  государственных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7810011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17 134,9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7810011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16 937,3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7810011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197,6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Судебная система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283 864,5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Реализация функций государственной судебной власти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9000000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283 864,5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Председатель Конституционного Суда Чеченской Республики и судьи Конституционного Суда Чеченской Республики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9010000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9 341,1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9010011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9 102,9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9010011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9 102,9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9010019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238,2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9010019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238,2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Обеспечение деятельности аппаратов судов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9060000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270 407,4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9060011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122 689,9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9060011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122 689,9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Расходы на обеспечение </w:t>
            </w:r>
            <w:r>
              <w:lastRenderedPageBreak/>
              <w:t>функций государственных органов, в том числе территориальных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9060019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147 717,5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9060019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1 785,0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9060019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28 738,9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9060019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2 900,0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9060019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114 193,6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налога на имущество организаций и земельного налога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9060019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9060019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Реализация функций государственной судебной власти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9090000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4 116,0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Социальные гарантии судьям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9096566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4 116,0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9096566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4 116,0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367 440,2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312 112,9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312 112,9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Расходы на выплаты по оплате труда работников  государственных органов в рамках подпрограммы "Обеспечение  реализации </w:t>
            </w:r>
            <w:r>
              <w:lastRenderedPageBreak/>
              <w:t>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185 199,5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185 199,5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функций государственных органов, в том числе территориальных органов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126 913,5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7 450,0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60 955,8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54 678,7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налога на имущество организаций и земельного налога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219,0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Обеспечение деятельности Счетной  палаты Чеченской Республики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9300000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55 327,3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9310000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1 764,3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9310011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1 764,3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Фонд оплаты труда государственных </w:t>
            </w:r>
            <w: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9310011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1 764,3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Счетная Палата Чеченской Республики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9390000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53 563,0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9390011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47 467,9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9390011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47 467,9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9390019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6 095,1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9390019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0,7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9390019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1 600,0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9390019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4 186,6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налога на имущество организаций и земельного налога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9390019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227,2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9390019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80,6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106 288,8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Обеспечение деятельности Центральной  избирательной комиссии Чеченской Республики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9400000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106 288,8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Избирательная комиссия Чеченской Республики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9490000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106 288,8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9490011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57 384,8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9490011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57 384,8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Расходы на обеспечение функций государственных </w:t>
            </w:r>
            <w:r>
              <w:lastRenderedPageBreak/>
              <w:t>органов, в том числе территориальных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9490019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48 904,0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9490019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3 009,0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9490019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7 393,2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9490019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38 401,8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9490019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Фундаментальные исследования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71 797,4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образования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71 797,4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71 797,4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71 797,4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54 349,9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576,0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588,0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33,0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5 910,5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Премии и гранты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10 340,0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39 491,2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Государственная программа "Обеспечение финансовой устойчивости Чеченской </w:t>
            </w:r>
            <w:r>
              <w:lastRenderedPageBreak/>
              <w:t>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39 491,2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39 491,2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Резервный фонд Правительства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10 910,5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Резервные средства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10 910,5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Резервный фонд Главы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28 580,8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Резервные средства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28 580,8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1 922 799,7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277 756,0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205 658,1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108 293,0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108 293,0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78 147,1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Иные выплаты персоналу государственных (муниципальных) органов, за исключением фонда оплаты </w:t>
            </w:r>
            <w:r>
              <w:lastRenderedPageBreak/>
              <w:t>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10 580,0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10 395,2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56 722,9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налога на имущество организаций и земельного налога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249,0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по паспортизации имущества, в рамках подпрограммы " Обеспечение реализации государственной программы в сфере экономического и территориального развития" государственной программы " Экономическое развитие и инновационная экономика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0926720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15 207,3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0926720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15 207,3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Мероприятия по землеустройству и землепользованию, в рамках подпрограммы " Обеспечение реализации государственной программы в сфере экономического и территориального развития" государственной программы " Экономическое развитие и инновационная экономика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0926721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4 010,7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0926721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4 010,7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"Повышение качества оказания услуг на базе многофункциональных центров предоставления государственных и муниципальных услуг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0950000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67 887,1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67 887,1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57 421,4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10 465,7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 "Противодействие коррупции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0980000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4 210,8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подпрограммы  "Противодействие коррупции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0986814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4 210,8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0986814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4 210,8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348 300,1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"Повышение эффективности бюджетных расходов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146 334,8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подпрограммы "Повышение эффективности бюджетных расходов Чеченской Республики"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1212067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146 334,8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1212067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1212067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144 834,8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Подпрограмма "Обеспечение  реализации государственной программы "Обеспечение финансовой устойчивости </w:t>
            </w:r>
            <w:r>
              <w:lastRenderedPageBreak/>
              <w:t>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201 965,3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Резервный фонд Правительства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2 415,2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2 350,0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65,2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Резервный фонд Главы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2 619,2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2 619,2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 бюджетам муниципальных образований на создание и организацию деятельности административных комиссий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650,8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Резервные средства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650,8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Прочие выплаты по обязательствам государства, в том числе  расходы по судебным решениям в рамках подпрограммы "Обеспечение  реализации государственной программы "Обеспечение финансовой устойчивости </w:t>
            </w:r>
            <w:r>
              <w:lastRenderedPageBreak/>
              <w:t>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1232066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196 280,1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1232066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196 280,1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функционирование деятельности государственных 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7900000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11 841,9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Обеспечение деятельности государственных 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7910000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11 841,9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7910059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11 841,9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7910059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8 701,1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7910059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7910059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458,6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7910059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7910059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2 636,2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Обеспечение деятельности отдельных  республиканских государственных 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939 319,7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Обеспечение деятельности отдельных республиканских государственных 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166 152,7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97 965,1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97 965,1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58 097,5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6 065,1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12 029,0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39 892,2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налога на имущество организаций и земельного налога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90,8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10 090,1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1 207,8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8 882,3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Обеспечение деятельности Общественной палаты  Чеченской Республики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14 446,5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14 446,5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8 050,3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650,2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1 326,0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4 420,0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Управление делами Главы  Чеченской Республики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8990000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758 720,5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8990059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758 720,5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8990059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120 581,3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8990059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8990059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3 975,0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8990059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66 955,2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8990059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565 909,0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8990059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8990059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Обеспечение деятельности Уполномоченного по правам в Чеченской Республике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95 884,2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Уполномоченный по правам человека в Чеченской Республике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9290000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95 884,2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9290011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40 276,3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9290011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40 276,3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Расходы на обеспечение </w:t>
            </w:r>
            <w:r>
              <w:lastRenderedPageBreak/>
              <w:t>функций государственных органов, в том числе территориальных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9290019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55 607,9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9290019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4 550,0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9290019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4 446,6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9290019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46 494,6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9290019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116,7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Непрограммные расходы республиканских  органов исполнительной власти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249 697,9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Непрограммные мероприятия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249 697,9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Мероприятия, осуществляемые на основании отдельных решений Правительства Чеченской Республики, по иным непрограммным мероприятиям в рамках непрограммного направления деятельности республиканских органов исполнительной власти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9996846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249 697,9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9996846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249 697,9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47 698,2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47 698,2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18 488,0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 "Создание резерва материально-технических, медицинских и иных средств для выполнения мероприятий гражданской обороны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18 488,0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Расходы на финансовое обеспечение мероприятий подпрограммы "Создание </w:t>
            </w:r>
            <w:r>
              <w:lastRenderedPageBreak/>
              <w:t>резерва материально-технических, медицинских и иных средств для выполнения мероприятий гражданской обороны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1416801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18 488,0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1416801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18 488,0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Непрограммные расходы республиканских  органов исполнительной власти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29 210,2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Непрограммные мероприятия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29 210,2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Осуществление первичного воинского учета на территориях, где отсутствуют военные комиссариаты в рамках непрограммных мероприятий непрограммных расходов республиканских органов исполнительной власти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9995118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29 210,2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9995118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27 392,1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Резервные средства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9995118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1 818,1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202 937,3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Органы юстиции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63 386,9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Обеспечение деятельности отдельных  республиканских государственных 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63 386,9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Обеспечение деятельности отдельных республиканских государственных 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63 386,9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4 719,6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191,1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4 028,5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Осуществление полномочий по государственной регистрации </w:t>
            </w:r>
            <w:r>
              <w:lastRenderedPageBreak/>
              <w:t>актов гражданского состояния в рамках единой 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8915901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58 667,3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8915901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39 704,6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8915901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278,8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8915901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5 470,7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8915901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13 162,4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налога на имущество организаций и земельного налога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8915901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8915901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44,0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47 109,4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47 109,4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 Обеспечение 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1420000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47 109,4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1420011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6 812,7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1420011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6 812,7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1420019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17 303,7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Иные выплаты персоналу государственных </w:t>
            </w:r>
            <w: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1420019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955,0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1420019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1 619,4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1420019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14 665,4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1420019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63,9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1420059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22 993,0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1420059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16 321,6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1420059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112,8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1420059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1 225,0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1420059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5 033,6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налога на имущество организаций и земельного налога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1420059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1420059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92 441,0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92 441,0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 Обеспечение 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1420000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92 441,0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1420059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92 441,0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Фонд оплаты труда казенных учреждений и взносы по обязательному социальному </w:t>
            </w:r>
            <w:r>
              <w:lastRenderedPageBreak/>
              <w:t>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1420059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79 544,1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1420059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1 360,0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1420059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11 506,9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налога на имущество организаций и земельного налога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1420059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1420059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</w:t>
            </w:r>
            <w:r w:rsidR="009443BF">
              <w:rPr>
                <w:b/>
                <w:bCs/>
              </w:rPr>
              <w:t>31</w:t>
            </w:r>
            <w:r>
              <w:rPr>
                <w:b/>
                <w:bCs/>
              </w:rPr>
              <w:t xml:space="preserve"> </w:t>
            </w:r>
            <w:r w:rsidR="009443BF">
              <w:rPr>
                <w:b/>
                <w:bCs/>
              </w:rPr>
              <w:t>483</w:t>
            </w:r>
            <w:r>
              <w:rPr>
                <w:b/>
                <w:bCs/>
              </w:rPr>
              <w:t>,</w:t>
            </w:r>
            <w:r w:rsidR="009443BF">
              <w:rPr>
                <w:b/>
                <w:bCs/>
              </w:rPr>
              <w:t>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492 146,6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395 766,6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 содействия занятости населения"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395 766,6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22 720,3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22 720,3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17 942,5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710,0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2 397,7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14 824,8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104 139,8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100 699,7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3 440,1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реализацию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0355083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80 519,4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0355083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80 519,4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5 884,0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210,3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населению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5 673,8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Информирование населения и работодателей о положение на рынке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0356461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0356461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Организация общественных работ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0356462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58 406,4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0356462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2 044,6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населению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0356462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56 361,8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0356463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26 905,5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0356463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793,5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Иные выплаты населению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0356463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26 112,0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Социальная адаптация безработных граждан на рынке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660,0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565,0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Организация содействия самозанятости безработных граждан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0356465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1 961,5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0356465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0356465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1 945,3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0356466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424,0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0356466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населению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0356466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408,0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Профессиональное обучение безработных граждан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0356467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39 704,5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0356467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39 664,5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населению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0356467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Профессиональная ориентация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801,6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170,4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631,2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Организация ярмарок вакансий и учебных рабочих мест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0356469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430,3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0356469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430,3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Профессиональная подготовка, переподготовка и повышение квалификации женщин в период отпуска по уходу за ребенком до достижения им возраста  трех лет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449,1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449,1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реализацию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0356483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34 517,7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0356483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1 419,4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0356483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33 098,3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78 598,5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78 598,5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 в рамках подпрограммы "Обеспечение  реализации государственной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0730011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52 340,2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Фонд оплаты труда государственных </w:t>
            </w:r>
            <w: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0730011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52 340,2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Расходы на обеспечение функций государственных органов, в том числе территориальных органов в рамках подпрограммы "Обеспечение  реализации государственной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0730019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26 258,4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0730019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3 187,3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0730019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3 295,8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0730019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19 671,7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налога на имущество организаций и земельного налога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0730019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29,6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0730019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74,0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Обеспечение деятельности отдельных  республиканских государственных 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17 781,5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Обеспечение деятельности отдельных республиканских государственных 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17 781,5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11 704,7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11 704,7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6 076,8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Иные выплаты персоналу государственных (муниципальных) органов, за </w:t>
            </w:r>
            <w:r>
              <w:lastRenderedPageBreak/>
              <w:t>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342,0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1 058,0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4 676,8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Топливно-энергетический комплекс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49 671,6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49 671,6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49 671,6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28 398,7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28 398,7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21 272,9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774,0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4 376,1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16 091,2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налога на имущество организаций и земельного налога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Сельское хозяйство и рыболовство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1 394 114,8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1 386 216,8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"Развитие подотрасли растениеводства, переработки и реализации  продукции растениеводства"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382 916,0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возмещение части затрат на приобретение элитных семян,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1015031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1 562,2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1015031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1 562,2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возмещение части затрат на закладку и уход за виноградниками, 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1015032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24 585,9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1015032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24 585,9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Субсидии на возмещение части затрат на раскорчевку выбывших из эксплуатации старых садов и рекультивацию </w:t>
            </w:r>
            <w:r>
              <w:lastRenderedPageBreak/>
              <w:t>раскорчеванных площадей,  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1015033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16 626,4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1015033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16 626,4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 возмещение части затрат на закладку и уход за многолетними плодовыми и ягодными насаждениями, 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1015034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5 604,3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1015034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5 604,3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</w:t>
            </w:r>
            <w:r>
              <w:lastRenderedPageBreak/>
              <w:t>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1015038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1 661,6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1015038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1 661,6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1015039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22 620,1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1015039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22 620,1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1015040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6 549,7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1015040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6 549,7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Субсидии  на оказание несвязанной поддержки сельскохозяйственным товаропроизводителям в </w:t>
            </w:r>
            <w:r w:rsidR="00742FEF">
              <w:t>области растениеводства</w:t>
            </w:r>
            <w:r>
              <w:t xml:space="preserve">, в рамках подпрограммы "Развитие подотрасли растениеводства, переработки и </w:t>
            </w:r>
            <w:r>
              <w:lastRenderedPageBreak/>
              <w:t>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1015041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37 596,0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1015041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37 596,0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возмещение части затрат на приобретение элитных семян,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1016931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260,0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1016931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260,0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возмещение части затрат на закладку и уход за виноградниками,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1016932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6 220,6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1016932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6 220,6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Субсидии на возмещение части затрат на раскорчевку выбывших из эксплуатации </w:t>
            </w:r>
            <w:r>
              <w:lastRenderedPageBreak/>
              <w:t>старых садов и рекультивацию раскорчеванных площадей,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1016933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1 452,5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1016933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1 452,5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 возмещение части затрат на закладку и уход за многолетними плодовыми и ягодными насаждениями,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1016934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2 900,0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1016934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2 900,0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</w:t>
            </w:r>
            <w:r>
              <w:lastRenderedPageBreak/>
              <w:t>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1016938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415,4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1016938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415,4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1016939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5 655,0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1016939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5 655,0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1016940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2 354,9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1016940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2 354,9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на оказание несвязанной поддержки сельскохозяйственным товаропроизводителям в области растениеводства,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1016941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6 851,6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1016941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6 851,6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приобретение минеральных удобрений для своевременного обеспечения сельскохозяйственных товаропроизводителей в целях проведения весенне-полевых работ и ухода за посевами в рамках  подпрограммы "Развитие подотрасли растениеводства, переработки и реализации продукции растениеводства"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1016956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1016956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приобретение элитных семян в рамках  подпрограммы "Развитие подотрасли растениеводства, переработки и реализации продукции растениеводства" государственной программы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1016957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69 999,8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1016957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69 999,8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приобретение средств защиты растений для своевременного обеспечения сельскохозяйственных товаропроизводителей в целях проведения весенне-полевых работ и ухода за посевами в рамках 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1016958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1016958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1020000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18 582,5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поддержку племенного животноводства в рамках подпрограммы "Развитие подотрасли животноводства, переработки и реализации продукции животноводства"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1025042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1 904,1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1025042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1 904,1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Субсидии на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>
                <w:t>1 килограмм</w:t>
              </w:r>
            </w:smartTag>
            <w:r>
              <w:t xml:space="preserve"> реализованного и (или) отгруженного на собственную переработку молока в рамках </w:t>
            </w:r>
            <w:r>
              <w:lastRenderedPageBreak/>
              <w:t>подпрограммы в рамках подпрограммы "Развитие подотрасли животноводства, переработки и реализации продукции животноводства"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1025043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2 413,3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1025043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2 413,3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возмещение части затрат по наращиванию маточного поголовья овец и коз в рамках подпрограммы "Развитие подотрасли животноводства, переработки и реализации продукции животноводства"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1025044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3 679,1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1025044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3 679,1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животноводства,  в рамках подпрограммы "Развитие подотрасли животноводства, переработки и реализации продукции животноводства" государственной программы " Развитие сельского хозяйства и регулирование рынков сельскохозяйственной </w:t>
            </w:r>
            <w:r>
              <w:lastRenderedPageBreak/>
              <w:t>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1025048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6 020,0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1025048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6 020,0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в рамках подпрограммы</w:t>
            </w:r>
            <w:r w:rsidR="00742FEF">
              <w:t xml:space="preserve"> </w:t>
            </w:r>
            <w:r>
              <w:t>"Развитие подотрасли животноводства, переработки и реализации продукции животноводства"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1025049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2 353,1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1025049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2 353,1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поддержку племенного животноводства в рамках подпрограммы "Развитие подотрасли животноводства, переработки и реализации продукции животноводства"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1026942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100,3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1026942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100,3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Субсидии на </w:t>
            </w:r>
            <w:smartTag w:uri="urn:schemas-microsoft-com:office:smarttags" w:element="metricconverter">
              <w:smartTagPr>
                <w:attr w:name="ProductID" w:val="1 литр"/>
              </w:smartTagPr>
              <w:r>
                <w:t>1 литр</w:t>
              </w:r>
            </w:smartTag>
            <w:r>
              <w:t xml:space="preserve"> реализованного товарного молока в рамках подпрограммы "Развитие подотрасли </w:t>
            </w:r>
            <w:r>
              <w:lastRenderedPageBreak/>
              <w:t>животноводства, переработки и реализации продукции животноводства"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1026943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290,0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1026943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290,0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возмещение части затрат по наращиванию маточного поголовья овец и коз в рамках подпрограммы "Развитие подотрасли животноводства, переработки и реализации продукции животноводства"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1026944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193,7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1026944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193,7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в рамках подпрограммы "Развитие подотрасли животноводства, переработки и реализации продукции животноводства"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1026948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1 505,0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1026948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1 505,0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в рамках подпрограммы "Развитие подотрасли животноводства, переработки и реализации продукции животноводства"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1026949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123,9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1026949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123,9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"Развитие мясного скотоводства"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8 528,7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 Субсидии на возмещение части процентной ставки по инвестиционным кредитам на строительство и реконструкцию объектов мясного скотоводствав рамках подпрограммы "Развитие мясного скотоводства" государственной программы " Развитие сельского хозяйства и регулирование рынков сельскохозяйственной продукции, сырья и продовольствия" за счет средств федерального бюджета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1035052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8 528,7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1035052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8 528,7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Подпрограмма "Обеспечение  эпизоотического ветеринарно-санитарного благополучия  в </w:t>
            </w:r>
            <w:r>
              <w:lastRenderedPageBreak/>
              <w:t>Чеченской Республике и развитие государственной ветеринарной службы"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1040000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351 081,0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Расходы на выплаты по оплате труда работников  государственных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1040011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12 756,2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1040011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12 756,2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1040019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5 929,5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1040019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1040019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1 012,0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1040019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4 610,5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1040019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317 895,3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236 520,2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4 405,8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10 514,1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66 082,8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Уплата налога на имущество </w:t>
            </w:r>
            <w:r>
              <w:lastRenderedPageBreak/>
              <w:t>организаций и земельного налога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28,3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296,1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Реализация направления расходов в рамках подпрограммы "Обеспечение  эпизоотического ветеринарно-санитарного благополучия  в Чеченской Республике и развитие государственной ветеринарной службы" государственной программы 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1049999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14 500,0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1049999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14 500,0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 Обеспечение  реализации государственной программы развития сельского хозяйства и регулирования рынка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1050000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136 095,9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1050011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86 452,6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1050011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86 452,6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1050019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39 425,3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1050019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2 168,0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1050019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6 482,0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1050019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30 625,3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1050019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10 218,0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10 218,0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1060000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53 221,9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Реализация мероприятий по оснащению техникой сельхозтоваропроизводителей, в рамках подпрограммы "Техническая и технологическая модернизация, инновационное развитие"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1066920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53 221,9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1066920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53 221,9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"Поддержка малых форм хозяйствования"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1070000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340 779,0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поддержку начинающих фермеров в рамках  подпрограммы "Поддержка малых форм хозяйствования"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1075053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104 000,0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1075053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104 000,0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развитие семейных животноводческих ферм в рамках  подпрограммы "Поддержка малых форм хозяйствования"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1075054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25 066,0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1075054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25 066,0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Субсидии на возмещение части процентной ставки по долгосрочным, среднесрочным и краткосрочным кредитам, взятым малыми формами </w:t>
            </w:r>
            <w:r>
              <w:lastRenderedPageBreak/>
              <w:t>хозяйствования,</w:t>
            </w:r>
            <w:r w:rsidR="00742FEF">
              <w:t xml:space="preserve">  </w:t>
            </w:r>
            <w:r>
              <w:t>в рамках подпрограммы "Поддержка малых форм хозяйствования"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1075055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163 032,3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1075055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163 032,3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в рамках поддержки начинающих фермеров подпрограммы "Поддержка малых форм хозяйствования"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1076912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26 000,0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1076912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26 000,0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по развитию семейных животноводческих ферм подпрограммы "Поддержка малых форм хозяйствования"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1076913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14 100,0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1076913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14 100,0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в рамках подпрограммы "Поддержка малых форм хозяйствования"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1076955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8 580,7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1076955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8 580,7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Подпрограмма  "Развитие мелиорации земель сельскохозяйственного назначения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1090000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95 012,0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Реализация мероприятий по мелиорации земель сельскохозяйственного назначения в рамках подпрограммы "Развитие мелиорации земель сельскохозяйственного назначения Чеченской Республики" государственной программы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1095076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95 012,0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1095076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95 012,0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2 200,0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2 200,0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Резервный фонд Правительства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2 200,0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2 200,0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 "Охрана окружающей среды и развитие лесного хозяйства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Реализация полномочий в области организации, регулирования и охраны водных биологических ресурсов в рамках единой 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1345902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1345902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Непрограммные расходы республиканских  органов исполнительной власти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5 600,0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Непрограммные мероприятия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5 600,0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Мероприятия, осуществляемые на основании отдельных решений Правительства Чеченской Республики, по иным непрограммным мероприятиям в рамках непрограммного направления деятельности республиканских органов исполнительной власти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9996846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5 600,0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9996846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5 600,0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Водное хозяйство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297 083,1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0922069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0922069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Государственная программа  "Охрана окружающей среды и развитие лесного хозяйства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207 083,1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"Развитие водохозяйственного комплекса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188 124,0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мероприятия федеральной целевой программы "Развитие водохозяйственного комплекса Российской Федерации в 2012 - 2020 годах" в рамках подпрограммы "Развитие водохозяйственного комплекса Чеченской Республики" государственной  программы  "Охрана окружающей среды и развитие лесного хозяйства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1315016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182 288,0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1315016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42 790,4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1315016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139 497,6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осуществление капитального ремонта гидротехнических сооружений, в рамках мероприятий защиты от негативного воздействия вод населения и объектов экономики подпрограммы "Развитие водохозяйственного комплекса Чеченской Республики" государственной программы  " Охрана окружающей среды и развитие лесного хозяйства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1316818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5 836,0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1316818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5 836,0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Подпрограмма "Обеспечение реализации государственной программы "Охрана окружающей среды и развитие </w:t>
            </w:r>
            <w:r>
              <w:lastRenderedPageBreak/>
              <w:t>лесного хозяйства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18 959,1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Осуществление  отдельных полномочий в области водных отношений, в рамках подпрограммы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1345128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18 959,1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1345128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18 959,1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Лесное хозяйство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316 910,8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Резервный фонд Правительства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автономным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 "Охрана окружающей среды и развитие лесного хозяйства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307 910,8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 Развитие лесного хозяйства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96 862,5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учреждений, в рамках подпрограммы " Развитие лесного хозяйства в Чеченской Республике" государственной программы  " Охрана окружающей среды и развитие лесного хозяйства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44 649,9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Субсидии автономным </w:t>
            </w:r>
            <w: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39 649,9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Осуществление  отдельных полномочий в области лесных отношений, в рамках подпрограммы " Развитие лесного хозяйства в Чеченской Республике" государственной программы  " Охрана окружающей среды и развитие лесного хозяйства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1335129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48 680,0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1335129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23 545,9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1335129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25 134,1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приобретение специализированной лесопожарной техники и оборудования, в рамках подпрограммы "Развитие лесного хозяйства в Чеченской Республике"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1335131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1 532,6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1335131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1 532,6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Финансовое обеспечение мероприятий по охране и защите лесов, в рамках подпрограммы " Развитие лесного хозяйства в Чеченской Республике" государственной программы  " Охрана окружающей среды и развитие </w:t>
            </w:r>
            <w:r>
              <w:lastRenderedPageBreak/>
              <w:t>лесного хозяйства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1336823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1336823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211 048,3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учреждений, в рамках подпрограммы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107 759,8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51 645,1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80,3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3 826,8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42 893,5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налога на имущество организаций и земельного налога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303,1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Осуществление  отдельных полномочий в области лесных отношений, в рамках подпрограммы "Обеспечение реализации государственной программы "Охрана окружающей среды и развитие </w:t>
            </w:r>
            <w:r>
              <w:lastRenderedPageBreak/>
              <w:t>лесного хозяйства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1345129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54 788,5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1345129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30 916,1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1345129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318,2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1345129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10 423,0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1345129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1 150,1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1345129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1 498,9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1345129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10 442,2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1345129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по разработке лесного плана, в рамках подпрограммы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1346832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1346832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Реализация направления расходов в рамках подпрограммы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1349999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40 500,0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1349999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40 500,0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164 988,1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транспортной системы и связи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164 988,1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"Развитие транспортной системы и связи 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164 988,1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государственных органов в рамках подпрограммы "Обеспечение реализации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1510011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34 925,6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1510011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34 925,6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функций государственных органов, в том числе территориальных органов в рамках подпрограммы "Обеспечение реализации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17 569,1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1 090,0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2 060,0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14 290,6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налога на имущество организаций и земельного налога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88,5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Уплата прочих налогов, сборов </w:t>
            </w:r>
            <w:r>
              <w:lastRenderedPageBreak/>
              <w:t>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на реализацию  отдельных мероприятий в области автомобильного транспорта в рамках подпрограммы "Обеспечение реализации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1516078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92 693,4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1516078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92 693,4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организациям железнодорожного транспорта на компенсацию потерь в доходах, возникающих в результате государственного регулирования тарифов на перевозку пассажиров в рамках подпрограммы "Обеспечение реализации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1516079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1516079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обязательное страхование пассажиров в рамках подпрограммы "Обеспечение реализации государственной программы "Развитие транспортной системы и связи 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1516829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1516829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Реализация направления расходов в рамках подпрограммы "Обеспечение реализации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1519999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Прочая 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1519999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3 313 157,1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дорожной отрасли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3 093 439,1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"Дорожное хозяйство"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2 880 239,0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приобретение дорожной техники, оборудования, элементов обстановки пути и технических средств в рамках подпрограммы "Дорожное хозяйство" государственной программы "Развитие дорожной отрасли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0812060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119 533,5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0812060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119 533,5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строительство, реконструкцию мостов в рамках подпрограммы "Дорожное хозяйство" государственной программы "Развитие дорожной отрасли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0812061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521 200,6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0812061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521 200,6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строительство, реконструкцию автомобильных дорог в рамках подпрограммы "Дорожное хозяйство" государственной программы "Развитие дорожной отрасли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0812062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560 311,5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0812062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560 311,5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Расходы на долевое участие в финансировании объектов, направленных на прирост количества населенных пунктов обеспеченных постоянной круглогодичной связью с сетью автомобильных дорог общего пользования по дорогам с </w:t>
            </w:r>
            <w:r>
              <w:lastRenderedPageBreak/>
              <w:t>твердым покрытием в рамках подпрограммы "Дорожное хозяйство" государственной программы "Развитие дорожной отрасли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0812063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50 713,4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0812063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50 713,4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расходов по ремонту автомобильных дорог  в рамках подпрограммы "Дорожное хозяйство" государственной программы "Развитие дорожной отрасли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0812064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570 338,1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0812064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570 338,1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реконструкцию и ремонт производственных баз в рамках подпрограммы "Дорожное хозяйство" государственной программы "Развитие дорожной отрасли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0812070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41 300,4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0812070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17 556,9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0812070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23 743,4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по содержанию автомобильных дорог в рамках подпрограммы "Дорожное хозяйство" государственной программы "Развитие дорожной отрасли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0812071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432 590,8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0812071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432 590,8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Финансовое обеспечение мероприятий направленных на аварийно-восстановительные работы  в рамках подпрограммы "Дорожное хозяйство" государственной программы </w:t>
            </w:r>
            <w:r>
              <w:lastRenderedPageBreak/>
              <w:t>"Развитие дорожной отрасли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0812072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112 564,2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0812072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112 564,2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Проектно-изыскательские работы, экспертиза в рамках подпрограммы "Дорожное хозяйство" государственной программы "Развитие дорожной отрасли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0812073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114 436,7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0812073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114 436,7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Мероприятия в области дорожного хозяйства в рамках подпрограммы "Дорожное хозяйство" государственной программы "Развитие дорожной отрасли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0812075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0812075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реализацию мероприятий в рамках подпрограммы "Дорожное хозяйство" государственной программы "Развитие дорожной отрасли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0815115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356 949,9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0815115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356 949,9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"Развитие дорожной отрасли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0820000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213 200,1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 в рамках подпрограммы "Обеспечение  реализации государственной программы "Развитие дорожной отрасли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0820011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47 961,2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Фонд оплаты труда государственных (муниципальных) органов и взносы по обязательному </w:t>
            </w:r>
            <w:r>
              <w:lastRenderedPageBreak/>
              <w:t>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0820011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47 961,2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Расходы на обеспечение функций государственных органов, в том числе территориальных органов в рамках подпрограммы "Обеспечение  реализации государственной программы "Развитие дорожной отрасли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0820019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15 079,9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0820019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3 075,0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0820019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1 206,2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0820019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10 468,7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налога на имущество организаций и земельного налога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0820019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0820019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Строительство, модернизация, ремонт и содержание автомобильных дорог общего пользования в рамках подпрограммы "Обеспечение  реализации государственной программы "Развитие дорожной отрасли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0822058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150 159,0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налога на имущество организаций и земельного налога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0822058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150 159,0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Резервный фонд Правительства Чеченской Республики в рамках подпрограммы "Обеспечение  реализации государственной программы "Обеспечение </w:t>
            </w:r>
            <w:r>
              <w:lastRenderedPageBreak/>
              <w:t>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99 499,9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500,1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транспортной системы и связи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119 718,0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"Развитие транспортной системы и связи 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119 718,0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реализацию отдельных мероприятий в области дорожного хозяйства в рамках подпрограммы "Обеспечение реализации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1512059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119 718,0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1512059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119 718,0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Связь и информатика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130 748,5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транспортной системы и связи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130 748,5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"Развитие транспортной системы и связи 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21 886,9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Отдельные мероприятия в области информационно-коммуникационных технологий и связи в рамках подпрограммы "Обеспечение реализации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1516805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21 886,9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1516805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21 886,9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"Создание системы обеспечения вызова экстренных оперативных служб по единому номеру "112" в Чеченской Республике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1520000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57 150,3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 подпрограммы "Создание системы обеспечения вызова экстренных оперативных служб по единому номеру "112"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1526825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57 150,3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1526825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1526825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56 982,3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"Использование результатов космической деятельности в интересах социально-экономического и инновационного развития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1550000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42 009,2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подпрограммы "Использование результатов космической деятельности в интересах социально-экономического и инновационного развития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1556826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42 009,2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1556826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42 009,2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"Информационное общество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1560000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9 702,0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подпрограммы "Информационное общество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1566806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9 702,0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1566806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9 702,0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33 125,7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22 029,5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22 029,5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4 529,5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4 529,5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0922069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17 500,0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Научно-исследовательские и опытно-конструкторские работы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0922069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17 500,0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9 896,2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 Обеспечение  реализации государственной программы развития сельского хозяйства и регулирования рынка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1050000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9 896,2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9 896,2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5 094,9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</w:t>
            </w:r>
            <w:r>
              <w:lastRenderedPageBreak/>
              <w:t>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4 385,3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Непрограммные расходы республиканских  органов исполнительной власти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1 200,0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Непрограммные мероприятия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1 200,0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Мероприятия, осуществляемые на основании отдельных решений Правительства Чеченской Республики, по иным непрограммным мероприятиям в рамках непрограммного направления деятельности республиканских органов исполнительной власти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9996846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1 200,0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Научно-исследовательские и опытно-конструкторские работы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9996846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1 200,0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</w:t>
            </w:r>
            <w:r w:rsidR="00E341B3">
              <w:rPr>
                <w:b/>
                <w:bCs/>
              </w:rPr>
              <w:t>39</w:t>
            </w:r>
            <w:r>
              <w:rPr>
                <w:b/>
                <w:bCs/>
              </w:rPr>
              <w:t xml:space="preserve"> </w:t>
            </w:r>
            <w:r w:rsidR="00E341B3">
              <w:rPr>
                <w:b/>
                <w:bCs/>
              </w:rPr>
              <w:t>537,4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 "Развитие культуры и туризма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94 293,4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"Развитие культуры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19 600,0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государственную поддержку малого и среднего предпринимательства в рамках подпрограммы "Развитие культуры Чеченской Республики" государственной программы "Развитие культуры и туризма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0615064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0615064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Государственная поддержка (грант) больших и малых, средних городов-центров </w:t>
            </w:r>
            <w:r>
              <w:lastRenderedPageBreak/>
              <w:t>культуры и туризма, в рамках подпрограммы "Развитие культуры Чеченской Республики" государственной программы "Развитие культуры и туризма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0615192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9 600,0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0615192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9 600,0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"Развития внутреннего и въездного туризма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0620000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33 525,0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Развитие туристско-рекрационного комплекса Чеченской Республики в рамках подпрограммы "Развития внутреннего и въездного туризма в Чеченской Республике" государственной программы "Развитие культуры и туризма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0626215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33 525,0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0626215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26 875,0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0626215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6 650,0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"Развитие культуры и туризма  в Чеченской Республике" в сфере туризма"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0640000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41 168,4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 в рамках подпрограммы "Обеспечение  реализации государственной программы "Развитие культуры и туризма  в Чеченской Республике" в сфере туризма"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0640011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5 400,2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0640011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5 400,2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Расходы на обеспечение функций государственных </w:t>
            </w:r>
            <w:r>
              <w:lastRenderedPageBreak/>
              <w:t>органов, в том числе территориальных органов в рамках подпрограммы "Обеспечение  реализации государственной программы "Развитие культуры и туризма  в Чеченской Республике" в сфере туризма"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0640019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19 645,2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0640019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2 030,0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0640019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1 980,0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0640019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15 625,2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0640019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Реализация направления расходов в рамках подпрограммы "Обеспечение  реализации государственной программы "Развитие культуры и туризма  в Чеченской Республике" в сфере туризма"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0649999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16 123,0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0649999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16 123,0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1 172 800,9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"Развитие промышленности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250 000,0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подпрограммы "Развитие промышленности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0716802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250 000,0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0716802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146 000,0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Бюджетные инвестиции в объекты капитального строительства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0716802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75 000,0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0716802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29 000,0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"Энергосбережение и повышение энергоэффективности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0720000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473 209,4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мероприятия программы "Энергосбережение и повышение энергетической эффективности на период до 2020 года в рамках подпрограммы  "Энергосбережение и повышение энергоэффективности в Чеченской Республике" государственной 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0725013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223 901,4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0725013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223 901,4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подпрограммы "Энергосбережение и повышение энергоэффективности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0726804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249 308,0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0726804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0726804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49 308,0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219 934,8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Расходы на обеспечение </w:t>
            </w:r>
            <w:r>
              <w:lastRenderedPageBreak/>
              <w:t>деятельности (оказание услуг) государственных учреждений в рамках подпрограммы "Обеспечение  реализации государственной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25 818,9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12 807,0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350,0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7 831,0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4 804,0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26,9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по разработке схем и программ развития электроэнергетики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0736803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14 307,2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Научно-исследовательские и опытно-конструкторские работы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0736803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14 307,2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Проведение изыскательских работ и разработка проектной и рабочей документации на газоснабжение всесезонного горнолыжного курорта "Ведучи" в рамках подпрограммы "Обеспечение  реализации государственной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0736827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40 352,0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Научно-исследовательские и опытно-конструкторские работы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0736827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40 352,0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Проведение изыскательских работ и разработка проектной и рабочей документации на </w:t>
            </w:r>
            <w:r>
              <w:lastRenderedPageBreak/>
              <w:t>электроснабжение всесезонного горнолыжного курорта "Ведучи" в рамках подпрограммы "Обеспечение  реализации государственной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0736828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139 456,7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Научно-исследовательские и опытно-конструкторские работы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0736828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139 456,7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"Газификация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0770000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229 656,8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по разработке схем и программ развития газификации в рамках подпрограммы "Газификация Чеченской Республики" государственной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0776815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229 656,8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0776815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229 656,8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620 981,7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367 928,1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организациям, на возмещение части затрат на уплату процентов по кредитам, полученным на реализацию инвестиционных и инновационных проектов, а также на возмещение части затрат на уплату процентов по кредитам обеспеченным государственными гарантиями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0926817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67 928,1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0926817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67 928,1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инвестиционных проектов по решениям, принятым Правительством Чеченской Республики в рамках подпрограммы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0926831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Резервные средства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0926831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защиты прав потребителей и регулированию потребительского рынка"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0940000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12 983,1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0940011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8 292,8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0940011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8 292,8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0940019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4 690,3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0940019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593,9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0940019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4 086,4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0940019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Подпрограмма "Повышение качества оказания услуг на базе многофункциональных центров </w:t>
            </w:r>
            <w:r>
              <w:lastRenderedPageBreak/>
              <w:t>предоставления государственных и муниципальных услуг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0950000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239 170,5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Создание объектов социального и производственного комплексов, в том числе объектов общегражданского назначения жилья, инфраструктуры, в рамках подпрограммы "Повышение качества оказания услуг на базе многофункциональных центров предоставления государственных и муниципальных услуг в Чеченской Республике" государственной программы " Экономическое развитие и инновационная экономика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0954009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196 617,7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Научно-исследовательские и опытно-конструкторские работы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0954009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11 000,1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0954009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12 381,0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0954009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34 657,5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0954009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138 579,1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0955392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39 052,8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0955392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39 052,8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Организация обучения и повышение квалификации сотрудников по оказанию государственных и муниципальных услуг в рамках подпрограммы "Повышение качества оказания услуг на базе многофункциональных центров </w:t>
            </w:r>
            <w:r>
              <w:lastRenderedPageBreak/>
              <w:t>предоставления государственных и муниципальных услуг в Чеченской Республике" государственной программы " Экономическое развитие и инновационная экономика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0956816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0956816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"Создание благоприятных условий для привлечения инвестиций в экономику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0970000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подпрограммы "Создание благоприятных условий для привлечения инвестиций в экономику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0974065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0974065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15 071,4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в сфере жилищно-коммунального хозяйства"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15 071,4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15 071,4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11 490,2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159,2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279,5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3 063,6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79,0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15 700,0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15 700,0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Резервный фонд Правительства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15 700,0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15 700,0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транспортной системы и связи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A85A69">
            <w:pPr>
              <w:jc w:val="right"/>
            </w:pPr>
            <w:r>
              <w:t>60 800,0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"Повышение безопасности дорожного движения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1540000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A85A69">
            <w:pPr>
              <w:jc w:val="right"/>
            </w:pPr>
            <w:r>
              <w:t>60 800,0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обеспечения мероприятий в рамках подпрограммы "Повышение безопасности дорожного движения в Чеченской Республике" 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1546824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A85A69">
            <w:pPr>
              <w:jc w:val="right"/>
            </w:pPr>
            <w:r>
              <w:t>60 800,0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1546824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A85A69">
            <w:pPr>
              <w:jc w:val="right"/>
            </w:pPr>
            <w:r>
              <w:t>60 800,0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малого и среднего предпринимательства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1600000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803 148,0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Подпрограмма "Поддержка и развитие малого и среднего предпринимательства в </w:t>
            </w:r>
            <w:r>
              <w:lastRenderedPageBreak/>
              <w:t>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1610000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713 964,4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на государственную поддержку малого и среднего предпринимательства, включая крестьянские (фермерские) хозяйства в рамках подпрограммы "Поддержка и развитие малого и среднего предпринимательства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1615064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585 964,4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1615064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1615064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190 000,0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1615064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255 964,4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подпрограммы "Поддержка и развитие малого и среднего предпринимательства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1616808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128 000,0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1616808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206,8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1616808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1616808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127 293,2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 Обеспечение  реализации государственной программы в сфере  малого бизнеса и предпринимательства"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1630000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89 183,6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1630011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11 495,7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Фонд оплаты труда государственных </w:t>
            </w:r>
            <w: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1630011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11 495,7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1630019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3 628,3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1630019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465,1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1630019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1 100,8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1630019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2 047,4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1630019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ГУП "Бизнес-Центр" (инкубатор) для реализации мер по развитию малого и среднего  предпринимательства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1634064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74 059,6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1634064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74 059,6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Обеспечение деятельности отдельных  республиканских государственных 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56 742,0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Обеспечение деятельности отдельных республиканских государственных 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56 742,0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32 004,1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32 004,1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24 738,0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Иные выплаты персоналу государственных (муниципальных) органов, за исключением фонда оплаты </w:t>
            </w:r>
            <w:r>
              <w:lastRenderedPageBreak/>
              <w:t>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1 070,3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3 594,3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20 055,9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налога на имущество организаций и земельного налога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8910019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1 899 218,5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1 545 349,4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26 800,0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"Реализация мероприятий по строительству жилого комплекса эконом-класса в рамках софинансирования федеральной программы "Жилье для российской семьи"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0960000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26 800,0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подпрограммы "Реализация мероприятий по строительству жи</w:t>
            </w:r>
            <w:r w:rsidR="00742FEF">
              <w:t>лого комплекса эконом-</w:t>
            </w:r>
            <w:r>
              <w:t>класса в рамках софинансирования федеральной программы "Жилье для российской семьи" в рамках государственной программы " Экономическое развитие и инновационная экономика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0966813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26 800,0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0966813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26 800,0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601 056,1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Подпрограмма "Развитие системы ипотечного жилищного </w:t>
            </w:r>
            <w:r>
              <w:lastRenderedPageBreak/>
              <w:t>кред</w:t>
            </w:r>
            <w:r w:rsidR="00742FEF">
              <w:t>итования в Чеченской Республике</w:t>
            </w:r>
            <w:r>
              <w:t>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1120000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Финансовое обеспечение мероприятий развития системы ипотечного  жилищного кредитования в Чеченской Республике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1126607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1126607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в сфере жилищно-коммунального хозяйства"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83 419,3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15 325,1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13 917,9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461,0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904,2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Мероприятия в области жилищного хозяйства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1156604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8 075,0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1156604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8 075,0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Субсидии некоммерческой организации "Региональный фонд капитального ремонта многоквартирных домов Чеченской Республики" в рамках подпрограммы "Обеспечение  реализации государственной программы в сфере жилищно-коммунального хозяйства" государственной программы  "Обеспечение </w:t>
            </w:r>
            <w:r>
              <w:lastRenderedPageBreak/>
              <w:t>доступным и комфортным жильем и услугами ЖКХ граждан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1156609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34 955,0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1156609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34 955,0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Обеспечение мероприятий по капитальному ремонту многоквартирных домов за счет средств поступивших от государственной корпорации- Фонда содействия реформированию жилищно-коммунального хозяйства в рамках подпрограммы "Обеспечение  реализации государственной программы в сфере жилищно-коммунального хозяйства" государственной программы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1159501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15 477,1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1159501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15 477,1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Обеспечение мероприятий по капитальному ремонту многоквартирных домов за счет средств республиканского бюджета в рамках подпрограммы "Обеспечение  реализации государственной программы в сфере жилищно-коммунального хозяйства" государственной программы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1159601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9 587,0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1159601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9 587,0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"Переселение граждан из аварийного жилищного фонда 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1160000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487 636,8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Финансовое обеспечение мероприятий по переселению </w:t>
            </w:r>
            <w:r>
              <w:lastRenderedPageBreak/>
              <w:t>граждан из аварийного жилищного фонда с учетом развития малоэтажного жилищного строительства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1166608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269 958,4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1166608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269 958,4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 в рамках подпрограммы "Переселение граждан из аварийного жилищного фонда с учетом развития малоэтажного жилищного строительства в Чеченской Республике" государственной программы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1169502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65 825,1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1169502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65 825,1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по переселению граждан из аварийного жилищного фонда с учетом развития малоэтажного жилищного строительства за счет средств Фонда содействия реформированию жилищно-коммунального хозяйства.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1169503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58 181,3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1169503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58 181,3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Обеспечение мероприятий по переселению граждан из аварийного жилищного фонда за счет средств бюджетов в рамках подпрограммы "Переселение граждан из аварийного жилищного фонда с учетом развития малоэтажного </w:t>
            </w:r>
            <w:r>
              <w:lastRenderedPageBreak/>
              <w:t>жилищного строительства в Чеченской Республике" государственной программы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1169602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93 672,0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1169602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93 672,0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917 493,3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917 493,3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 направленных на снижение кредиторской задолженности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909 690,8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909 690,8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Резервный фонд Правительства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7 802,5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7 802,5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184 179,2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45 546,4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Подпрограмма "Устойчивое </w:t>
            </w:r>
            <w:r>
              <w:lastRenderedPageBreak/>
              <w:t>развитие сельских территорий"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1080000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45 546,4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  <w:r w:rsidR="00742FEF">
              <w:t xml:space="preserve"> </w:t>
            </w:r>
            <w:r>
              <w:t>в рамках подпрограммы "Устойчивое развитие сельских территорий"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1085018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36 268,0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1085018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36 268,0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Развитие газификации в сельской местности в рамках подпрограммы "Устойчивое развитие сельских территорий"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1086922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4 745,0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1086922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4 745,0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Развитие водоснабжения в сельской местности в рамках под</w:t>
            </w:r>
            <w:r w:rsidR="00742FEF">
              <w:t>п</w:t>
            </w:r>
            <w:r>
              <w:t>рограммы "Устойчивое развитие сельских территорий"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1086923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4 533,5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1086923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4 533,5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113 034,7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Подпрограмма "Обеспечение  реализации государственной программы в сфере жилищно-коммунального хозяйства"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108 034,7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77 434,7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54 050,6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175,0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3 767,3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19 425,5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Мероприятия в области коммунального хозяйства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1156605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30 600,0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1156605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30 600,0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"Реализация мероприятий в области развития жилищно-коммунального хозяйства в рамках реализации ФЦП "Юг России (2014-2020 годы)"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1170000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Создание объектов социального и производственного комплексов, в том числе объектов общегражданского назначения, жилья, инфраструктуры, в рамках подпрограммы "Реализация мероприятий в области развития жилищно-коммунального хозяйства в рамках реализации ФЦП "Юг России (2014-2020 </w:t>
            </w:r>
            <w:r>
              <w:lastRenderedPageBreak/>
              <w:t>годы)" государственной программы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1174009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1174009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7 153,0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7 153,0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 направленных на снижение кредиторской задолженности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7 092,2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7 092,2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Резервный фонд Правительства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60,8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60,8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Непрограммные расходы республиканских  органов исполнительной власти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18 445,0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Непрограммные мероприятия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18 445,0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Мероприятия, осуществляемые на основании отдельных решений Правительства Чеченской Республики, по иным непрограммным мероприятиям в рамках непрограммного </w:t>
            </w:r>
            <w:r>
              <w:lastRenderedPageBreak/>
              <w:t>направления деятельности республиканских органов исполнительной власти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9996846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18 445,0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9996846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18 445,0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72 974,8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72 974,8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72 974,8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 направленных на снижение кредиторской задолженности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72 354,2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72 354,2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Резервный фонд Правительства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620,6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620,6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96 715,1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96 715,1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Подпрограмма "Обеспечение резервными автономными источниками электроснабжения </w:t>
            </w:r>
            <w:r>
              <w:lastRenderedPageBreak/>
              <w:t>социально-значимых объектов жизнеобеспечения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10 059,1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Финансовое обеспечение мероприятий подпрограммы "Обеспечение резервными автономными источниками электроснабжения социально-значимых объектов жизнеобеспечения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1136603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10 059,1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1136603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10 059,1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в сфере жилищно-коммунального хозяйства"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86 656,0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48 723,4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48 723,4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30 098,0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1 415,3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5 909,4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22 395,9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налога на имущество организаций и земельного налога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316,8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60,6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Оценка недвижимости, признание прав  и регулирование отношений по государственной  и </w:t>
            </w:r>
            <w:r>
              <w:lastRenderedPageBreak/>
              <w:t>муниципальной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1156606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7 834,5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1156606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7 834,5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77 302,7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14 136,7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 "Охрана окружающей среды и развитие лесного хозяйства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14 136,7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14 136,7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учреждений, в рамках подпрограммы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8 808,8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4 129,0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324,8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4 254,0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налога на имущество организаций и земельного налога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Осуществление полномочий Российской Федерации  в области охраны и использования охотничьих ресурсов по контролю, надзору, </w:t>
            </w:r>
            <w:r>
              <w:lastRenderedPageBreak/>
              <w:t>выдаче разрешений на добычу охотничьих ресурсов и заключению охотхозяйственных соглашений в рамках единой 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1345905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5 132,0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1345905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1345905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4 932,0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Осуществление отдельных полномочий  в области  охраны и  использования охотничьих ресурсов в рамках единой 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1345906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144,8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1345906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144,8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Осуществление отдельных полномочий  в области  охраны и  использования  объектов животного мира (за исключением охотничьих ресурсов и водных биологических ресурсов) в рамках единой 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1345907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51,1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1345907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51,1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63 166,0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 "Охрана окружающей среды и развитие лесного хозяйства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63 166,0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экологической безопасности"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1320000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793,5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поддержку особо охраняемых территорий, в рамках подпрограммы "Обеспечение экологической безопасности" государственной программы  " Охрана окружающей среды и развитие лесного хозяйства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1326822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793,5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1326822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793,5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62 372,5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органов, в рамках подпрограммы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29 810,3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29 810,3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функций государственных органов, в том числе территориальных органов, в рамках подпрограммы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20 365,1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1 550,0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2 600,0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16 165,1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Расходы на обеспечение деятельности (оказание услуг) государственных учреждений, в рамках подпрограммы "Обеспечение реализации государственной программы </w:t>
            </w:r>
            <w:r>
              <w:lastRenderedPageBreak/>
              <w:t>"Охрана окружающей среды и развитие лесного хозяйства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12 197,1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12 197,1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23 </w:t>
            </w:r>
            <w:r w:rsidR="001A1152">
              <w:rPr>
                <w:b/>
                <w:bCs/>
              </w:rPr>
              <w:t>072</w:t>
            </w:r>
            <w:r>
              <w:rPr>
                <w:b/>
                <w:bCs/>
              </w:rPr>
              <w:t xml:space="preserve"> </w:t>
            </w:r>
            <w:r w:rsidR="001A1152">
              <w:rPr>
                <w:b/>
                <w:bCs/>
              </w:rPr>
              <w:t>183</w:t>
            </w:r>
            <w:r>
              <w:rPr>
                <w:b/>
                <w:bCs/>
              </w:rPr>
              <w:t>,</w:t>
            </w:r>
            <w:r w:rsidR="001A1152">
              <w:rPr>
                <w:b/>
                <w:bCs/>
              </w:rPr>
              <w:t>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5 378 398,9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образования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5 367 443,0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"Развитие системы дошкольного образования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1 120 919,6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Создание объектов социального и производственного комплексов, в том числе объектов общегражданского назначения, жилья, инфраструктуры, в рамках подпрограммы "Развитие системы дошкольного образования Чеченской Республики" государственной программы "Развитие образования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0214009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370 497,3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0214009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17 390,7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0214009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353 106,6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 Субсидии на модернизацию региональных систем дошкольного образования в рамках подпрограммы "Развитие системы дошкольного образования Чеченской Республики" государственной программы "Развитие образования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0215059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697 607,6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Бюджетные инвестиции в объекты капитального </w:t>
            </w:r>
            <w: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0215059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697 607,6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Финансовое обеспечение мероприятий подпрограммы "Развитие дошкольного образования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0216322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52 814,7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0216322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51 845,3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0216322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969,4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 Обеспечение реализации государственной программы в сфере дошкольного образования"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0250000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4 246 523,4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1 033 390,1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247 340,5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758 801,6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27 248,0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0254009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513,2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0254009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513,2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 бюджетам муниципальных образований на финансовое обеспечение переданных полномочий в сфере дошкольного образования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0254115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3 212 620,1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0254115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3 212 620,1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Государственная программа </w:t>
            </w:r>
            <w:r>
              <w:lastRenderedPageBreak/>
              <w:t>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10 955,9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10 955,9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 направленных на снижение кредиторской задолженности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10 862,8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10 862,8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Резервный фонд Правительства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93,2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93,2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4 028 207,7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образования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2 902 548,9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2 041 183,6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632 820,5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4 723,9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49 451,0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Субсидии бюджетным </w:t>
            </w:r>
            <w: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549 971,2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28 674,3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Создание объектов социального и производственного комплексов, в том числе объектов общегражданского назначения, жилья, инфраструктуры, в рамках подпрограммы "Обеспечение реализации государственной программы в сфере образования и науки" государственной программы "Развитие образования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0244009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105 000,0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0244009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105 000,0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Субвенция на денежное вознаграждение за классное руководство  в государственных и муниципальных общеобразовательных школах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0244116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171 449,9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0244116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171 449,9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софинансирование реализации комплекса мер по капитальному ремонту учреждений общего среднего образования в Чеченской Республике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0244134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241 610,5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0244134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241 610,5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 Субсидии из федерального бюджета на поощрение лучших учителей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0245088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4 400,0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населению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0245088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4 400,0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Мероприятия в области образования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800 715,7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269,6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90 567,0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82 906,9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626 972,3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Дистанционное образование детей-инвалидов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73 230,9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64 480,9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8 750,0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Ежемесячное денежное вознаграждение за классное руководство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3 156,1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3 156,1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Поощрение лучших учителей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8 800,0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населению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8 800,0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"Развитие общего и дополнительного образования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0290000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61,4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подпрограммы "Развитие общего и дополнительного образования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0296329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61,4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0296329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61,4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"Реализация мероприятий в области развития образования в рамках реализации ФЦП "Юг России (2014-2020 годы)"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02А0000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821 247,0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Создание объектов социального и производственного </w:t>
            </w:r>
            <w:r>
              <w:lastRenderedPageBreak/>
              <w:t>комплексов, в том числе объектов общегражданского назначения, жилья, инфраструктуры, в рамках подпрограммы "Реализация мероприятий в области развития образования в рамках реализации ФЦП "Юг России (2014-2020 годы)" государственной программы "Развитие образования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02А4009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73 162,0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02А4009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24 681,7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02А4009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48 480,3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Создание объектов социального и производственного комплексов, в том числе объектов общегражданского назначения, жилья, инфраструктуры, в рамках подпрограммы "Реализация мероприятий в области развития образования в рамках реализации ФЦП "Юг России (2014-2020 годы)" государственной программы "Развитие образования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02А5101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731 620,0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02А5101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731 620,0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 в рамках подпрограммы "Реализация мероприятий в области развития образования в рамках реализации ФЦП "Юг России (2014-2020 годы)" государственной программы "Развитие образования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02А6020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16 465,0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02А6020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16 465,0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"Развитие образования детей с ограниченными возможностями здоровья и детей-инвалидов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02Б0000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40 057,0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 Субсидии на финансовое обеспечение мероприятий федеральной целевой программы развития образования на 2011 - 2015 годы в рамках подпрограммы "Развитие образования детей с ограниченными возможностями здоровья и детей-инвалидов Чеченской Республики" государственной программы "Развитие образования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02Б5026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8 057,0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02Б5026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8 057,0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подпрограммы "Развитие образования детей с ограниченными возможностями здоровья и детей-инвалидов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02Б6321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32 000,0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02Б6321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32 000,0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111 625,2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"Доступная среда"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111 625,2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Субсидии на мероприятия государственной программы Российской Федерации "Доступная среда" на 2011 - 2015 годы в рамках подпрограммы "Доступная среда" государственной программы "Социальная поддержка и содействие занятости населения Чеченской </w:t>
            </w:r>
            <w:r>
              <w:lastRenderedPageBreak/>
              <w:t>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0335027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111 625,2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0335027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111 625,2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878 557,8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"Развитие физической культуры и массового спорта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716 693,8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 в рамках  подпрограммы "Развитие физической культуры и массового спорта в Чеченской Республике" 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716 693,8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705 131,7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11 562,2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0420000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161 864,0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 в рамках подпрограммы "Развитие спорта высших достижений и системы подготовки спортивного резерва"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0420059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161 864,0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>
              <w:lastRenderedPageBreak/>
              <w:t>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0420059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155 664,0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0420059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6 200,0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 "Развитие культуры и туризма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36 676,9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"Развитие культуры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4 690,5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реализацию мероприятий федеральной целевой программы "Культура России (2012 - 2018 годы)" в рамках подпрограммы "Обеспечение реализации государственной программы "Развитие культуры и туризма в Чеченской Республике" в сфере культуры" государственной программы "Развитие культуры и туризма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0615014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2 481,3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0615014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2 481,3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Создание условий для ускоренного развития сферы культуры и искусства Чеченской Республики в рамках подпрограммы "Развитие культуры Чеченской Республики" государственной программы  "Развитие культуры и туризма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0616214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2 209,2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0616214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2 209,2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31 986,4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 в рамках подпрограммы " Обеспечение 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31 986,4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Субсидии бюджетным </w:t>
            </w:r>
            <w: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28 579,7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3 406,8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68 298,8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"Повышение устойчивости жилых домов, основных объектов и систем жизнеобеспечения на территории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1140000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68 298,8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реализацию мероприятий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 в рамках подпрограммы "Повышение устойчивости жилых домов, основных объектов и систем жизнеобеспечения на территории Чеченской Республики" государственной программы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1145105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68 298,8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1145105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498,8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1145105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67 800,0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30 500,0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Подпрограмма "Обеспечение  </w:t>
            </w:r>
            <w:r>
              <w:lastRenderedPageBreak/>
              <w:t>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30 500,0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Финансовое обеспечение мероприятий  направленных на снижение кредиторской задолженности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30 500,0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30 500,0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Среднее профессиональное образование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1 370 842,3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96 377,4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в сфере здравоохранения 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96 377,4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96 377,4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86 753,1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9 624,3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образования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1 240 099,5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1 216 177,5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1 200 807,7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Субсидии бюджетным учреждениям на финансовое обеспечение государственного </w:t>
            </w:r>
            <w: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818 876,9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381 930,8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 в рамках подпрограммы "Развитие системы дошкольного образования Чеченской Республики" государственной программы "Развитие образования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0243893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696,0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Стипендии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0243893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696,0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Мероприятия в области образования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14 673,8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14 673,8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"Развитие системы профессионального обучения и среднего профессионального образования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0280000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23 922,0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финансовое обеспечение мероприятий федеральной целевой программы развития образования на 2011 - 2015 годы в рамках подпрограммы "Развитие системы профессионального обучения и среднего профессионального образования Чеченской Республики" государственной программы "Развитие образования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0285026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14 789,2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Субсидии бюджетным </w:t>
            </w:r>
            <w:r>
              <w:lastRenderedPageBreak/>
              <w:t>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0285026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14 789,2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Финансовое обеспечение мероприятий подпрограммы "Развитие системы профессионального обучения и среднего профессионального образования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0286320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9 132,8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0286320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4 203,0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0286320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4 929,8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 "Развитие культуры и туризма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34 365,4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34 365,4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 в рамках подпрограммы " Обеспечение 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34 365,4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32 634,4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1 731,0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112 286,4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образования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51 530,7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51 530,7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Расходы на обеспечение деятельности (оказание услуг) </w:t>
            </w:r>
            <w:r>
              <w:lastRenderedPageBreak/>
              <w:t>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51 530,7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51 230,7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60 755,7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60 755,7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60 755,7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60 755,7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824 850,5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2 835,4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"Профилактика заболеваний и формирование здорового образа жизни. Развитие первичной медико-санитарной помощи 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2 835,4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Финансовое обеспечение комплексных мер противодействия злоупотреблению наркотиками и их незаконному обороту в рамках подпрограммы "Профилактика заболеваний и </w:t>
            </w:r>
            <w:r>
              <w:lastRenderedPageBreak/>
              <w:t>формирование здорового образа жизни. Развитие первичной медико-санитарной помощи " государственной программы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0116074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2 835,4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0116074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2 835,4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образования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232 515,8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"Допризывная подготовка детей и молодежи 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0220000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3 100,0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подпрограммы допризывной подготовки детей и молодежи в Чеченской Республике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0226318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3 100,0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0226318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3 100,0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 "Обеспечение реализации государственной программы в сфере молодежной политики"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0260000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223 846,8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0260011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47 965,3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0260011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47 965,3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0260019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19 407,3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0260019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320,0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0260019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2 364,2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0260019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16 113,2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0260019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594,8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0260019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0260059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20 888,1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0260059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10 758,8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0260059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510,0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0260059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9 525,8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налога на имущество организаций и земельного налога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0260059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92,1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0260059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Организационно-воспитательная работа с молодежью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0266304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130 586,1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0266304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130 586,1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Реализация направления расходов в рамках подпрограммы "Обеспечение реализации государственной программы в сфере молодежной политики"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0269999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0269999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"Вовлечение молодежи Чеченской Республики в предпринимательскую деятельность"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0270000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5 569,0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Финансовое обеспечение мероприятий подпрограммы "Вовлечение молодежи Чеченской Республики в предпринимательскую </w:t>
            </w:r>
            <w:r>
              <w:lastRenderedPageBreak/>
              <w:t>деятельность"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0276319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5 569,0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0276319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4 069,0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0276319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573 804,3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"Развитие системы организации отдыха и оздоровления детей и подростков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573 804,3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Мероприятия по проведению оздоровительной кампании детей в рамках подпрограммы "Развитие системы организации отдыха и оздоровления детей и подростков в Чеченской Республике" государственной программы "Социальная поддержка и содействие занятости населения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0315065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79 977,6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0315065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79 977,6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межбюджетные трансферты на финансовое обеспечение мероприятий, связанных с отдыхом и оздоровлением детей в организациях отдыха детей и их оздоровления, расположенных в Республике Крым и г. Севастополе, в рамках подпрограммы</w:t>
            </w:r>
            <w:r w:rsidR="00742FEF">
              <w:t xml:space="preserve"> </w:t>
            </w:r>
            <w:r>
              <w:t>"Развитие системы организации отдыха и оздоровления детей и подростков в Чеченской Республике" государственной программы "Социальная поддержка и содействие занятости населения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0315139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99 750,0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Приобретение товаров, работ, </w:t>
            </w:r>
            <w:r>
              <w:lastRenderedPageBreak/>
              <w:t>услуг в пользу граждан в целях их социального обеспечения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0315139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99 750,0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Мероприятия по проведению оздоровительной кампании детей в рамках подпрограммы "Развитие системы организации отдыха и оздоровления детей и подростков в Чеченской Республике" государственной программы "Социальная поддержка и содействие занятости населения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0316479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394 076,7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0316479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154 717,5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0316479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239 359,2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15 695,0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15 695,0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Резервный фонд Правительства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15 695,0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15 695,0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Прикладные научные исследования в области образования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94 320,0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образования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94 320,0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14 065,0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Расходы на обеспечение деятельности (оказание услуг) </w:t>
            </w:r>
            <w:r>
              <w:lastRenderedPageBreak/>
              <w:t>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14 065,0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12 670,9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157,0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1 237,1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"Реализация мероприятий в области развития образования в рамках реализации ФЦП "Юг России (2014-2020 годы)"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02А0000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80 255,0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 в рамках подпрограммы "Реализация мероприятий в области развития образования в рамках реализации ФЦП "Юг России (2014-2020 годы)" государственной программы "Развитие образования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02А6020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80 255,0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Научно-исследовательские и опытно-конструкторские работы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02А6020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80 255,0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11 2</w:t>
            </w:r>
            <w:r w:rsidR="00A250D4">
              <w:rPr>
                <w:b/>
                <w:bCs/>
              </w:rPr>
              <w:t>63</w:t>
            </w:r>
            <w:r>
              <w:rPr>
                <w:b/>
                <w:bCs/>
              </w:rPr>
              <w:t xml:space="preserve"> </w:t>
            </w:r>
            <w:r w:rsidR="00A250D4">
              <w:rPr>
                <w:b/>
                <w:bCs/>
              </w:rPr>
              <w:t>277</w:t>
            </w:r>
            <w:r>
              <w:rPr>
                <w:b/>
                <w:bCs/>
              </w:rPr>
              <w:t>,</w:t>
            </w:r>
            <w:r w:rsidR="00A250D4">
              <w:rPr>
                <w:b/>
                <w:bCs/>
              </w:rPr>
              <w:t>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"Профилактика заболеваний и формирование здорового образа жизни. Развитие первичной медико-санитарной помощи 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Финансовое обеспечение комплексных мер противодействия злоупотреблению наркотиками и их незаконному обороту в рамках подпрограммы "Профилактика заболеваний и формирование здорового образа </w:t>
            </w:r>
            <w:r>
              <w:lastRenderedPageBreak/>
              <w:t>жизни. Развитие первичной медико-санитарной помощи " государственной программы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0116074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0116074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образования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11 138 596,0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"Подготовка специалистов с углубленным знанием истории и культуры ислама"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106 505,0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финансовое обеспечение мероприятий подпрограммы "Подготовка специалистов с углубленным знанием истории и культуры ислама"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0236314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106 505,0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0236314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106 505,0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10 863 729,0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56 726,5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56 726,5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17 109,2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2 040,0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1 364,0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13 705,2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49 892,3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14 674,1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360,8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3 636,2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25 487,9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5 402,8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налога на имущество организаций и земельного налога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58,5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 бюджетам муниципальных образований на обеспечение общеобразовательного процесса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0244117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10 014 778,8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0244117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10 014 778,8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Осуществление полномочий Российской Федерации по контролю качества образования, лицензированию и </w:t>
            </w:r>
            <w:r>
              <w:lastRenderedPageBreak/>
              <w:t>государственной аккредитации образовательных учреждений, надзору и контролю за соблюдением законодательства в области образования в рамках единой 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0245911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6 742,0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0245911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4 826,3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0245911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1 915,7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Мероприятия в области образования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137 060,6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137 060,6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48 200,3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5 208,0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14 612,0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28 358,3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поддержка талантливой молодежи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510,0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510,0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Мероприятия по подготовке национальных кадров за </w:t>
            </w:r>
            <w:r>
              <w:lastRenderedPageBreak/>
              <w:t>рубежом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255 000,0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255 000,0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Мероприятия по увеличение пропускной способности, оплата интернет-трафика и другие аналогичные расходы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45 083,3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45 083,3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межбюджетные трансферты на реализацию мероприятий в рамках государственной поддержки в сфере образования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232 626,0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межбюджетные трансферты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232 626,0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 Обеспечение реализации государственной программы в сфере дошкольного образования"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0250000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26 284,9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0250011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19 917,1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0250011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19 917,1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0250019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6 367,8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0250019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0250019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1 145,0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0250019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5 132,8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налога на имущество организаций и земельного налога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0250019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0250019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Подпрограмма "Развитие общего и дополнительного образования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0290000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142 077,1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подпрограммы "Развитие общего и дополнительного образования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0296329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142 077,1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0296329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84,0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0296329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42 943,0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0296329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13 917,7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0296329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85 072,4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0296329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23 373,3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 Обеспечение  реализации государственной программы развития сельского хозяйства и регулирования рынка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1050000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23 373,3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23 373,3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5 858,9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550,7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5 352,3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10 244,4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автономным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1 367,0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22 661,4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"Повышение устойчивости жилых домов, основных объектов и систем жизнеобеспечения на территории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1140000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9 398,8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подпрограммы "Повышение устойчивости жилых домов, основных объектов и систем жизнеобеспечения на территории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1146602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9 398,8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1146602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9 398,8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в сфере жилищно-коммунального хозяйства"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13 262,6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13 262,6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8 044,1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77,5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768,5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4 345,7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налога на имущество организаций и земельного налога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1150059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1 900,0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1 900,0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Резервный фонд Главы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1 900,0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1 900,0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5 900,8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 Обеспечение 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1420000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5 900,8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1420059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5 900,8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1420059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4 982,9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1420059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39,0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1420059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400,9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1420059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473,0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1420059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Непрограммные расходы республиканских  органов исполнительной власти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465CD0">
            <w:pPr>
              <w:jc w:val="right"/>
            </w:pPr>
            <w:r>
              <w:t>69 346,3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Непрограммные мероприятия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465CD0">
            <w:pPr>
              <w:jc w:val="right"/>
            </w:pPr>
            <w:r>
              <w:t>69 346,3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Мероприятия, осуществляемые на основании отдельных решений Правительства Чеченской Республики, по иным непрограммным мероприятиям в рамках непрограммного направления деятельности республиканских органов исполнительной власти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9996846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465CD0">
            <w:pPr>
              <w:jc w:val="right"/>
            </w:pPr>
            <w:r>
              <w:t>69 346,3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0709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9996846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465CD0">
            <w:pPr>
              <w:jc w:val="right"/>
            </w:pPr>
            <w:r>
              <w:t>69 346,3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1 531 112,1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1 050 181,1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3 320,0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"Профилактика заболеваний и формирование здорового образа жизни. Развитие первичной медико-санитарной помощи 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3 320,0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комплексных мер противодействия злоупотреблению наркотиками и их незаконному обороту в рамках подпрограммы "Профилактика заболеваний и формирование здорового образа жизни. Развитие первичной медико-санитарной помощи " государственной программы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0116074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3 320,0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0116074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1 020,0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автономным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0116074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2 300,0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Государственная программа </w:t>
            </w:r>
            <w:r>
              <w:lastRenderedPageBreak/>
              <w:t>"Развитие образования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25 542,5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Подпрограмма "Допризывная подготовка детей и молодежи 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0220000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подпрограммы допризывной подготовки детей и молодежи в Чеченской Республике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0226318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автономным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0226318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творческим союзам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 "Обеспечение реализации государственной программы в сфере молодежной политики"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0260000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9 342,5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0260059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9 342,5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0260059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7 760,7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0260059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0260059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97,5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0260059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728,3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налога на имущество организаций и земельного налога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0260059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730,0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 "Развитие культуры и туризма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922 328,6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"Развитие культуры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116 411,6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на реализацию мероприятий федеральной целевой программы "Культура России (2012 - 2018 годы)" в рамках подпрограммы "Обеспечение реализации государственной программы "Развитие культуры и туризма в Чеченской Республике" в сфере культуры" государственной программы "Развитие культуры и туризма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0615014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7 235,1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0615014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7 235,1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софинансирование капитальных вложений в объекты государственной собственности субъектов Российской Федерации</w:t>
            </w:r>
            <w:r w:rsidR="00742FEF">
              <w:t xml:space="preserve"> </w:t>
            </w:r>
            <w:r>
              <w:t>в рамках подпрограммы ""Развитие культуры Чеченской Республики" государственной  программы "Развитие культуры и туризма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0615111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0615111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в рамках подпрограммы "Развитие культуры Чеченской Республики" государственной программы "Развитие культуры и туризма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0615146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1 162,8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0615146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1 162,8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Иные межбюджетные трансферты на государственную поддержку муниципальных учреждений культуры в рамках </w:t>
            </w:r>
            <w:r>
              <w:lastRenderedPageBreak/>
              <w:t>подпрограммы "Развитие культуры  Чеченской Республики" государственной программы  "Развитие культуры и туризма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0615147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Иные межбюджетные трансферты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0615147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межбюджетные трансферты на государственную поддержку муниципальных учреждений культуры, находящихся на территориях сельских поселений в рамках подпрограммы "Развитие культуры  Чеченской Республики" государственной программы  "Развитие культуры и туризма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0615148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Премии и гранты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0615148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поддержка (грант) комплексного развития региональных и муниципальных учреждений культуры, в рамках подпрограммы "Развитие культуры Чеченской Республики" государственной программы "Развитие культуры и туризма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0615190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17 300,0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межбюджетные трансферты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0615190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15 300,0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0615190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автономным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0615190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поддержка (грант) реализации лучших событийных региональных и межрегиональных проектов в рамках развития культурно-познавательного туризма, в рамках подпрограммы "Развитие культуры Чеченской Республики" государственной программы "Развитие культуры и туризма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0615191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30 800,0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межбюджетные трансферты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0615191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30 800,0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Гранты в области науки, </w:t>
            </w:r>
            <w:r>
              <w:lastRenderedPageBreak/>
              <w:t>культуры, искусства и средств массовой информации в рамках подпрограммы "Развитие культуры Чеченской Республики" государственной программы "Развитие культуры и туризма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0616162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Премии и гранты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0616162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Создание условий для ускоренного развития сферы культуры и искусства Чеченской Республики в рамках подпрограммы "Развитие культуры Чеченской Республики" государственной программы  "Развитие культуры и туризма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0616214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7 313,7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0616214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4 813,7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0616214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805 917,1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 в рамках подпрограммы " Обеспечение 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770 460,8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360 378,6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46 146,2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Субсидии автономным учреждениям на финансовое обеспечение государственного (муниципального) задания на </w:t>
            </w:r>
            <w: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293 864,4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34 781,3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Резервные средства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35 290,2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Гранты в области науки, культуры, искусства и средств массовой информации в рамках подпрограммы " Обеспечение 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0636162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32 201,3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0636162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32 201,3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Мероприятия в сфере культуры и кинематографии в рамках подпрограммы " Обеспечение 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0636211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3 255,0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0636211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3 255,0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98 990,0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98 990,0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Резервный фонд Главы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98 990,0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85 000,0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490,0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13 500,0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480 931,0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"Профилактика заболеваний и формирование здорового образа жизни. Развитие первичной медико-санитарной помощи 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комплексных мер противодействия злоупотреблению наркотиками и их незаконному обороту в рамках подпрограммы "Профилактика заболеваний и формирование здорового образа жизни. Развитие первичной медико-санитарной помощи " государственной программы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0116074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0116074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 "Развитие культуры и туризма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472 520,8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"Развитие культуры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362 685,4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Создание объектов социального и производственного комплексов, в том числе объектов общегражданского назначения жилья, инфраструктуры, в рамках подпрограммы "Развитие культуры Чеченской Республики" государственной программы  "Развитие культуры и туризма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0614009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350 000,0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0614009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Субсидии на софинансирование капитальных вложений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0614009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на реализацию мероприятий федеральной целевой программы "Культура России (2012 - 2018 годы)" в рамках подпрограммы "Обеспечение реализации государственной программы "Развитие культуры и туризма в Чеченской Республике" в сфере культуры" государственной программы "Развитие культуры и туризма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0615014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2 909,7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0615014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2 909,7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Мероприятия в сфере культуры и кинематографии в рамках подпрограммы "Развитие культуры Чеченской Республики" государственной программы "Развитие культуры и туризма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0616211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2 463,9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0616211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463,9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0616211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Сохранение историко-культурного наследия Чеченской Республики в рамках подпрограммы "Развитие культуры Чеченской Республики" государственной программы  "Развитие культуры и туризма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0616212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7 311,8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0616212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7 311,8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109 835,4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Расходы на выплаты по оплате труда работников  </w:t>
            </w:r>
            <w:r>
              <w:lastRenderedPageBreak/>
              <w:t>государственных органов в рамках подпрограммы " Обеспечение 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36 701,3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36 701,3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функций государственных органов, в том числе территориальных органов в рамках подпрограммы " Обеспечение 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18 846,5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1 025,0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1 771,8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15 999,7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 в рамках подпрограммы " Обеспечение 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34 000,5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5 219,1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573,7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3 715,0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22 398,7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2 094,0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Осуществление полномочий Российской Федерации по государственной охране объектов культурного наследия федерального значения в рамках единой 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0635909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2 725,0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0635909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380,0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0635909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0635909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0635909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2 272,0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Мероприятия в сфере культуры и кинематографии в рамках подпрограммы " Обеспечение 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0636211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17 562,1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0636211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48,8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0636211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14 196,3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0636211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0636211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317,0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7 910,2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7 910,2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Резервный фонд Правительства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7 460,2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7 460,2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Резервный фонд Главы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450,0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450,0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9 552 827,1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Стационарная медицинская помощь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1 398 549,6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1 398 549,6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"Профилактика заболеваний и формирование здорового образа жизни. Развитие первичной медико-санитарной помощи 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27 219,7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Мероприятия, направленные на формирование здорового образа жизни у населения Российской Федерации, включая </w:t>
            </w:r>
            <w:r>
              <w:lastRenderedPageBreak/>
              <w:t>сокращение потребления алкоголя и табака в рамках подпрограммы "Профилактика заболеваний и формирование здорового образа жизни. Развитие первичной медико-санитарной помощи " государственной программы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0115078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18 008,7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0115078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18 008,7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комплексных мер противодействия злоупотреблению наркотиками и их незаконному обороту в рамках подпрограммы "Профилактика заболеваний и формирование здорового образа жизни. Развитие первичной медико-санитарной помощи " государственной программы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0116074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7 011,0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0116074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6 873,5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0116074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137,5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 в рамках подпрограммы "Профилактика заболеваний и формирование здорового образа жизни. Развитие первичной медико-санитарной помощи " государственной программы "Развитие здравоохранения Чеченской Республики" за счет средств республиканского бюджета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0116178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2 200,0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0116178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2 200,0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0120000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86 319,8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В и С,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государственной программы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0125072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39 530,5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автономным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0125072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39 530,5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Финансовое обеспечение закупок антибактериальных и противотуберкулёзных лекарственных препаратов (второго ряда), применяемых при лечении больных туберкулёзом с множественной лекарственной устойчивостью возбудителя и диагностических средств для выявления, определения чувствительности микобактерии туберкулёза и мониторинга лечения больных туберкулёзом с множественной лекарственной устойчивостью возбудителя, в рамках подпрограммы "Совершенствование оказания специализированной, включая высокотехнологичную, медицинской помощи, скорой, в том числе скорой </w:t>
            </w:r>
            <w:r>
              <w:lastRenderedPageBreak/>
              <w:t>специализированной, медицинской помощи, медицинской эвакуации" государственной программы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0125174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38 556,0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0125174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38 556,0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Реализация отдельных мероприятий Государственной программы Российской Федерации "Развитие здравоохранения",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0125382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5 924,3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0125382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5 924,3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Совершенствование системы оказания медицинской помощи больным с психическими расстройствами и расстройствами поведения,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государственной программы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0126083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855,6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0126083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855,6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Реализация отдельных мероприятий  в рамках подпрограммы </w:t>
            </w:r>
            <w:r>
              <w:lastRenderedPageBreak/>
              <w:t>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государственной программы "Развитие здравоохранения Чеченской Республики" за счет средств республиканского бюджета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0126382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1 453,4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0126382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1 453,4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в сфере здравоохранения 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1 108 150,4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874 622,8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181 007,1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765,9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3 638,9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109 520,8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265 150,4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314 134,0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налога на имущество организаций и земельного налога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64,0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341,8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Создание объектов социального и производственного комплексов, в том числе объектов общегражданского назначения, жилья, инфраструктуры, в рамках подпрограммы "Обеспечение реализации государственной программы в сфере здравоохранения в Чеченской Республике" государственной программы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0134009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233 527,5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0134009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233 527,5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"Охрана здоровья матери и ребенка"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0140000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175 154,1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закупку оборудования и расходных материалов для неонатального и аудиологического скрининга, в рамках подпрограммы "Охрана здоровья матери и ребенка" государственной программы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0145073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12 768,9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0145073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12 768,9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мероприятий, направленных на проведение пренатальной (дородовой) диагностики нарушений развития ребенка, в рамках подпрограммы "Охрана здоровья матери и ребенка" государственной программы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0145079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58 243,4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0145079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58 243,4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Расходы на закупку оборудования и расходных материалов для неонатального и </w:t>
            </w:r>
            <w:r>
              <w:lastRenderedPageBreak/>
              <w:t>аудиологического скрининга, в рамках подпрограммы "Охрана здоровья матери и ребенка" государственной программы "Развитие здравоохранения Чеченской Республики" за счет средств республиканского бюджета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0146173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752,0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0146173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752,0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направленных на укрепление материально-технической базы детских и родовспомогательных учреждений в рамках подпрограммы "Охрана здоровья матери и ребенка" государственной программы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0146174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95 129,0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0146174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83 129,0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0146174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повышение уровня профессиональной подготовки врачей и среднего персонала, повышение квалификации медицинских работников в рамках подпрограммы "Охрана здоровья матери и ребенка" государственной программы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0146175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4 871,0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0146175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4 871,0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Финансовое обеспечение мероприятий, направленных на проведение пренатальной (дородовой) диагностики нарушений развития ребенка, в рамках подпрограммы "Охрана здоровья матери и ребенка" государственной программы "Развитие здравоохранения </w:t>
            </w:r>
            <w:r>
              <w:lastRenderedPageBreak/>
              <w:t>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0146279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3 389,8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0146279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3 389,8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"Кадровое обеспечение системы здравоохранения"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0150000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1 705,6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Осуществление единовременных и ежемесячных выплат молодым специалистам, трудоустроившимся в государственные учреждения здравоохранения Чеченской Республики и врачам по особо востребованным специальностям, в рамках подпрограммы "Кадровое обеспечение системы здравоохранения Чеченской Республики" государственной программы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0156071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1 705,6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0156071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1 705,6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Амбулаторная помощь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1 460 314,0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1 460 314,0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0120000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337 491,3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Межбюджетные трансферты из республиканского бюджета, передаваемые бюджету территориального фонда обязательного медицинского страхования Чеченской Республики на финансовое обеспечение скорой медицинской помощи, в рамках подпрограммы "Совершенствование оказания специализированной, включая </w:t>
            </w:r>
            <w: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эвакуации" государственной программы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0124118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336 000,0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0124118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336 000,0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Реализация мероприятий по профилактике ВИЧ-инфекции и гепатитов B и C,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государственной программы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0125179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1 491,3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0125179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1 491,3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в сфере здравоохранения 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665 070,3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664 966,9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49 168,7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365,0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450,4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12 605,1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210 555,0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302 340,5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85 881,0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автономным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3 551,2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налога на имущество организаций и земельного налога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Создание объектов социального и производственного комплексов, в том числе объектов общегражданского назначения, жилья, инфраструктуры, в рамках подпрограммы "Обеспечение реализации государственной программы в сфере здравоохранения в Чеченской Республике" государственной программы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0134009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103,5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0134009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103,5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0160000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457 752,4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</w:t>
            </w:r>
            <w:r>
              <w:lastRenderedPageBreak/>
              <w:t>продуктами лечебного питания для детей-инвалидов в рамках подпрограммы "Совершенствование системы лекарственного обеспечения, в том числе в амбулаторных условиях" государственной программы "Развитие здравоохранения Чеченской Республики" за счет средств федерального бюджета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0163093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203 772,0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0163093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203 772,0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Реализация отдельных полномочий в области обеспечения лекарственными препаратами, изделиями медицинского назначения, а также специализированными продуктами лечебного питания, в рамках подпрограммы "Совершенствование системы лекарственного обеспечения, в том числе в амбулаторных условиях" государственной программы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0165161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105 034,4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0165161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105 034,4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Реализация отдельных полномочий в области обеспечения лекарственными препаратами, изделиями медицинского назначения, а также специализированными продуктами лечебного питания, в рамках подпрограммы "Совершенствование системы лекарственного обеспечения, в том числе в амбулаторных условиях" государственной программы "Развитие здравоохранения Чеченской Республики" за счет средств республиканского бюджета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0166161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148 946,0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0166161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148 946,0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Скорая медицинская помощь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66 000,0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в сфере здравоохранения 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66 000,0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66 000,0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66 000,0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Санаторно-оздоровительная помощь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34 070,9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34 070,9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в сфере здравоохранения 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34 070,9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34 070,9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33 570,9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69 553,8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69 553,8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</w:t>
            </w:r>
            <w:r>
              <w:lastRenderedPageBreak/>
              <w:t>медицинской эвакуации"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0120000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6 732,2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Мероприятия по развитию службы крови,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государственной программы "Развитие здравоохранения Чеченской Республики" за счет средств республиканского бюджета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0126112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6 732,2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0126112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6 732,2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в сфере здравоохранения 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62 821,6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62 821,6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56 641,6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6 180,0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здравоохранения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6 524 338,8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6 524 338,8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"Профилактика заболеваний и формирование здорового образа жизни. Развитие первичной медико-санитарной помощи 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101 211,0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Расходы по обеспечению детей первых двух лет жизни из малоимущих семей детским питанием  в рамках </w:t>
            </w:r>
            <w:r>
              <w:lastRenderedPageBreak/>
              <w:t>подпрограммы "Профилактика заболеваний и формирование здорового образа жизни. Развитие первичной медико-санитарной помощи " государственной программы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0116088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101 211,0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0116088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101 211,0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0120000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4 899 783,4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Обязательное медицинское страхование неработающего населения,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государственной программы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0126075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4 899 783,4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0126075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4 899 783,4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в сфере здравоохранения 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675 798,0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39 090,2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39 090,2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19 337,8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2 375,3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2 779,6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13 993,1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налога на имущество организаций и земельного налога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189,8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225 099,9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76 385,3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936,5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3 549,9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2 763,6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34 598,1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52 821,0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5 264,0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Субсидии автономным учреждениям на финансовое </w:t>
            </w:r>
            <w: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42 459,4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5 088,2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налога на имущество организаций и земельного налога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375,7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858,3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Осуществление переданных полномочий Российской Федерации в области охраны здоровья граждан в рамках единой 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0135908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2 084,1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0135908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2 084,1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Мероприятия в области здравоохранения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0136085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266 178,7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0136085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107 631,0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0136085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156 271,9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автономным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0136085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2 275,8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Закупки лекарственных препаратов и медицинского оборудования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0136087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124 007,3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0136087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124 007,3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"Кадровое обеспечение системы здравоохранения"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0150000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69 294,4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Осуществление единовременных выплат медицинским работникам, в рамках подпрограммы "Кадровое обеспечение системы здравоохранения Чеченской Республики" государственной программы "Развитие </w:t>
            </w:r>
            <w:r>
              <w:lastRenderedPageBreak/>
              <w:t>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0155136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30 500,0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0155136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30 500,0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Повышение квалификации и переподготовка врачей и специалистов со средним медицинским образованием государственных учреждений здравоохранения Чеченской Республики, в рамках подпрограммы "Кадровое обеспечение системы здравоохранения Чеченской Республики" государственной программы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0156070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0156070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Осуществление единовременных и ежемесячных выплат молодым специалистам, трудоустроившимся в государственные учреждения здравоохранения Чеченской Республики и врачам по особо востребованным специальностям, в рамках подпрограммы "Кадровое обеспечение системы здравоохранения Чеченской Республики" государственной программы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0156071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3 294,4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0156071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3 294,4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Единовременные компенсационные выплаты медицинским работникам, прибывшим после окончания образовательного учреждения высшего профессионального образования на работу в </w:t>
            </w:r>
            <w:r>
              <w:lastRenderedPageBreak/>
              <w:t>сельский населенный пункт или переехавшим на работу в сельский населенный пункт, в рамках подпрограммы "Кадровое обеспечение системы здравоохранения Чеченской Республики" государственной программы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0156073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30 500,0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0156073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30 500,0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0160000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8 252,0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тканей, в рамках подпрограммы "Совершенствование системы лекарственного обеспечения, в том числе в амбулаторных условиях" государственной программы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0165133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3 361,9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автономным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0165133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3 361,9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</w:t>
            </w:r>
            <w:r>
              <w:lastRenderedPageBreak/>
              <w:t>гемофилией, муковисцидозом, гипофизарным нанизмом, болезнью Гоше, рассеянным склерозом, а также после трансплантации органов и (или) тканей, в рамках подпрограммы "Совершенствование системы лекарственного обеспечения, в том числе в амбулаторных условиях" государственной программы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0166133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176,9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0166133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176,9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Реализация отдельных полномочий в области обеспечения лекарственными препаратами, изделиями медицинского назначения, а также специализированными продуктами лечебного питания, в рамках подпрограммы "Совершенствование системы лекарственного обеспечения, в том числе в амбулаторных условиях" государственной программы "Развитие здравоохранения Чеченской Республики" за счет средств республиканского бюджета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0166161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4 713,2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автономным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0166161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4 713,2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"Реализация мероприятий в области развития здравоохранения в рамках реализации ФЦП "Юг России (2014-2020 годы)"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0190000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770 000,0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Создание объектов социального и производственного комплексов, в том числе объектов общегражданского назначения, жилья, инфраструктуры, в рамках подпрограммы "Реализация мероприятий в области развития здравоохранения в рамках реализации ФЦП "Юг России (2014-2020 годы)" государственной программы </w:t>
            </w:r>
            <w:r>
              <w:lastRenderedPageBreak/>
              <w:t>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0194009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0194009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Создание объектов социального и производственного комплексов, в том числе объектов общегражданского назначения, жилья, инфраструктуры, в рамках подпрограммы "Реализация мероприятий в области развития </w:t>
            </w:r>
            <w:r w:rsidR="00906CF9">
              <w:t>здравоохранения</w:t>
            </w:r>
            <w:r>
              <w:t xml:space="preserve"> в рамках реализации ФЦП "Юг России (2014-2020 годы)" государственной программы "Развитие </w:t>
            </w:r>
            <w:r w:rsidR="00906CF9">
              <w:t>здравоохранения</w:t>
            </w:r>
            <w:r>
              <w:t xml:space="preserve">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0195101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700 000,0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0909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0195101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700 000,0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14 256 216,1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378 883,1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378 883,1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 содействия занятости населения"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88 527,9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Социальные выплаты безработным гражданам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0355290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88 527,9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Межбюджетные трансферты бюджету Пенсионного фонда Российской Федерации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0355290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88 527,9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 социальной защиты населения"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290 355,2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Выплата доплат к пенсиям государственных служащих и </w:t>
            </w:r>
            <w:r>
              <w:lastRenderedPageBreak/>
              <w:t>муниципальных служащих за счет средств бюджета Чеченской Республики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0366471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290 355,2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0366471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2 092,4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пенсии, социальные доплаты к пенсиям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0366471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288 262,8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обслуживание населения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2 414 055,0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2 414 055,0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 социальной защиты населения"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2 414 055,0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1 449 029,4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7 647,2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3 027,0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6 514,1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1 113 424,5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318 107,4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151,1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Субвенции бюджетам </w:t>
            </w:r>
            <w:r>
              <w:lastRenderedPageBreak/>
              <w:t>муниципальных образований на обеспечение мер социальной поддержки и социального обслуживания граждан пожилого возраста и инвалидов, граждан находящихся в трудной жизненной ситуации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965 025,6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965 025,6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10 241 898,6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10 001 691,0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 содействия занятости населения"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1 532 382,4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Социальные выплаты безработным гражданам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0355290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1 532 382,4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0355290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20 870,0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0355290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1 499 952,4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населению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0355290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11 560,0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 социальной защиты населения"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8 469 308,6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0363009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137,6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0363009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137,6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Ежемесячное пособие на ребенка за счет средств регионального бюджета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854 178,0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854 178,0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 Обеспечение мер социальной поддержки ветеранов труда за счет средств регионального </w:t>
            </w:r>
            <w:r>
              <w:lastRenderedPageBreak/>
              <w:t>бюджета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94 969,7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94 969,7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593 561,0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593 561,0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 Обеспечение мер социальной поддержки  тружеников тыла за счет средств регионального бюджета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3 418,8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3 418,8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Оказание других видов социальной помощи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1 200,0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1 200,0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Ежемесячное пособие на ребенка, одновременно родившегося в составе трех и более детей, в Чеченской Республике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3 579,7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3 579,7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Ежемесячное денежное пособие гражданам пожилого возраста, достигшим 100 и более лет, проживающим в Чеченской Республике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2 995,2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2 995,2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Ежемесячная материальная помощь участникам Великой Отечественной войны 1941-1945 годов, проживающих в Чеченской Республике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8 035,9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8 035,9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Субвенции бюджетам муниципальных образований на обеспечение мер по выплатам социального пособия на погребение и возмещения расходов по гарантированному перечню услуг по погребению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16 335,7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16 335,7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 бюджетам муниципальных образований на предоставление льгот реабилитированным лицам и лицам, признанных пострадавшими от политических репрессий по оплате жилищно-коммунальных услуг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1 424 222,7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1 424 222,7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Субвенции бюджетам муниципальных образований на предоставление льгот ветеранам труда по оплате жилищно-коммунальных услуг за счет средств регионального бюджета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12 957,9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12 957,9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 бюджетам муниципальных образований на предоставление льгот труженикам тыла по оплате жилищно-коммунальных услуг за счет средств регионального бюджета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148,5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148,5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Обеспечение мер социальной поддержки членов семей военнослужащих и сотрудников правоохранительных органов, погибших при исполнении обязанностей военной службы (служебных обязанностей), а также иных граждан, погибших исполняя свой гражданский долг, в период проведения контртеррористической операции на территории Чеченской Республики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20 035,2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9 964,8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Ежемесячное материальное обеспечение лицам, награжденным орденом Кадырова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13 100,7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13 100,7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Социальная поддержка Героев Советского Союза, Героев Российской Федерации и полных кавалеров орд</w:t>
            </w:r>
            <w:r w:rsidR="00742FEF">
              <w:t>ена Славы, постоянно проживающих</w:t>
            </w:r>
            <w:r>
              <w:t xml:space="preserve"> на территории Чеченской Республики за счет средств республиканского бюджета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2 040,0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2 040,0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Обеспечение жильем отдельных категорий граждан, установленных Федеральными законами от 12 января 1995года </w:t>
            </w:r>
            <w:r>
              <w:lastRenderedPageBreak/>
              <w:t xml:space="preserve">№5-ФЗ  "О ветеранах" и от 24 ноября 1995года №181-ФЗ "О социальной защите инвалидов в Российской Федерации"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0365135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120 471,3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гражданам на приобретение жилья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0365135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22 731,3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0365135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97 740,0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0365220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892,8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0365220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130,5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0365220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762,3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0365240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54,0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0365240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54,0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Оплата жилищно-коммунальных услуг отдельным категориям граждан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0365250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576 525,2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0365250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172 395,6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0365250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404 129,6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0365270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4 749,0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0365270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65,6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0365270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4 683,4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Выплаты инвалидам </w:t>
            </w:r>
            <w:r>
              <w:lastRenderedPageBreak/>
              <w:t>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0365280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47,0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0365280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47,0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Единовременные денежные компенсации реабилитированным лицам в рамках подпрограммы</w:t>
            </w:r>
            <w:r w:rsidR="00742FEF">
              <w:t xml:space="preserve"> </w:t>
            </w:r>
            <w:r>
              <w:t>"Обеспечение реализации государственной программы "Социальная поддержка и содействие занятости населения Чеченской Республики" в сфере  социальной защиты населения" государственной программы "Социальная поддержка и содействие занятости населения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0365300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91 323,7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межбюджетные трансферты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0365300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91 323,7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0365380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3 579 166,9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  <w:p w:rsidR="00396CD1" w:rsidRDefault="00396CD1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0365380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48 731,8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CD1" w:rsidRDefault="007E0C5D">
            <w:r>
              <w:t xml:space="preserve">Пособия, компенсации, меры </w:t>
            </w:r>
          </w:p>
          <w:p w:rsidR="007E0C5D" w:rsidRDefault="007E0C5D">
            <w:r>
              <w:t>социальной поддержки по публичным нормативным обязательствам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0365380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3 530 435,1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Обеспечение равной доступности услуг общественного транспорта на </w:t>
            </w:r>
            <w:r>
              <w:lastRenderedPageBreak/>
              <w:t>территории соответствующего субъекта Российской Федерации для отдельных категорий граждан, оказание мер социальной поддержки, которым относится к ведению Российской Федерации и субъектов Российской Федерации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0366472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16 382,4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0366472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16 382,4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0366473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572 991,2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0366473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572 991,2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Оплата жилищно-коммунальных услуг реабилитированным лицам и лицам, признанным пострадавшими  от политических репрессий, ветеранам труда и тружеников тыла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0366474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395 679,1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0366474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395 679,1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Социальное пособие малоимущим слоям населения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0366475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35 144,6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0366475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46,2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0366475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35 098,4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Оказание социальной помощи по социальному контракту малоимущим семьям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0366477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межбюджетные трансферты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0366477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15 000,0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5 400,0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Подпрограмма "Развитие спорта высших достижений и системы подготовки спортивного </w:t>
            </w:r>
            <w:r>
              <w:lastRenderedPageBreak/>
              <w:t>резерва"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0420000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5 400,0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Выплата единовременного вознаграждения и субсидии на строительство жилья спортсменам Чеченской Республики и их тренерам в рамках подпрограммы "Развитие спорта высших достижений и системы подготовки спортивного резерва"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0426707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5 400,0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0426707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5 400,0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16 195,0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"Устойчивое развитие сельских территорий"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1080000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16 195,0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  <w:r w:rsidR="00742FEF">
              <w:t xml:space="preserve"> </w:t>
            </w:r>
            <w:r>
              <w:t>в рамках подпрограммы "Устойчивое развитие сельских территорий"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1085018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9 069,0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гражданам на приобретение жилья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1085018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9 069,0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улучшение жилищных условий граждан проживающих в сельской местности, в том числе молодых семей и молодых специалистов,</w:t>
            </w:r>
            <w:r w:rsidR="00742FEF">
              <w:t xml:space="preserve"> </w:t>
            </w:r>
            <w:r>
              <w:t xml:space="preserve">развития газификации и водоснабжения в сельской местности в рамках подпрограммы "Устойчивое развитие сельских территорий" </w:t>
            </w:r>
            <w:r>
              <w:lastRenderedPageBreak/>
              <w:t>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1086914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7 126,0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гражданам на приобретение жилья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1086914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7 126,0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6 032,0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жильем молодых семей"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6 032,0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мероприятия подпрограммы "Обеспечение жильем молодых семей" государственной  программы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1115020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2 189,9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межбюджетные трансферты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1115020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2 189,9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подпрограммы "Обеспечение жильем молодых семей"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1116601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3 842,1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гражданам на приобретение жилья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1116601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551,0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межбюджетные трансферты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1116601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3 291,1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22 524,5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22 524,5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Резервный фонд Правительства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22 524,5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Иные выплаты персоналу государственных (муниципальных) органов, за </w:t>
            </w:r>
            <w:r>
              <w:lastRenderedPageBreak/>
              <w:t>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1 054,5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населению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21 420,0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165 942,5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 Обеспечение 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1420000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165 942,5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Резервный фонд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1425104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165 942,5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гражданам на приобретение жилья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1425104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165 942,5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Непрограммные расходы республиканских  органов исполнительной власти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24 113,7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Непрограммные мероприятия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24 113,7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Мероприятия, осуществляемые на основании отдельных решений Правительства Чеченской Республики, по иным непрограммным мероприятиям в рамках непрограммного направления деятельности республиканских органов исполнительной власти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9996846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24 113,7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9996846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24 113,7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716 766,7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образования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532 402,9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264 752,2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Содержание ребенка в семье опекуна и приемной семье, а также вознаграждение, </w:t>
            </w:r>
            <w:r>
              <w:lastRenderedPageBreak/>
              <w:t>причитающееся приемному родителю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258 136,1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41 223,4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216 912,7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мероприятия по подготовке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2 400,0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2 400,0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Ежемесячные пособия гражданам, усыновившим детей - сирот и детей оставшихся без попечения родителей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4 216,1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0246328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4 216,1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 Обеспечение реализации государственной программы в сфере дошкольного образования"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0250000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267 650,7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0256316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267 650,7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0256316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98 318,7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0256316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144 283,0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0256316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25 049,0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184 363,8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Подпрограмма " Обеспечение детей-сирот и детей, оставшихся без попечения </w:t>
            </w:r>
            <w:r>
              <w:lastRenderedPageBreak/>
              <w:t>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0320000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173 481,9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регионального бюджета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0324111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144 690,0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0324111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144 690,0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0325082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28 791,9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0325082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28 791,9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 социальной защиты населения"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10 881,9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 бюджетам муниципальных образований на осуществление  деятельности комиссии по делам несовершеннолетних и защите их прав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8 016,7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8 016,7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0365260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2 666,6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Пособия, компенсации, меры </w:t>
            </w:r>
            <w:r>
              <w:lastRenderedPageBreak/>
              <w:t>социальной поддержки по публичным нормативным обязательствам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0365260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957,1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0365260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1 709,5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0365910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198,6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0365910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198,6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504 612,7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446 791,7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"Доступная среда"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130 480,5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мероприятия государственной программы Российской Федерации "Доступная среда" на 2011 - 2015 годы в рамках подпрограммы "Доступная среда" государственной программы "Социальная поддержка и содействие занятости населения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0335027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76 849,0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0335027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60 506,5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межбюджетные трансферты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0335027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4 492,1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0335027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11 850,4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подпрограммы "Доступная среда"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0336476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53 631,5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0336476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41 831,5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межбюджетные трансферты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0336476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4 492,1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0336476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7 307,9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Подпрограмма "Профилактика безнадзорности и правонарушений несовершеннолетними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0340000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6 490,6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подпрограммы "Профилактика безнадзорности и правонарушений несовершеннолетними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0346325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6 490,6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0346325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2 890,6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населению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0346325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3 100,0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0346325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 социальной защиты населения"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300 520,6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65 489,4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65 489,4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37 725,1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3 704,0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4 936,2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29 033,9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налога на имущество организаций и земельного налога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270,4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270,4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Создание объектов социального и производственного комплексов, в том числе объектов общегражданского назначения, жилья, инфраструктуры, в рамках подпрограммы "Обеспечение реализации государственной программы "Социальная поддержка и содействие занятости населения Чеченской Республики" в сфере  социальной защиты населения"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48 800,0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48 800,0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 бюджетам муниципальных образований на функционирование деятельности отделов труда и социального развития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120 330,6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120 330,6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 бюджетам муниципальных образований на организацию и осуществление деятельности по опеке и попечительству.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5 223,9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5 223,9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Мероприятия в области социальной политики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22 681,2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8 020,7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населению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0364122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360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14 660,5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"Повышение качества жизни пожилых людей"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0370000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5 300,0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Финансовое обеспечение </w:t>
            </w:r>
            <w:r>
              <w:lastRenderedPageBreak/>
              <w:t>мероприятий подпрограммы "Повышение качества жизни пожилых людей"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0376326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5 300,0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0376326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5 300,0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"Поддержка деятельности некоммерческой общественной организации "Республиканский совет ветеранов Великой Отечественной Войны и труда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0380000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подпрограммы «Поддержка деятельности некоммерческой общественной организации "Республиканский совет ветеранов Великой Отечественной Войны и труда ЧР"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0386327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0386327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Непрограммные расходы республиканских  органов исполнительной власти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57 821,0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Непрограммные мероприятия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57 821,0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Мероприятия, осуществляемые на основании отдельных решений Правительства Чеченской Республики, по иным непрограммным мероприятиям в рамках непрограммного направления деятельности республиканских органов исполнительной власти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9996846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57 821,0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1006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9996846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57 821,0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1 628 561,5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435 697,1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435 697,1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Подпрограмма "Развитие физической культуры и </w:t>
            </w:r>
            <w:r>
              <w:lastRenderedPageBreak/>
              <w:t>массового спорта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435 697,1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Расходы на обеспечение деятельности (оказание услуг) государственных учреждений в рамках  подпрограммы "Развитие физической культуры и массового спорта в Чеченской Республике" 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435 697,1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320 923,2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57 944,1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53 460,7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автономным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3 369,2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195 201,2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10 201,2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"Доступная среда"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10 201,2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мероприятия государственной программы Российской Федерации "Доступная среда" на 2011 - 2015 годы в рамках подпрограммы "Доступная среда" государственной программы "Социальная поддержка и содействие занятости населения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0335027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3 301,2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0335027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3 301,2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Финансовое обеспечение мероприятий подпрограммы "Доступная среда"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0336476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6 900,0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0336476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6 900,0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185 000,0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"Развитие физической культуры и массового спорта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185 000,0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финансовое обеспечение расходов общепрограммного характера по федеральной целевой программе "Развитие физической культуры и спорта в Российской Федерации на 2006 - 2015 годы"  в рамках  подпрограммы "Развитие физической культуры и массового спорта в Чеченской Республике" 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0415095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0415095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 Расходы на премирование регионов победителей фестиваля "Кавказские игры" в рамках подпрограммы "Развитие физической культуры и массового спорта в Чеченской Республике"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0415165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95 000,0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0415165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95 000,0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Спорт высших достижений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960 928,4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954 688,7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Подпрограмма "Развитие спорта </w:t>
            </w:r>
            <w:r>
              <w:lastRenderedPageBreak/>
              <w:t>высших достижений и системы подготовки спортивного резерва"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0420000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954 688,7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 xml:space="preserve"> Субсидии на адресную финансовую поддержку спортивных организаций, осуществляющих подготовку спортивного резерва для сборных команд Российской Федерации в рамках подпрограммы "Развитие спорта высших достижений и системы подготовки спортивного резерва"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0425081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7 525,5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0425081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7 525,5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поддержку и развитие приоритетных видов спорта в рамках подпрограммы "Развитие спорта высших достижений и системы подготовки спортивного резерва"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0426704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920 665,0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0426704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920 665,0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подготовки спортивного резерва и участие спортсменов Чеченской Республики в спортивных соревнованиях различного уровня в рамках подпрограммы "Развитие спорта высших достижений и системы подготовки спортивного резерва"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0426705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250,0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0426705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250,0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Физкультурно-оздоровительная работа и спортивные мероприятия в рамках подпрограммы "Развитие спорта высших достижений и системы подготовки спортивного резерва"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0426706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26 248,2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0426706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26 248,2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1 265,1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1 265,1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Резервный фонд Правительства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1 265,1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1 265,1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Непрограммные расходы республиканских  органов исполнительной власти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4 974,6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Непрограммные мероприятия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4 974,6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реализации мероприятий в период проведения в городе Сочи XXII зимних Олимпийских игр и XI Паралимпийских зимних игр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9996845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4 974,6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9996845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650,0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9996845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4 324,6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36 734,8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образования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"Допризывная подготовка детей и молодежи 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0220000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подпрограммы допризывной подготовки детей и молодежи в Чеченской Республике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0226318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0226318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36 234,8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реализации государственной программы "Развитие физической культуры и спорта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0440000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36 234,8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 в рамках подпрограммы "Обеспечение реализации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0440011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22 209,1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0440011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22 209,1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функций государственных органов, в том числе территориальных органов в рамках подпрограммы "Обеспечение реализации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0440019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14 025,7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0440019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1 862,5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0440019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1 737,0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0440019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10 218,0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0440019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208,2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1 027 327,3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647 546,0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 Региональная политика и федеративные отношения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647 546,0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в сфере  национальной политики,  внешних связей, печати и информации 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647 546,0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252 845,0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244 479,6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8 365,4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Создание объектов социального и производственного комплексов, в том числе объектов общегражданского назначения жилья, инфраструктуры, в рамках подпрограммы "Обеспечение реализации государственной программы в сфере национальной политики, внешних связей, печати и телевидения" государственной программы " Региональная </w:t>
            </w:r>
            <w:r>
              <w:lastRenderedPageBreak/>
              <w:t>политика и федеративные отношения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0514009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368 082,7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0514009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16 437,6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0514009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351 645,1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телерадиокомпаниям и телерадиоорганизациям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0516204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26 618,3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0516204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26 618,3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95 508,6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 Региональная политика и федеративные отношения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95 508,6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в сфере  национальной политики,  внешних связей, печати и информации 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95 508,6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95 508,6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5 217,2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88 553,8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автономным 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1 737,6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284 272,7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Государственная программа </w:t>
            </w:r>
            <w:r>
              <w:lastRenderedPageBreak/>
              <w:t>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Подпрограмма "Профилактика заболеваний и формирование здорового образа жизни. Развитие первичной медико-санитарной помощи 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комплексных мер противодействия злоупотреблению наркотиками и их незаконному обороту в рамках подпрограммы "Профилактика заболеваний и формирование здорового образа жизни. Развитие первичной медико-санитарной помощи " государственной программы "Развитие здравоохранения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0116074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0116074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"Развитие образования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20 090,0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"Допризывная подготовка детей и молодежи 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0220000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260,0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подпрограммы допризывной подготовки детей и молодежи в Чеченской Республике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0226318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260,0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0226318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260,0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 "Обеспечение реализации государственной программы в сфере молодежной политики"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0260000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19 830,0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Организационно-воспитательная работа с молодежью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0266304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19 830,0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0266304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19 830,0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Государственная программа " Региональная политика и </w:t>
            </w:r>
            <w:r>
              <w:lastRenderedPageBreak/>
              <w:t>федеративные отношения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248 770,2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Подпрограмма "Обеспечение  реализации государственной программы в сфере  национальной политики,  внешних связей, печати и информации 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227 779,1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69 304,9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0510011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69 304,9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64 145,4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2 301,8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2 188,6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58 475,9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0510019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1 179,2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94 328,8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5 950,9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83 663,2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Субсидии автономным </w:t>
            </w:r>
            <w:r>
              <w:lastRenderedPageBreak/>
              <w:t>учреждениям на иные цели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0510059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622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4 714,7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Подпрограмма "Национальное развитие и межнациональное сотрудничество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0520000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20 991,1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реализацию мероприятий федеральной целевой программы "Укрепление единства российской нации и этнокультурное развитие народов России (2014 - 2020 годы) в рамках подпрограммы "Национальное развитие и межнациональное сотрудничество в Чеченской Республике" государственной программы " Региональная политика и федеративные отношения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0525236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3 200,0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0525236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3 200,0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подпрограммы "Национальное развитие и межнациональное сотрудничество в Чеченской Республике" государственной программы "Развитие региональной политики и федеративных отношений в Чеченской Республике"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0526262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17 791,1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0526262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17 791,1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12 712,5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12 712,5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Резервный фонд Правительства Чеченской Республики в рамках подпрограммы "Обеспечение  реализации государственной </w:t>
            </w:r>
            <w:r>
              <w:lastRenderedPageBreak/>
              <w:t>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10 252,5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10 252,5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Резервный фонд Главы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2 460,0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2 460,0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Непрограммные расходы республиканских  органов исполнительной власти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Непрограммные мероприятия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Мероприятия, осуществляемые на основании отдельных решений Правительства Чеченской Республики, по иным непрограммным мероприятиям в рамках непрограммного направления деятельности республиканских органов исполнительной власти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9996846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9996846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2 500,0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224 843,2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224 843,2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224 843,2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224 843,2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Процентные платежи по государственному долгу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1232788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224 843,2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1301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1232788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720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224 843,2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2 023 249,3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1 115 308,2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1 115 308,2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1 115 308,2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Выравнивание бюджетной обеспеченности муниципальных районов (городских округов) из регионального фонда финансовой поддержки в рамках подрограммы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1 115 308,2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Дотации на выравнивание бюджетной обеспеченности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1 115 308,2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Иные дотации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400 537,5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400 537,5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Подпрограмма "Обеспечение  </w:t>
            </w:r>
            <w:r>
              <w:lastRenderedPageBreak/>
              <w:t>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400 537,5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Дотация  на поддержку  мер по обеспечению сбалансированности бюджетов  муниципальных районов (городских округов) с наиболее низкими показателями бюджетных расходов на душу населения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дотации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Дотация  на поддержку  мер по обеспечению сбалансированности бюджетов  муниципальных районов (городских округов)</w:t>
            </w:r>
            <w:r w:rsidR="00842800">
              <w:t xml:space="preserve"> имеющих</w:t>
            </w:r>
            <w:r>
              <w:t xml:space="preserve"> недостаток средств на исполнение первоочередных расходных обязательств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200 537,5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дотации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200 537,5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507 403,7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12 163,6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жильем молодых семей"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12 163,6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Субсидии на мероприятия подпрограммы "Обеспечение жильем молодых семей" государственной  программы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1115020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415,2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межбюджетные трансферты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1115020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415,2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Финансовое обеспечение мероприятий подпрограммы "Обеспечение жильем молодых семей"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1116601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11 748,4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межбюджетные трансферты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1116601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11 748,4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455 240,1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"Повышение эффективности бюджетных расходов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74 113,8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Финансовое обеспечение мероприятий подпрограммы "Повышение эффективности бюджетных расходов Чеченской Республики"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1212067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74 113,8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межбюджетные трансферты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1212067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74 113,8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381 126,3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 бюджетам муниципальных образований на выравнивание уровня бюджетной обеспеченности поселений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292 776,3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Субвенции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292 776,3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Прочие выплаты по обязательствам государства, в том числе  расходы по судебным решениям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1232066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4 350,0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межбюджетные трансферты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1232066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4 350,0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 xml:space="preserve">Субсидии на софинансирование </w:t>
            </w:r>
            <w:r>
              <w:lastRenderedPageBreak/>
              <w:t>капитальных вложений в объекты муниципальной собственности в рамках подпрограммы 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lastRenderedPageBreak/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1234132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84 000,0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1234132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84 000,0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Непрограммные расходы республиканских  органов исполнительной власти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Непрограммные мероприятия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Мероприятия, осуществляемые на основании отдельных решений Правительства Чеченской Республики, по иным непрограммным мероприятиям в рамках непрограммного направления деятельности республиканских органов исполнительной власти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9996846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40 000,0</w:t>
            </w:r>
          </w:p>
        </w:tc>
      </w:tr>
      <w:tr w:rsidR="007E0C5D" w:rsidTr="00800788">
        <w:trPr>
          <w:trHeight w:val="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5D" w:rsidRDefault="007E0C5D">
            <w:r>
              <w:t>Иные межбюджетные трансферты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1403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9996846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C5D" w:rsidRDefault="007E0C5D" w:rsidP="007472B9">
            <w:pPr>
              <w:jc w:val="center"/>
            </w:pPr>
            <w:r>
              <w:t>540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5D" w:rsidRDefault="007E0C5D">
            <w:pPr>
              <w:jc w:val="right"/>
            </w:pPr>
            <w:r>
              <w:t>40 000,0</w:t>
            </w:r>
          </w:p>
        </w:tc>
      </w:tr>
      <w:tr w:rsidR="007E0C5D" w:rsidTr="00800788">
        <w:trPr>
          <w:trHeight w:val="3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C5D" w:rsidRDefault="007E0C5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C5D" w:rsidRDefault="007E0C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68 932 065,0</w:t>
            </w:r>
          </w:p>
        </w:tc>
      </w:tr>
    </w:tbl>
    <w:p w:rsidR="00CD3CC7" w:rsidRDefault="00CD3CC7" w:rsidP="00CD3CC7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Pr="00792467">
        <w:rPr>
          <w:b/>
        </w:rPr>
        <w:t>»;</w:t>
      </w:r>
    </w:p>
    <w:p w:rsidR="001E0295" w:rsidRDefault="001E0295" w:rsidP="001E0295">
      <w:pPr>
        <w:jc w:val="both"/>
      </w:pPr>
      <w:r>
        <w:rPr>
          <w:sz w:val="28"/>
          <w:szCs w:val="28"/>
        </w:rPr>
        <w:t xml:space="preserve">8) </w:t>
      </w:r>
      <w:r w:rsidRPr="008F414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13</w:t>
      </w:r>
      <w:r w:rsidRPr="008F4142">
        <w:rPr>
          <w:sz w:val="28"/>
          <w:szCs w:val="28"/>
        </w:rPr>
        <w:t xml:space="preserve"> изложить в следующей редакции:</w:t>
      </w:r>
    </w:p>
    <w:tbl>
      <w:tblPr>
        <w:tblW w:w="10275" w:type="dxa"/>
        <w:tblInd w:w="93" w:type="dxa"/>
        <w:tblLook w:val="0000"/>
      </w:tblPr>
      <w:tblGrid>
        <w:gridCol w:w="3615"/>
        <w:gridCol w:w="1280"/>
        <w:gridCol w:w="951"/>
        <w:gridCol w:w="830"/>
        <w:gridCol w:w="1259"/>
        <w:gridCol w:w="2340"/>
      </w:tblGrid>
      <w:tr w:rsidR="00DD2E82" w:rsidTr="001E0295">
        <w:trPr>
          <w:trHeight w:val="359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E82" w:rsidRDefault="00DD2E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E82" w:rsidRDefault="00DD2E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7AFC" w:rsidRDefault="00D67AFC">
            <w:pPr>
              <w:jc w:val="right"/>
            </w:pPr>
          </w:p>
          <w:p w:rsidR="00DD2E82" w:rsidRDefault="00DD2E82">
            <w:pPr>
              <w:jc w:val="right"/>
            </w:pPr>
            <w:r>
              <w:t xml:space="preserve"> </w:t>
            </w:r>
            <w:r w:rsidR="00B02781">
              <w:t>«</w:t>
            </w:r>
            <w:r>
              <w:t>Приложение 13</w:t>
            </w:r>
          </w:p>
        </w:tc>
      </w:tr>
      <w:tr w:rsidR="00DD2E82" w:rsidTr="00B02781">
        <w:trPr>
          <w:trHeight w:val="23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E82" w:rsidRDefault="00DD2E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E82" w:rsidRDefault="00DD2E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D2E82" w:rsidRDefault="00DD2E82">
            <w:pPr>
              <w:jc w:val="right"/>
            </w:pPr>
            <w:r>
              <w:t xml:space="preserve"> к Закону Чеченской Республики  </w:t>
            </w:r>
          </w:p>
        </w:tc>
      </w:tr>
      <w:tr w:rsidR="00DD2E82" w:rsidTr="00B02781">
        <w:trPr>
          <w:trHeight w:val="23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E82" w:rsidRDefault="00DD2E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E82" w:rsidRDefault="00DD2E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D2E82" w:rsidRDefault="00DD2E82">
            <w:pPr>
              <w:jc w:val="right"/>
            </w:pPr>
            <w:r>
              <w:t>"О республиканском</w:t>
            </w:r>
          </w:p>
        </w:tc>
      </w:tr>
      <w:tr w:rsidR="00DD2E82" w:rsidTr="00B02781">
        <w:trPr>
          <w:trHeight w:val="23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E82" w:rsidRDefault="00DD2E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E82" w:rsidRDefault="00DD2E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D2E82" w:rsidRDefault="00DD2E82">
            <w:pPr>
              <w:jc w:val="right"/>
            </w:pPr>
            <w:r>
              <w:t xml:space="preserve"> бюджете на 2014 год и на </w:t>
            </w:r>
          </w:p>
        </w:tc>
      </w:tr>
      <w:tr w:rsidR="00DD2E82" w:rsidTr="00B02781">
        <w:trPr>
          <w:trHeight w:val="23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E82" w:rsidRDefault="00DD2E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E82" w:rsidRDefault="00DD2E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D2E82" w:rsidRDefault="00DD2E82">
            <w:pPr>
              <w:jc w:val="right"/>
            </w:pPr>
            <w:r>
              <w:t>плановый период 2015 и 2016 годов"</w:t>
            </w:r>
          </w:p>
        </w:tc>
      </w:tr>
      <w:tr w:rsidR="00DD2E82" w:rsidTr="001E0295">
        <w:trPr>
          <w:trHeight w:val="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E82" w:rsidRDefault="00DD2E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E82" w:rsidRDefault="00DD2E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E82" w:rsidRDefault="00DD2E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E82" w:rsidRDefault="00DD2E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E82" w:rsidRDefault="00DD2E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E82" w:rsidRDefault="00DD2E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2E82" w:rsidTr="00D67AFC">
        <w:trPr>
          <w:trHeight w:val="1380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2E82" w:rsidRDefault="00DD2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целевым статьям (государственным программам  и непрограммным направлениям деятельности),  видам расходов, разделам, подразделам  классификации расходов республиканского бюджета на 2014 год </w:t>
            </w:r>
          </w:p>
        </w:tc>
      </w:tr>
      <w:tr w:rsidR="00DD2E82" w:rsidTr="00D67AFC">
        <w:trPr>
          <w:trHeight w:val="330"/>
        </w:trPr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2E82" w:rsidRDefault="00DD2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2E82" w:rsidRDefault="00DD2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2E82" w:rsidRDefault="00DD2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2E82" w:rsidRDefault="00DD2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2E82" w:rsidRDefault="00DD2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2E82" w:rsidRDefault="00DD2E8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(тыс. рублей)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E82" w:rsidRDefault="00DD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E82" w:rsidRDefault="00DD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расхода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E82" w:rsidRDefault="00DD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E82" w:rsidRDefault="00DD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E82" w:rsidRDefault="00DD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E82" w:rsidRDefault="00DD2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E82" w:rsidRDefault="00DD2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E82" w:rsidRDefault="00DD2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E82" w:rsidRDefault="00DD2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E82" w:rsidRDefault="00DD2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E82" w:rsidRDefault="00DD2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Государственная программа "Развитие здравоохранения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9 657 559,9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Подпрограмма "Профилактика заболеваний и формирование здорового образа жизни. </w:t>
            </w:r>
            <w:r>
              <w:lastRenderedPageBreak/>
              <w:t>Развитие первичной медико-санитарной помощи"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0110000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136 786,1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 в рамках подпрограммы "Профилактика заболеваний и формирование здорового образа жизни. Развитие первичной медико-санитарной помощи " государственной программы "Развитие здравоохранения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0115078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18 008,7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0115078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18 008,7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0115078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18 008,7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Стационарная медицинская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0115078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18 008,7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комплексных мер противодействия злоупотреблению наркотиками и их незаконному обороту в рамках подпрограммы "Профилактика заболеваний и формирование здорового образа жизни. Развитие первичной медико-санитарной помощи " государственной программы "Развитие здравоохранения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0116074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15 366,4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0116074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11 408,9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0116074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4 335,4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Молодежная политика и оздоровление детей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0116074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2 835,4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0116074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0116074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6 873,5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Стационарная медицинская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0116074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6 873,5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0116074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средств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0116074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Субсидии бюджетным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0116074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1 657,5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0116074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1 520,0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0116074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1 020,0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культуры, кинематографии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0116074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0116074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137,5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Стационарная медицинская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0116074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137,5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автономным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0116074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2 300,0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0116074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2 300,0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0116074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2 300,0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по обеспечению детей первых двух лет жизни из малоимущих семей детским питанием  в рамках подпрограммы "Профилактика заболеваний и формирование здорового образа жизни. Развитие первичной медико-санитарной помощи " государственной программы "Развитие здравоохранения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0116088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101 211,0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0116088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101 211,0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0116088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101 211,0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0116088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101 211,0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 в рамках подпрограммы "Профилактика заболеваний и формирование здорового образа жизни. Развитие первичной медико-санитарной помощи " государственной программы "Развитие здравоохранения Чеченской Республики" за счет средств республиканского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0116178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0116178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0116178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Стационарная медицинская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0116178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5 330 326,7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Межбюджетные трансферты из республиканского бюджета, передаваемые бюджету территориального фонда обязательного медицинского страхования Чеченской Республики на финансовое обеспечение скорой медицинской помощи,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государственной программы "Развитие здравоохранения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0124118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336 000,0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0124118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336 000,0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0124118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336 000,0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Амбулаторная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0124118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336 000,0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Финансовое обеспечение закупок антивирусных препаратов для профилактики и лечения лиц, инфицированных вирусами иммунодефицита человека и гепатитов В и С, в рамках подпрограммы "Совершенствование оказания специализированной, включая высокотехнологичную, медицинской помощи, скорой, в том числе скорой </w:t>
            </w:r>
            <w:r>
              <w:lastRenderedPageBreak/>
              <w:t>специализированной, медицинской помощи, медицинской эвакуации" государственной программы "Развитие здравоохранения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0125072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39 530,5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0125072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39 530,5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0125072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39 530,5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Стационарная медицинская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0125072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39 530,5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закупок антибактериальных и противотуберкулёзных лекарственных препаратов (второго ряда), применяемых при лечении больных туберкулёзом с множественной лекарственной устойчивостью возбудителя и диагностических средств для выявления, определения чувствительности микобактерии туберкулёза и мониторинга лечения больных туберкулёзом с множественной лекарственной устойчивостью возбудителя,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государственной программы "Развитие здравоохранения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0125174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38 556,0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0125174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38 556,0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0125174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38 556,0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Стационарная медицинская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0125174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38 556,0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Реализация мероприятий по профилактике ВИЧ-инфекции и гепатитов B и C, в рамках подпрограммы "Совершенствование оказания специализированной, включая </w:t>
            </w:r>
            <w: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эвакуации" государственной программы "Развитие здравоохранения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0125179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1 491,3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Субсидии бюджетным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0125179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1 491,3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0125179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1 491,3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Амбулаторная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0125179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1 491,3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Реализация отдельных мероприятий Государственной программы Российской Федерации "Развитие здравоохранения",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0125382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5 924,3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0125382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5 924,3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0125382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5 924,3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Стационарная медицинская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0125382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5 924,3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Обязательное медицинское страхование неработающего населения,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государственной программы "Развитие здравоохранения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0126075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4 899 783,4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Пособия, компенсации, меры социальной поддержки по публичным нормативным </w:t>
            </w:r>
            <w:r>
              <w:lastRenderedPageBreak/>
              <w:t>обязательствам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0126075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4 899 783,4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0126075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4 899 783,4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0126075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4 899 783,4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Совершенствование системы оказания медицинской помощи больным с психическими расстройствами и расстройствами поведения,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государственной программы "Развитие здравоохранения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0126083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855,6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0126083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855,6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0126083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855,6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Стационарная медицинская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0126083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855,6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Мероприятия по развитию службы крови,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государственной программы "Развитие здравоохранения Чеченской Республики" за счет средств республиканского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0126112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6 732,2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0126112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6 732,2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0126112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6 732,2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Заготовка, переработка, хранение и обеспечение безопасности донорской крови и </w:t>
            </w:r>
            <w:r>
              <w:lastRenderedPageBreak/>
              <w:t>ее компонентов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0126112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6 732,2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Реализация отдельных мероприятий 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государственной программы "Развитие здравоохранения Чеченской Республики" за счет средств республиканского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0126382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1 453,4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0126382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1 453,4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0126382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1 453,4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Стационарная медицинская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0126382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1 453,4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"Обеспечение реализации государственной программы в сфере здравоохранения 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2 708 288,6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39 090,2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39 090,2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39 090,2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39 090,2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19 337,8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2 375,3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2 375,3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2 375,3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2 779,6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2 779,6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2 779,6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13 993,1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13 993,1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13 993,1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налога на имущество организаций и земельного налога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189,8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189,8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189,8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2 023 959,5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306 561,0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306 561,0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Стационарная медицинская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181 007,1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Амбулаторная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49 168,7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76 385,3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2 067,4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2 067,4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Стационарная медицинская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765,9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Амбулаторная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365,0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936,5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7 639,2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7 639,2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Стационарная медицинская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3 638,9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Амбулаторная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450,4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3 549,9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2 763,6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2 763,6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2 763,6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156 723,9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156 723,9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Стационарная медицинская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109 520,8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Амбулаторная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12 605,1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34 598,1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705 492,0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86 753,1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Среднее профессиональное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86 753,1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618 738,9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Стационарная медицинская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265 150,4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Амбулаторная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210 555,0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Санаторно-оздоровительная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33 570,9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56 641,6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52 821,0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704 042,9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9 624,4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Среднее профессиональное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9 624,4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694 418,5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Стационарная медицинская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314 134,0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Амбулаторная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302 340,5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Скорая медицинская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66 000,0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Санаторно-оздоровительная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6 180,0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5 264,0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128 340,4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128 340,4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Амбулаторная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85 881,0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42 459,4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автономным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8 639,4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8 639,4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Амбулаторная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3 551,2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5 088,2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налога на имущество организаций и земельного налога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489,7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489,7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Стационарная медицинская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Амбулаторная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375,7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1 200,1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1 200,1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Стационарная медицинская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341,8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858,3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Создание объектов социального и производственного комплексов, в том числе объектов общегражданского назначения, жилья, инфраструктуры, в рамках подпрограммы "Обеспечение реализации государственной программы в сфере здравоохранения в Чеченской Республике" государственной программы "Развитие здравоохранения Чеченской </w:t>
            </w:r>
            <w:r>
              <w:lastRenderedPageBreak/>
              <w:t>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0134009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233 631,0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233 631,0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233 631,0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Стационарная медицинская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233 527,5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Амбулаторная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103,5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Осуществление переданных полномочий Российской Федерации в области охраны здоровья граждан в рамках единой 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0135908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2 084,1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0135908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2 084,1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0135908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2 084,1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0135908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2 084,1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Мероприятия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0136085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266 178,7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0136085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107 631,0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0136085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107 631,0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0136085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107 631,0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0136085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156 271,9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0136085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156 271,9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0136085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156 271,9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автономным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0136085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2 275,8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0136085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2 275,8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0136085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2 275,8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Закупки лекарственных препаратов и медицинского оборудования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0136087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124 007,3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0136087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124 007,3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0136087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124 007,3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Другие вопросы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0136087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124 007,3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"Охрана здоровья матери и ребенка"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0140000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175 154,1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закупку оборудования и расходных материалов для неонатального и аудиологического скрининга, в рамках подпрограммы "Охрана здоровья матери и ребенка" государственной программы "Развитие здравоохранения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0145073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12 768,9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0145073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12 768,9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0145073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12 768,9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Стационарная медицинская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0145073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12 768,9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мероприятий, направленных на проведение пренатальной (дородовой) диагностики нарушений развития ребенка, в рамках подпрограммы "Охрана здоровья матери и ребенка" государственной программы "Развитие здравоохранения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0145079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58 243,4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0145079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58 243,4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0145079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58 243,4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Стационарная медицинская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0145079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58 243,4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закупку оборудования и расходных материалов для неонатального и аудиологического скрининга, в рамках подпрограммы "Охрана здоровья матери и ребенка" государственной программы "Развитие здравоохранения Чеченской Республики" за счет средств республиканского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0146173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752,0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0146173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752,0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0146173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752,0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Стационарная медицинская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0146173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752,0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 направленных на укрепление материально-технической базы детских и родовспомогательных учреждений в рамках подпрограммы "Охрана здоровья матери и ребенка" государственной программы "Развитие здравоохранения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0146174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95 129,0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0146174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83 129,0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0146174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83 129,0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Стационарная медицинская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0146174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83 129,0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0146174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0146174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Стационарная медицинская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0146174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повышение уровня профессиональной подготовки врачей и среднего персонала, повышение квалификации медицинских работников в рамках подпрограммы "Охрана здоровья матери и ребенка" государственной программы "Развитие здравоохранения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0146175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4 871,0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0146175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4 871,0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0146175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4 871,0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Стационарная медицинская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0146175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4 871,0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Финансовое обеспечение мероприятий, направленных на проведение пренатальной (дородовой) диагностики нарушений развития ребенка, в рамках подпрограммы "Охрана здоровья матери и ребенка" государственной программы "Развитие здравоохранения </w:t>
            </w:r>
            <w:r>
              <w:lastRenderedPageBreak/>
              <w:t>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0146279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3 389,8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0146279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3 389,8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0146279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3 389,8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Стационарная медицинская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0146279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3 389,8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"Кадровое обеспечение системы здравоохранения"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0150000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71 000,0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Осуществление единовременных выплат медицинским работникам, в рамках подпрограммы "Кадровое обеспечение системы здравоохранения Чеченской Республики" государственной программы "Развитие здравоохранения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0155136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0155136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0155136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0155136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Повышение квалификации и переподготовка врачей и специалистов со средним медицинским образованием государственных учреждений здравоохранения Чеченской Республики, в рамках подпрограммы "Кадровое обеспечение системы здравоохранения Чеченской Республики" государственной программы "Развитие здравоохранения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0156070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0156070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0156070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0156070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Осуществление единовременных и ежемесячных выплат молодым специалистам, </w:t>
            </w:r>
            <w:r>
              <w:lastRenderedPageBreak/>
              <w:t>трудоустроившимся в государственные учреждения здравоохранения Чеченской Республики и врачам по особо востребованным специальностям, в рамках подпрограммы "Кадровое обеспечение системы здравоохранения Чеченской Республики" государственной программы "Развитие здравоохранения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0156071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0156071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3 294,4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0156071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3 294,4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0156071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3 294,4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0156071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1 705,6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0156071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1 705,6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Стационарная медицинская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0156071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1 705,6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Единовременные компенсационные выплаты медицинским работникам, прибывшим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пункт, в рамках подпрограммы "Кадровое обеспечение системы здравоохранения Чеченской Республики" государственной программы "Развитие здравоохранения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0156073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0156073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0156073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0156073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Подпрограмма "Совершенствование системы лекарственного обеспечения, в </w:t>
            </w:r>
            <w:r>
              <w:lastRenderedPageBreak/>
              <w:t>том числе в амбулаторных условиях"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0160000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466 004,4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 в рамках подпрограммы "Совершенствование системы лекарственного обеспечения, в том числе в амбулаторных условиях" государственной программы "Развитие здравоохранения Чеченской Республики" за счет средств федерального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0163093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203 772,0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0163093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203 772,0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0163093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203 772,0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Амбулаторная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0163093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203 772,0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тканей, в рамках подпрограммы "Совершенствование системы лекарственного обеспечения, в том числе в амбулаторных условиях" государственной программы "Развитие здравоохранения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0165133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3 361,9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автономным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0165133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3 361,9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0165133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3 361,9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0165133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3 361,9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Реализация отдельных полномочий в области обеспечения лекарственными препаратами, изделиями медицинского назначения, а также специализированными продуктами лечебного питания, в рамках подпрограммы "Совершенствование системы лекарственного обеспечения, в том числе в амбулаторных условиях" государственной программы "Развитие здравоохранения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0165161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105 034,4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0165161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105 034,4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0165161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105 034,4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Амбулаторная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0165161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105 034,4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тканей, в рамках подпрограммы "Совершенствование системы лекарственного обеспечения, в том числе в амбулаторных условиях" государственной программы "Развитие здравоохранения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0166133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176,9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0166133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176,9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0166133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176,9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0166133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176,9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Реализация отдельных полномочий в области </w:t>
            </w:r>
            <w:r>
              <w:lastRenderedPageBreak/>
              <w:t>обеспечения лекарственными препаратами, изделиями медицинского назначения, а также специализированными продуктами лечебного питания, в рамках подпрограммы "Совершенствование системы лекарственного обеспечения, в том числе в амбулаторных условиях" государственной программы "Развитие здравоохранения Чеченской Республики" за счет средств республиканского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0166161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153 659,2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0166161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148 946,0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0166161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148 946,0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Амбулаторная помощь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0166161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148 946,0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автономным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0166161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4 713,2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0166161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4 713,2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0166161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4 713,2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"Реализация мероприятий в области развития здравоохранения в рамках реализации ФЦП "Юг России (2014-2020 годы)"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0190000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770 000,0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Создание объектов социального и производственного комплексов, в том числе объектов общегражданского назначения, жилья, инфраструктуры, в рамках подпрограммы "Реализация мероприятий в области развития здравоохранения в рамках реализации ФЦП "Юг России (2014-2020 годы)" государственной программы "Развитие здравоохранения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0194009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0194009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0194009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0194009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Создание объектов социального </w:t>
            </w:r>
            <w:r>
              <w:lastRenderedPageBreak/>
              <w:t xml:space="preserve">и производственного комплексов, в том числе объектов общегражданского назначения, жилья, инфраструктуры, в рамках подпрограммы "Реализация мероприятий в области развития </w:t>
            </w:r>
            <w:r w:rsidR="004E5A30">
              <w:t>здравоохранения</w:t>
            </w:r>
            <w:r>
              <w:t xml:space="preserve"> в рамках реализации ФЦП "Юг России (2014-2020 годы)" государственной программы "Развитие </w:t>
            </w:r>
            <w:r w:rsidR="004E5A30">
              <w:t xml:space="preserve">здравоохранения </w:t>
            </w:r>
            <w:r>
              <w:t>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0195101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700 000,0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0195101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700 000,0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ЗДРАВООХРАНЕНИЕ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0195101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700 000,0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0195101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700 000,0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Государственная программа "Развитие образования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21 677 386,5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"Развитие системы дошкольного образования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0210000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1 120 919,6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Создание объектов социального и производственного комплексов, в том числе объектов общегражданского назначения, жилья, инфраструктуры, в рамках подпрограммы "Развитие системы дошкольного образования Чеченской Республики" государственной программы "Развитие образования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0214009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370 497,3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0214009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17 390,7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0214009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17 390,7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Дошкольное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0214009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17 390,7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0214009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353 106,6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0214009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353 106,6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Дошкольное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0214009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353 106,6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 xml:space="preserve"> Субсидии на модернизацию региональных систем дошкольного образования в рамках подпрограммы "Развитие системы дошкольного образования Чеченской Республики" государственной программы "Развитие образования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0215059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697 607,6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0215059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697 607,6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0215059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697 607,6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Дошкольное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0215059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697 607,6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 подпрограммы "Развитие дошкольного образования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0216322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52 814,7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0216322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51 845,3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0216322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51 845,3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Дошкольное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0216322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51 845,3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0216322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969,4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0216322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969,4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Дошкольное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0216322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969,4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"Допризывная подготовка детей и молодежи 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0220000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4 060,0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 подпрограммы допризывной подготовки детей и молодежи в Чеченской Республике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0226318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4 060,0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0226318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3 860,0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0226318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3 100,0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Молодежная политика и оздоровление детей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0226318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3 100,0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ФИЗИЧЕСКАЯ КУЛЬТУРА И 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0226318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физической культуры и спорта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0226318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0226318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средств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0226318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автономным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0226318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0226318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0226318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"Подготовка специалистов с углубленным знанием истории и культуры ислама"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0230000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106 505,0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финансовое обеспечение мероприятий подпрограммы "Подготовка специалистов с углубленным знанием истории и культуры ислама"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0236314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106 505,0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0236314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106 505,0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0236314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106 505,0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0236314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106 505,0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14 539 235,3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56 726,5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56 726,5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56 726,5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56 726,5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17 109,2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2 040,0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2 040,0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Другие вопросы в области </w:t>
            </w:r>
            <w:r>
              <w:lastRenderedPageBreak/>
              <w:t>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0240019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2 040,0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1 364,0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1 364,0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1 364,0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13 705,2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13 705,2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13 705,2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2 020 913,5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81 694,9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54 349,9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Фундаментальные исследования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54 349,9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27 345,0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Прикладные научные исследования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12 670,9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14 674,1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626,0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576,0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Фундаментальные исследования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576,0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1 105,8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588,0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Фундаментальные исследования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588,0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517,8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Прикладные научные исследования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360,8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4 806,9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33,0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Фундаментальные исследования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33,0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4 773,9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4 723,9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60 234,7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5 910,5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Фундаментальные исследования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5 910,5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54 324,2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49 451,0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Прикладные научные исследования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1 237,1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3 636,2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Премии и гранты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10 340,0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10 340,0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Фундаментальные исследования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10 340,0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1 445 566,8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1 445 566,8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549 971,2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Среднее профессиональное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818 876,9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Профессиональная подготовка, переподготовка и повышение </w:t>
            </w:r>
            <w:r>
              <w:lastRenderedPageBreak/>
              <w:t>квалификации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51 230,7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25 487,9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416 307,9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416 307,9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28 674,3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Среднее профессиональное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381 930,8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5 402,8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налога на имущество организаций и земельного налога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58,5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58,5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58,5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 в рамках подпрограммы "Развитие системы дошкольного образования Чеченской Республики" государственной программы "Развитие образования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0243893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696,0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Стипендии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0243893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696,0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0243893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696,0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Среднее профессиональное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0243893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696,0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Создание объектов социального и производственного комплексов, в том числе объектов общегражданского </w:t>
            </w:r>
            <w:r>
              <w:lastRenderedPageBreak/>
              <w:t>назначения, жилья, инфраструктуры, в рамках подпрограммы "Обеспечение реализации государственной программы в сфере образования и науки" государственной программы "Развитие образования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0244009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Субвенция на денежное вознаграждение за классное руководство  в государственных и муниципальных общеобразовательных школах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0244116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171 449,9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0244116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171 449,9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0244116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171 449,9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0244116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171 449,9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 бюджетам муниципальных образований на обеспечение общеобразовательного процесса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0244117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10 014 778,8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0244117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10 014 778,8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0244117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10 014 778,8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0244117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10 014 778,8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софинансирование реализации комплекса мер по капитальному ремонту учреждений общего среднего образования в Чеченской Республике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0244134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241 610,5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0244134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241 610,5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0244134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241 610,5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0244134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241 610,5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 Субсидии из федерального бюджета на поощрение лучших учителей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0245088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4 400,0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населению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0245088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4 400,0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0245088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4 400,0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0245088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4 400,0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Осуществление полномочий Российской Федерации по </w:t>
            </w:r>
            <w:r>
              <w:lastRenderedPageBreak/>
              <w:t>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 в рамках единой 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0245911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6 742,0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0245911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4 826,3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0245911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4 826,3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0245911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4 826,3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0245911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1 915,7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0245911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1 915,7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0245911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1 915,7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Мероприятия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952 450,1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269,6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269,6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269,6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90 567,0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90 567,0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90 567,0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97 580,7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97 580,7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82 906,9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Среднее профессиональное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14 673,8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764 032,8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764 032,8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626 972,3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137 060,6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Дистанционное образование детей-инвалидов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73 230,9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64 480,9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64 480,9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64 480,9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8 750,0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8 750,0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8 750,0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Ежемесячное денежное вознаграждение за классное руководство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3 156,1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3 156,1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3 156,1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3 156,1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Поощрение лучших учителей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8 800,0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населению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8 800,0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8 800,0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8 800,0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48 200,3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5 208,0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5 208,0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5 208,0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Закупка товаров, работ, услуг в </w:t>
            </w:r>
            <w:r>
              <w:lastRenderedPageBreak/>
              <w:t>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0246311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14 612,0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14 612,0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14 612,0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28 358,3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28 358,3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28 358,3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Государственная поддержка талантливой молодежи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510,0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510,0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510,0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510,0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Мероприятия по подготовке национальных кадров за рубежом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255 000,0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255 000,0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255 000,0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255 000,0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творческим союзам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258 136,1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Пособия, компенсации и иные социальные выплаты гражданам, </w:t>
            </w:r>
            <w:r>
              <w:lastRenderedPageBreak/>
              <w:t>кроме публичных нормативных обязательств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0246317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41 223,4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41 223,4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семьи и детства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41 223,4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216 912,7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216 912,7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семьи и детства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216 912,7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мероприятия по подготовке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2 400,0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2 400,0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2 400,0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семьи и детства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2 400,0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Ежемесячные пособия гражданам, усыновившим детей - сирот и детей оставшихся без попечения родителей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0246328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4 216,1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0246328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4 216,1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0246328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4 216,1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семьи и детства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0246328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4 216,1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Мероприятия по увеличение пропускной способности, оплата интернет-трафика и другие аналогичные расходы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45 083,3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45 083,3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45 083,3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45 083,3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межбюджетные трансферты на реализацию мероприятий в рамках государственной поддержки в сфере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232 626,0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межбюджетные трансферты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232 626,0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232 626,0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0246333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232 626,0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Подпрограмма " Обеспечение реализации государственной программы в сфере </w:t>
            </w:r>
            <w:r>
              <w:lastRenderedPageBreak/>
              <w:t>дошкольного образования"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0250000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4 540 458,9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Расходы на выплаты по оплате труда работников  государственных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19 917,1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19 917,1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19 917,1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19 917,1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6 367,8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1 145,0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1 145,0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1 145,0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5 132,8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5 132,8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5 132,8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налога на имущество организаций и земельного налога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1 033 390,1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247 340,5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247 340,5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Дошкольное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247 340,5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758 801,6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758 801,6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Дошкольное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758 801,6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27 248,0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27 248,0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Дошкольное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27 248,0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513,2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513,2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513,2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Дошкольное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513,2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 бюджетам муниципальных образований на финансовое обеспечение переданных полномочий в сфере дошкольного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0254115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3 212 620,1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0254115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3 212 620,1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0254115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3 212 620,1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Дошкольное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0254115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3 212 620,1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0256316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267 650,7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Пособия, компенсации и иные социальные выплаты гражданам, кроме публичных нормативных </w:t>
            </w:r>
            <w:r>
              <w:lastRenderedPageBreak/>
              <w:t>обязательств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0256316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98 318,7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0256316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98 318,7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семьи и детства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0256316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98 318,7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0256316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144 283,0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0256316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144 283,0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семьи и детства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0256316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144 283,0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0256316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25 049,0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0256316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25 049,0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семьи и детства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0256316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25 049,0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 "Обеспечение реализации государственной программы в сфере молодежной политики"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253 019,3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47 965,3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47 965,3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47 965,3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Молодежная политика и оздоровление детей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47 965,3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19 407,3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320,0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320,0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Молодежная политика и оздоровление детей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320,0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2 364,2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2 364,2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Молодежная политика и оздоровление детей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2 364,2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16 113,2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16 113,2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Молодежная политика и оздоровление детей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16 113,2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Уплата налога на имущество </w:t>
            </w:r>
            <w:r>
              <w:lastRenderedPageBreak/>
              <w:t>организаций и земельного налога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0260019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594,8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594,8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Молодежная политика и оздоровление детей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594,8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Молодежная политика и оздоровление детей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30 230,6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18 519,5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10 758,8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Молодежная политика и оздоровление детей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10 758,8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7 760,7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7 760,7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607,5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510,0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Молодежная политика и оздоровление детей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510,0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97,5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97,5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10 254,1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9 525,8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Молодежная политика и оздоровление детей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9 525,8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728,3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728,3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Уплата налога на имущество организаций и земельного </w:t>
            </w:r>
            <w:r>
              <w:lastRenderedPageBreak/>
              <w:t>налога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0260059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822,1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92,1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Молодежная политика и оздоровление детей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92,1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730,0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730,0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Молодежная политика и оздоровление детей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Организационно-воспитательная работа с молодежью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0266304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150 416,1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0266304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150 416,1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0266304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130 586,1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Молодежная политика и оздоровление детей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0266304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130 586,1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0266304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19 830,0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средств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0266304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19 830,0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Реализация направления расходов в рамках подпрограммы "Обеспечение реализации государственной программы в сфере молодежной политики"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0269999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0269999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0269999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Молодежная политика и оздоровление детей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0269999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"Вовлечение молодежи Чеченской Республики в предпринимательскую деятельность"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0270000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5 569,0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 подпрограммы "Вовлечение молодежи Чеченской Республики в предпринимательскую деятельность"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0276319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5 569,0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0276319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4 069,0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0276319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4 069,0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Молодежная политика и оздоровление детей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0276319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4 069,0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0276319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0276319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Молодежная политика и оздоровление детей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0276319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"Развитие системы профессионального обучения и среднего профессионального образования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0280000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23 922,0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финансовое обеспечение мероприятий федеральной целевой программы развития образования на 2011 - 2015 годы в рамках подпрограммы "Развитие системы профессионального обучения и среднего профессионального образования Чеченской Республики" государственной программы "Развитие образования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0285026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14 789,2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0285026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14 789,2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0285026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14 789,2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Среднее профессиональное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0285026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14 789,2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 подпрограммы "Развитие системы профессионального обучения и среднего профессионального образования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0286320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9 132,8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0286320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4 203,0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0286320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4 203,0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Среднее профессиональное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0286320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4 203,0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Субсидии бюджетным </w:t>
            </w:r>
            <w:r>
              <w:lastRenderedPageBreak/>
              <w:t>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0286320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4 929,8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0286320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4 929,8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Среднее профессиональное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0286320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4 929,8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"Развитие общего и дополнительного образования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0290000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142 138,4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 подпрограммы "Развитие общего и дополнительного образования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0296329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142 138,4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0296329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0296329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0296329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0296329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42 943,0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0296329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42 943,0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0296329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42 943,0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0296329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13 917,7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0296329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13 917,7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0296329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13 917,7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0296329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85 072,3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0296329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85 072,3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0296329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85 072,3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0296329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61,4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0296329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61,4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0296329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61,4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0296329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0296329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0296329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Подпрограмма "Реализация </w:t>
            </w:r>
            <w:r>
              <w:lastRenderedPageBreak/>
              <w:t>мероприятий в области развития образования в рамках реализации ФЦП "Юг России (2014-2020 годы)"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02А0000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901 502,0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Создание объектов социального и производственного комплексов, в том числе объектов общегражданского назначения, жилья, инфраструктуры, в рамках подпрограммы "Реализация мероприятий в области развития образования в рамках реализации ФЦП "Юг России (2014-2020 годы)" государственной программы "Развитие образования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02А4009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73 162,0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02А4009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24 681,7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02А4009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24 681,7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02А4009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24 681,7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02А4009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48 480,3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02А4009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48 480,3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02А4009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48 480,3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Создание объектов социального и производственного комплексов, в том числе объектов общегражданского назначения, жилья, инфраструктуры, в рамках подпрограммы "Реализация мероприятий в области развития образования в рамках реализации ФЦП "Юг России (2014-2020 годы)" государственной программы "Развитие образования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02А5101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731 620,0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02А5101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731 620,0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02А5101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731 620,0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02А5101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731 620,0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Разработка проектно-сметной документации и проведение </w:t>
            </w:r>
            <w:r>
              <w:lastRenderedPageBreak/>
              <w:t>государственной экспертизы на объекты строительства государственной (муниципальной собственности) в рамках подпрограммы "Реализация мероприятий в области развития образования в рамках реализации ФЦП "Юг России (2014-2020 годы)" государственной программы "Развитие образования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02А6020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96 720,0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Научно-исследовательские и опытно-конструкторские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02А6020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80 255,0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02А6020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80 255,0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Прикладные научные исследования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02А6020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80 255,0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02А6020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16 465,0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02А6020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16 465,0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02А6020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16 465,0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"Развитие образования детей с ограниченными возможностями здоровья и детей-инвалидов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02Б0000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40 057,0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 Субсидии на финансовое обеспечение мероприятий федеральной целевой программы развития образования на 2011 - 2015 годы в рамках подпрограммы "Развитие образования детей с ограниченными возможностями здоровья и детей-инвалидов Чеченской Республики" государственной программы "Развитие образования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02Б5026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8 057,0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02Б5026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8 057,0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02Б5026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8 057,0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02Б5026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8 057,0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Финансовое обеспечение мероприятий подпрограммы "Развитие образования детей с ограниченными возможностями </w:t>
            </w:r>
            <w:r>
              <w:lastRenderedPageBreak/>
              <w:t>здоровья и детей-инвалидов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02Б6321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32 000,0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02Б6321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32 000,0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02Б6321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32 000,0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02Б6321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32 000,0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14 517 181,9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"Развитие системы организации отдыха и оздоровления детей и подростков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0310000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573 804,3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Мероприятия по проведению оздоровительной кампании детей в рамках подпрограммы "Развитие системы организации отдыха и оздоровления детей и подростков в Чеченской Республике" государственной программы "Социальная поддержка и содействие занятости населения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0315065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79 977,6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0315065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79 977,6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0315065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79 977,6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Молодежная политика и оздоровление детей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0315065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79 977,6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межбюджетные трансферты на финансовое обеспечение мероприятий, связанных с отдыхом и оздоровлением детей в организациях отдыха детей и их оздоровления, расположенных в Республике Крым и г. Севастополе, в рамках подпрограммы</w:t>
            </w:r>
            <w:r w:rsidR="00842800">
              <w:t xml:space="preserve"> </w:t>
            </w:r>
            <w:r>
              <w:t>"Развитие системы организации отдыха и оздоровления детей и подростков в Чеченской Республике" государственной программы "Социальная поддержка и содействие занятости населения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0315139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99 750,0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0315139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99 750,0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0315139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99 750,0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Молодежная политика и оздоровление детей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0315139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99 750,0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Мероприятия по проведению оздоровительной кампании детей в рамках подпрограммы "Развитие системы организации отдыха и оздоровления детей и подростков в Чеченской Республике" государственной программы "Социальная поддержка и содействие занятости населения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0316479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394 076,7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0316479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154 717,5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0316479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154 717,5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Молодежная политика и оздоровление детей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0316479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154 717,5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0316479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239 359,2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0316479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239 359,2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Молодежная политика и оздоровление детей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0316479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239 359,2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 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0320000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173 481,9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регионального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0324111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144 690,0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0324111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144 690,0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0324111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144 690,0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семьи и детства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0324111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144 690,0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0325082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28 791,9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0325082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28 791,9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0325082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28 791,9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семьи и детства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0325082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28 791,9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"Доступная среда"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0330000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252 306,9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мероприятия государственной программы Российской Федерации "Доступная среда" на 2011 - 2015 годы в рамках подпрограммы "Доступная среда" государственной программы "Социальная поддержка и содействие занятости населения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0335027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191 775,4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0335027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175 432,9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0335027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111 625,2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0335027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111 625,2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0335027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60 506,5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социальной политики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0335027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60 506,5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ФИЗИЧЕСКАЯ КУЛЬТУРА И 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0335027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3 301,2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Массовый 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0335027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3 301,2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межбюджетные трансферты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0335027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4 492,1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0335027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4 492,1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социальной политики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0335027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4 492,1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0335027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11 850,4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0335027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11 850,4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социальной политики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0335027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11 850,4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Финансовое обеспечение мероприятий подпрограммы "Доступная среда"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0336476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60 531,5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0336476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41 831,5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0336476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41 831,5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социальной политики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0336476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41 831,5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межбюджетные трансферты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0336476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4 492,1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0336476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4 492,1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социальной политики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0336476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4 492,1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0336476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14 207,9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0336476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7 307,9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социальной политики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0336476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7 307,9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ФИЗИЧЕСКАЯ КУЛЬТУРА И 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0336476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6 900,0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Массовый 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0336476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6 900,0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"Профилактика безнадзорности и правонарушений несовершеннолетними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0340000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6 490,6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 подпрограммы "Профилактика безнадзорности и правонарушений несовершеннолетними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0346325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6 490,6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0346325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2 890,6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0346325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2 890,6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социальной политики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0346325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2 890,6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населению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0346325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3 100,0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0346325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3 100,0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социальной политики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0346325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3 100,0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0346325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0346325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социальной политики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0346325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Подпрограмма "Обеспечение </w:t>
            </w:r>
            <w:r>
              <w:lastRenderedPageBreak/>
              <w:t>реализации государственной программы "Социальная поддержка и содействие занятости населения Чеченской Республики" в сфере  содействия занятости населения"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0350000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2 016 676,9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Расходы на выплаты по оплате труда работников  государственных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22 720,3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22 720,3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22 720,3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22 720,3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17 942,5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710,0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710,0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710,0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2 397,7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2 397,7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2 397,7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14 824,8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14 824,8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14 824,8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104 139,8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Субсидии бюджетным </w:t>
            </w:r>
            <w: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0350059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100 699,7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100 699,7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100 699,7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3 440,1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3 440,1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3 440,1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реализацию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0355083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80 519,4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0355083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80 519,4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0355083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80 519,4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0355083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80 519,4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Социальные выплаты безработным гражданам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0355290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1 620 910,3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0355290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20 870,0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0355290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20 870,0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0355290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20 870,0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0355290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1 499 952,4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0355290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1 499 952,4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0355290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1 499 952,4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населению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0355290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11 560,0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0355290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11 560,0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0355290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11 560,0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Межбюджетные трансферты бюджету Пенсионного фонда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0355290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88 527,9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0355290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88 527,9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Пенсионное обеспечение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0355290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88 527,9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Организация временного </w:t>
            </w:r>
            <w:r>
              <w:lastRenderedPageBreak/>
              <w:t>трудоустройства несовершеннолетних граждан в возрасте от 14 до 18 лет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0356460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5 884,0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210,3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210,3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210,3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населению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5 673,8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5 673,8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5 673,8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Информирование населения и работодателей о положение на рынке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Организация общественных работ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58 406,4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2 044,6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2 044,6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2 044,6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населению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56 361,8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56 361,8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56 361,8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26 905,5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793,5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793,5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793,5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населению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26 112,0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26 112,0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26 112,0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адаптация безработных граждан на рынке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660,0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565,0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565,0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565,0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Организация содействия самозанятости безработных граждан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1 961,5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1 945,3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1 945,3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1 945,3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424,0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населению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Профессиональное обучение безработных граждан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39 704,5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39 664,5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39 664,5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39 664,5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населению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Профессиональная ориентация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801,6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170,4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170,4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170,4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631,2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631,2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631,2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Организация ярмарок вакансий и учебных рабочих мест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430,3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430,3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430,3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0356469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430,3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Профессиональная подготовка, переподготовка и повышение квалификации женщин в период отпуска по уходу за ребенком до достижения им возраста  трех лет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449,1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449,1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449,1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449,1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реализацию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0356483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34 517,7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0356483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1 419,4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0356483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1 419,4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0356483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1 419,4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0356483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33 098,3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0356483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33 098,3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0356483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33 098,3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 социальной защиты населения"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11 485 121,3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65 489,4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65 489,4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65 489,4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социальной политики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65 489,4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37 725,1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3 704,0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3 704,0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социальной политики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3 704,0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4 936,2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4 936,2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социальной политики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4 936,2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29 033,9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29 033,9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социальной политики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29 033,9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налога на имущество организаций и земельного налога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социальной политики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социальной политики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1 449 299,8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7 647,2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7 647,2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обслуживание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7 647,2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обслуживание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3 027,0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3 027,0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обслуживание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3 027,0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6 514,1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6 514,1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обслуживание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6 514,1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1 113 424,5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1 113 424,5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обслуживание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1 113 424,5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318 107,4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318 107,4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обслуживание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318 107,4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270,4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270,4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социальной политики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270,4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151,1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151,1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обслуживание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151,1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0363009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137,6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0363009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137,6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0363009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137,6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0363009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137,6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Создание объектов социального и производственного комплексов, в том числе объектов общегражданского назначения, жилья, инфраструктуры, в рамках подпрограммы "Обеспечение реализации государственной программы "Социальная поддержка и содействие занятости населения Чеченской Республики" в сфере  социальной защиты населения"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48 800,0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Бюджетные инвестиции в </w:t>
            </w:r>
            <w:r>
              <w:lastRenderedPageBreak/>
              <w:t>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0364009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48 800,0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48 800,0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социальной политики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48 800,0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 бюджетам муниципальных образований на обеспечение мер социальной поддержки и социального обслуживания граждан пожилого возраста и инвалидов, граждан находящихся в трудной жизненной ситуации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965 025,6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965 025,6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965 025,6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обслуживание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965 025,6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Ежемесячное пособие на ребенка за счет средств регионального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854 178,0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854 178,0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854 178,0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854 178,0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 Обеспечение мер социальной поддержки ветеранов труда за счет средств регионального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94 969,7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94 969,7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94 969,7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94 969,7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593 561,0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593 561,0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593 561,0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593 561,0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 Обеспечение мер социальной поддержки  тружеников тыла за счет средств регионального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3 418,8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3 418,8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3 418,8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3 418,8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Оказание других видов </w:t>
            </w:r>
            <w:r>
              <w:lastRenderedPageBreak/>
              <w:t>социальной помощи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0364106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Ежемесячное пособие на ребенка, одновременно родившегося в составе трех и более детей, в Чеченской Республике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3 579,7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3 579,7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3 579,7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3 579,7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Ежемесячное денежное пособие гражданам пожилого возраста, достигшим 100 и более лет, проживающим в Чеченской Республике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2 995,2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2 995,2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2 995,2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2 995,2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Ежемесячная материальная помощь участникам Великой Отечественной войны 1941-1945 годов, проживающих в Чеченской Республике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8 035,9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8 035,9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8 035,9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8 035,9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Субвенции бюджетам муниципальных образований на обеспечение мер по выплатам социального пособия на погребение и возмещения расходов по гарантированному перечню услуг по погребению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16 335,7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16 335,7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16 335,7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16 335,7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 бюджетам муниципальных образований на осуществление  деятельности комиссии по делам несовершеннолетних и защите их прав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8 016,7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8 016,7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8 016,7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Охрана семьи и детства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8 016,7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 бюджетам муниципальных образований на функционирование деятельности отделов труда и социального развития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120 330,6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120 330,6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120 330,6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социальной политики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120 330,6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 бюджетам муниципальных образований на организацию и осуществление деятельности по опеке и попечительству.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5 223,9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5 223,9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5 223,9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социальной политики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5 223,9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 бюджетам муниципальных образований на предоставление льгот реабилитированным лицам и лицам, признанных пострадавшими от политических репрессий по оплате жилищно-коммунальных услуг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1 424 222,7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1 424 222,7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1 424 222,7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1 424 222,7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 бюджетам муниципальных образований на предоставление льгот ветеранам труда по оплате жилищно-коммунальных услуг за счет средств регионального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12 957,9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12 957,9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12 957,9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12 957,9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 бюджетам муниципальных образований на предоставление льгот труженикам тыла по оплате жилищно-коммунальных услуг за счет средств регионального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148,5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148,5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148,5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Социальное обеспечение </w:t>
            </w:r>
            <w:r>
              <w:lastRenderedPageBreak/>
              <w:t>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0364121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148,5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Мероприятия в области социальной политики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22 681,2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8 020,7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8 020,7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социальной политики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8 020,7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населению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14 660,5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14 660,5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социальной политики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14 660,5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мер социальной поддержки членов семей военнослужащих и сотрудников правоохранительных органов, погибших при исполнении обязанностей военной службы (служебных обязанностей), а также иных граждан, погибших исполняя свой гражданский долг, в период проведения контртеррористической операции на территории Чеченской Республики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20 035,2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20 035,2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20 035,2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9 964,8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9 964,8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9 964,8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Ежемесячное материальное обеспечение лицам, награжденным орденом Кадырова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13 100,7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13 100,7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13 100,7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13 100,7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Социальная поддержка Героев Советского Союза, Героев Российской Федерации и полных кавалеров ордена Славы, постоянно проживающим на территории </w:t>
            </w:r>
            <w:r>
              <w:lastRenderedPageBreak/>
              <w:t>Чеченской Республики за счет средств республиканского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0364125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2 040,0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2 040,0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2 040,0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0364125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2 040,0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Обеспечение жильем отдельных категорий граждан, установленных Федеральными законами от 12 января 1995года №5-ФЗ  "О ветеранах" и от 24 ноября 1995года №181-ФЗ "О социальной защите инвалидов в Российской Федерации"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0365135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120 471,3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гражданам на приобретение жилья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0365135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22 731,3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0365135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22 731,3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0365135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22 731,3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0365135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97 740,0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0365135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97 740,0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0365135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97 740,0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892,8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130,5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130,5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130,5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762,3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762,3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762,3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Оплата жилищно-коммунальных услуг отдельным категориям граждан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576 525,2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172 395,6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172 395,6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172 395,6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404 129,6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404 129,6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404 129,6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2 666,6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957,1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957,1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семьи и детства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957,1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1 709,5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1 709,5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семьи и детства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1 709,5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4 749,0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65,6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65,6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65,6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4 683,4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4 683,4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Социальное обеспечение </w:t>
            </w:r>
            <w:r>
              <w:lastRenderedPageBreak/>
              <w:t>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0365270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4 683,4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0365280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Единовременные денежные компенсации реабилитированным лицам в рамках подпрограммы</w:t>
            </w:r>
            <w:r w:rsidR="00842800">
              <w:t xml:space="preserve"> </w:t>
            </w:r>
            <w:r>
              <w:t>"Обеспечение реализации государственной программы "Социальная поддержка и содействие занятости населения Чеченской Республики" в сфере  социальной защиты населения" государственной программы "Социальная поддержка и содействие занятости населения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91 323,7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межбюджетные трансферты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91 323,7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91 323,7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  <w:p w:rsidR="00396CD1" w:rsidRDefault="00396CD1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91 323,7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0365380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3 579 166,9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0365380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48 731,8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0365380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48 731,8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0365380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48 731,8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0365380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3 530 435,1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0365380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3 530 435,1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0365380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3 530 435,1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0365910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198,6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0365910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198,6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0365910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198,6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семьи и детства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0365910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198,6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Выплата доплат к пенсиям государственных служащих и муниципальных служащих за счет средств бюджета Чеченской Республики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0366471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290 355,2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0366471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2 092,4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0366471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2 092,4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Пенсионное обеспечение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0366471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2 092,4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пенсии, социальные доплаты к пенсиям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0366471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288 262,8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0366471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288 262,8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Пенсионное обеспечение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0366471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288 262,8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поддержки, которым относится к ведению Российской Федерации и субъектов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0366472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16 382,4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Пособия, компенсации и иные социальные выплаты гражданам, </w:t>
            </w:r>
            <w:r>
              <w:lastRenderedPageBreak/>
              <w:t>кроме публичных нормативных обязательств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0366472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16 382,4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0366472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16 382,4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0366472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16 382,4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0366473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572 991,2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0366473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572 991,2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0366473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572 991,2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0366473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572 991,2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Оплата жилищно-коммунальных услуг реабилитированным лицам и лицам, признанным пострадавшими  от политических репрессий, ветеранам труда и тружеников тыла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0366474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395 679,1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0366474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395 679,1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0366474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395 679,1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0366474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395 679,1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пособие малоимущим слоям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0366475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35 144,6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0366475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46,2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0366475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46,2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0366475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46,2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0366475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35 098,4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0366475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35 098,4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0366475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35 098,4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Оказание социальной помощи по социальному контракту малоимущим семьям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0366477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межбюджетные трансферты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0366477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0366477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0366477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Подпрограмма "Повышение качества жизни пожилых людей"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0370000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5 300,0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 подпрограммы "Повышение качества жизни пожилых людей"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0376326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5 300,0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0376326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5 300,0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0376326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5 300,0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социальной политики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0376326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5 300,0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"Поддержка деятельности некоммерческой общественной организации "Республиканский совет ветеранов Великой Отечественной Войны и труда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0380000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 подпрограммы «Поддержка деятельности некоммерческой общественной организации "Республиканский совет ветеранов Великой Отечественной Войны и труда ЧР"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0386327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0386327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0386327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социальной политики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0386327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2 495 578,4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"Развитие физической культуры и массового спорта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0410000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1 337 391,0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Расходы на обеспечение деятельности (оказание услуг) государственных учреждений в рамках  подпрограммы "Развитие физической культуры и массового спорта в Чеченской Республике"  государственной программы "Развитие физической культуры и спорта в </w:t>
            </w:r>
            <w:r>
              <w:lastRenderedPageBreak/>
              <w:t>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0410059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1 152 391,0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1 026 054,9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705 131,7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705 131,7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ФИЗИЧЕСКАЯ КУЛЬТУРА И 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320 923,2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Физическая 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320 923,2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69 506,2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11 562,2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11 562,2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ФИЗИЧЕСКАЯ КУЛЬТУРА И 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57 944,1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Физическая 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57 944,1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53 460,7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ФИЗИЧЕСКАЯ КУЛЬТУРА И 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53 460,7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Физическая 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53 460,7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автономным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3 369,2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ФИЗИЧЕСКАЯ КУЛЬТУРА И 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3 369,2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Физическая 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3 369,2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финансовое обеспечение расходов общепрограммного характера по федеральной целевой программе "Развитие физической культуры и спорта в Российской Федерации на 2006 - 2015 годы"  в рамках  подпрограммы "Развитие физической культуры и массового спорта в Чеченской Республике" 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0415095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Бюджетные инвестиции в объекты капитального строительства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0415095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ФИЗИЧЕСКАЯ КУЛЬТУРА И 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0415095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Массовый 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0415095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 Расходы на премирование регионов победителей фестиваля "Кавказские игры" в рамках подпрограммы "Развитие физической культуры и массового спорта в Чеченской Республике"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0415165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0415165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ФИЗИЧЕСКАЯ КУЛЬТУРА И 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0415165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Массовый 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0415165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0420000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1 121 952,7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деятельности (оказание услуг) государственных учреждений в рамках подпрограммы "Развитие спорта высших достижений и системы подготовки спортивного резерва"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161 864,0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155 664,0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155 664,0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155 664,0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 Субсидии на адресную финансовую поддержку спортивных организаций, </w:t>
            </w:r>
            <w:r>
              <w:lastRenderedPageBreak/>
              <w:t>осуществляющих подготовку спортивного резерва для сборных команд Российской Федерации в рамках подпрограммы "Развитие спорта высших достижений и системы подготовки спортивного резерва"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0425081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7 525,5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0425081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7 525,5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ФИЗИЧЕСКАЯ КУЛЬТУРА И 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0425081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7 525,5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Спорт высших достижений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0425081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7 525,5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поддержку и развитие приоритетных видов спорта в рамках подпрограммы "Развитие спорта высших достижений и системы подготовки спортивного резерва"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0426704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920 665,0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0426704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920 665,0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ФИЗИЧЕСКАЯ КУЛЬТУРА И 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0426704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920 665,0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Спорт высших достижений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0426704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920 665,0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подготовки спортивного резерва и участие спортсменов Чеченской Республики в спортивных соревнованиях различного уровня в рамках подпрограммы "Развитие спорта высших достижений и системы подготовки спортивного резерва"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0426705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0426705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ФИЗИЧЕСКАЯ КУЛЬТУРА И 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0426705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Спорт высших достижений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0426705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Физкультурно-оздоровительная работа и спортивные мероприятия в рамках подпрограммы "Развитие спорта высших достижений и системы подготовки спортивного резерва"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0426706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26 248,2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0426706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26 248,2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ФИЗИЧЕСКАЯ КУЛЬТУРА И 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0426706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26 248,2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Спорт высших достижений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0426706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26 248,2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Выплата единовременного вознаграждения и субсидии на строительство жилья спортсменам Чеченской Республики и их тренерам в рамках подпрограммы "Развитие спорта высших достижений и системы подготовки спортивного резерва"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0426707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5 400,0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0426707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5 400,0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0426707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5 400,0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0426707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5 400,0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"Обеспечение реализации государственной программы "Развитие физической культуры и спорта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0440000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36 234,8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Расходы на выплаты по оплате труда работников  государственных органов в рамках подпрограммы "Обеспечение реализации государственной программы "Развитие физической культуры </w:t>
            </w:r>
            <w:r>
              <w:lastRenderedPageBreak/>
              <w:t>и спорта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0440011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22 209,1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0440011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22 209,1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ФИЗИЧЕСКАЯ КУЛЬТУРА И 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0440011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22 209,1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физической культуры и спорта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0440011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22 209,1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функций государственных органов, в том числе территориальных органов в рамках подпрограммы "Обеспечение реализации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14 025,7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1 862,5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ФИЗИЧЕСКАЯ КУЛЬТУРА И 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1 862,5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физической культуры и спорта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1 862,5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1 737,0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ФИЗИЧЕСКАЯ КУЛЬТУРА И 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1 737,0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физической культуры и спорта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1 737,0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10 218,0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ФИЗИЧЕСКАЯ КУЛЬТУРА И 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10 218,0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физической культуры и спорта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10 218,0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208,2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ФИЗИЧЕСКАЯ КУЛЬТУРА И 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208,2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физической культуры и спорта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0440019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208,2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Государственная программа " </w:t>
            </w:r>
            <w:r>
              <w:lastRenderedPageBreak/>
              <w:t>Региональная политика и федеративные отношения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0500000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1 156 260,4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Подпрограмма "Обеспечение  реализации государственной программы в сфере  национальной политики,  внешних связей, печати и информации 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1 135 269,3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116 769,7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116 769,7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47 464,8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47 464,8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69 304,9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средств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69 304,9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181 116,2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4 466,8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2 165,0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2 165,0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2 301,8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Другие вопросы в области средств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2 301,8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3 292,6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1 104,0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1 104,0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2 188,6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средств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2 188,6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9 943,9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9 943,9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9 943,9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161 633,8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103 157,9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103 157,9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58 475,9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средств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58 475,9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Уплата налога на имущество </w:t>
            </w:r>
            <w:r>
              <w:lastRenderedPageBreak/>
              <w:t>организаций и земельного налога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1 429,2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1 179,2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средств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1 179,2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442 682,4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255 647,7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255 647,7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Телевидение и радиовещание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244 479,6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Периодическая печать и издательства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5 217,2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средств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5 950,9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8 365,4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8 365,4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Телевидение и радиовещание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8 365,4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Субсидии автономным учреждениям на финансовое </w:t>
            </w:r>
            <w: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0510059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172 217,0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172 217,0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Периодическая печать и издательства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88 553,8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средств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83 663,2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автономным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6 452,3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6 452,3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Периодическая печать и издательства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1 737,6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средств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4 714,7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Создание объектов социального и производственного комплексов, в том числе объектов общегражданского назначения жилья, инфраструктуры, в рамках подпрограммы "Обеспечение реализации государственной программы в сфере национальной политики, внешних связей, печати и телевидения" государственной программы " Региональная политика и федеративные отношения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368 082,7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16 437,6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16 437,6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Телевидение и радиовещание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16 437,6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351 645,1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351 645,1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Телевидение и радиовещание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351 645,1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телерадиокомпаниям и телерадиоорганизациям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0516204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26 618,3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0516204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26 618,3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0516204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26 618,3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Телевидение и радиовещание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0516204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26 618,3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"Национальное развитие и межнациональное сотрудничество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0520000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20 991,1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реализацию мероприятий федеральной целевой программы "Укрепление единства российской нации и этнокультурное развитие народов России (2014 - 2020 годы) в рамках подпрограммы "Национальное развитие и межнациональное сотрудничество в Чеченской Республике" государственной программы " Региональная политика и федеративные отношения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0525236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0525236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0525236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средств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0525236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 подпрограммы "Национальное развитие и межнациональное сотрудничество в Чеченской Республике" государственной программы "Развитие региональной политики и федеративных отношений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0526262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17 791,1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0526262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17 791,1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0526262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17 791,1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Другие вопросы в области </w:t>
            </w:r>
            <w:r>
              <w:lastRenderedPageBreak/>
              <w:t>средств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0526262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17 791,1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Государственная программа  "Развитие культуры и туризма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1 560 185,2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"Развитие культуры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503 387,5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Создание объектов социального и производственного комплексов, в том числе объектов общегражданского назначения жилья, инфраструктуры, в рамках подпрограммы "Развитие культуры Чеченской Республики" государственной программы  "Развитие культуры и туризма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350 000,0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культуры, кинематографии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культуры, кинематографии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реализацию мероприятий федеральной целевой программы "Культура России (2012 - 2018 годы)" в рамках подпрограммы "Обеспечение реализации государственной программы "Развитие культуры и туризма в Чеченской Республике" в сфере культуры" государственной программы "Развитие культуры и туризма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0615014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12 626,1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0615014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12 626,1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0615014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2 481,3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0615014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2 481,3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0615014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10 144,8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0615014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7 235,1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культуры, кинематографии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0615014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2 909,7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государственную поддержку малого и среднего предпринимательства в рамках подпрограммы "Развитие культуры Чеченской Республики" государственной программы "Развитие культуры и туризма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0615064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0615064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0615064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0615064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софинансирование капитальных вложений в объекты государственной собственности субъектов Российской Федерации</w:t>
            </w:r>
            <w:r w:rsidR="00842800">
              <w:t xml:space="preserve"> в рамках подпрограммы </w:t>
            </w:r>
            <w:r>
              <w:t>"Развитие культуры Чеченской Республики" государственной  программы "Развитие культуры и туризма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0615111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0615111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0615111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0615111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в рамках подпрограммы "Развитие культуры Чеченской </w:t>
            </w:r>
            <w:r>
              <w:lastRenderedPageBreak/>
              <w:t>Республики" государственной программы "Развитие культуры и туризма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0615146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1 162,8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0615146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1 162,8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0615146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1 162,8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0615146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1 162,8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межбюджетные трансферты на государственную поддержку муниципальных учреждений культуры в рамках подпрограммы "Развитие культуры  Чеченской Республики" государственной программы  "Развитие культуры и туризма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0615147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межбюджетные трансферты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0615147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0615147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0615147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межбюджетные трансферты на государственную поддержку муниципальных учреждений культуры, находящихся на территориях сельских поселений в рамках подпрограммы "Развитие культуры  Чеченской Республики" государственной программы  "Развитие культуры и туризма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0615148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Премии и гранты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0615148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0615148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0615148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Государственная поддержка (грант) комплексного развития региональных и муниципальных учреждений культуры, в рамках подпрограммы "Развитие культуры Чеченской Республики" государственной программы "Развитие культуры и туризма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0615190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17 300,0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Иные межбюджетные </w:t>
            </w:r>
            <w:r>
              <w:lastRenderedPageBreak/>
              <w:t>трансферты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0615190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15 300,0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0615190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15 300,0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0615190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15 300,0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0615190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0615190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0615190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автономным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0615190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0615190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0615190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Государственная поддержка (грант) реализации лучших событийных региональных и межрегиональных проектов в рамках развития культурно-познавательного туризма, в рамках подпрограммы "Развитие культуры Чеченской Республики" государственной программы "Развитие культуры и туризма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0615191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30 800,0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межбюджетные трансферты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0615191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30 800,0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0615191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30 800,0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0615191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30 800,0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Государственная поддержка (грант) больших и малых, средних городов-центров культуры и туризма, в рамках подпрограммы "Развитие культуры Чеченской Республики" государственной программы "Развитие культуры и туризма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0615192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9 600,0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0615192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9 600,0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0615192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9 600,0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0615192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9 600,0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Гранты в области науки, культуры, искусства и средств массовой информации в рамках подпрограммы "Развитие культуры Чеченской </w:t>
            </w:r>
            <w:r>
              <w:lastRenderedPageBreak/>
              <w:t>Республики" государственной программы "Развитие культуры и туризма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0616162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Премии и гранты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0616162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0616162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0616162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Мероприятия в сфере культуры и кинематографии в рамках подпрограммы "Развитие культуры Чеченской Республики" государственной программы "Развитие культуры и туризма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0616211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2 463,9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0616211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463,9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0616211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463,9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культуры, кинематографии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0616211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463,9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0616211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0616211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культуры, кинематографии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0616211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Сохранение историко-культурного наследия Чеченской Республики в рамках подпрограммы "Развитие культуры Чеченской Республики" государственной программы  "Развитие культуры и туризма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0616212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7 311,8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0616212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7 311,8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0616212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7 311,8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культуры, кинематографии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0616212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7 311,8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Создание условий для ускоренного развития сферы культуры и искусства Чеченской </w:t>
            </w:r>
            <w:r>
              <w:lastRenderedPageBreak/>
              <w:t>Республики в рамках подпрограммы "Развитие культуры Чеченской Республики" государственной программы  "Развитие культуры и туризма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0616214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9 522,9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Субсидии бюджетным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0616214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7 022,9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0616214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2 209,2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0616214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2 209,2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0616214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4 813,7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0616214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4 813,7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0616214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0616214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0616214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"Развития внутреннего и въездного туризма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0620000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33 525,0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Развитие туристско-рекрационного комплекса Чеченской Республики в рамках подпрограммы "Развития внутреннего и въездного туризма в Чеченской Республике" государственной программы "Развитие культуры и туризма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0626215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33 525,0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0626215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26 875,0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0626215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26 875,0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0626215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26 875,0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0626215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6 650,0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0626215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6 650,0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0626215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6 650,0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Подпрограмма "Обеспечение  </w:t>
            </w:r>
            <w:r>
              <w:lastRenderedPageBreak/>
              <w:t>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0630000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982 104,3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Расходы на выплаты по оплате труда работников  государственных органов в рамках подпрограммы " Обеспечение 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36 701,3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36 701,3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36 701,3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культуры, кинематографии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36 701,3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функций государственных органов, в том числе территориальных органов в рамках подпрограммы " Обеспечение 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18 846,5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1 025,0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1 025,0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культуры, кинематографии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1 025,0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1 771,8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1 771,8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культуры, кинематографии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1 771,8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15 999,7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15 999,7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культуры, кинематографии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15 999,7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культуры, кинематографии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деятельности (оказание услуг) государственных учреждений в рамках подпрограммы " Обеспечение 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870 813,0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5 219,1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5 219,1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культуры, кинематографии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5 219,1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573,7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573,7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культуры, кинематографии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573,7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3 715,0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3 715,0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культуры, кинематографии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3 715,0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443 991,3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61 214,1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28 579,7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Среднее профессиональное </w:t>
            </w:r>
            <w:r>
              <w:lastRenderedPageBreak/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32 634,4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382 777,3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360 378,6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культуры, кинематографии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22 398,6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53 378,0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5 137,8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3 406,8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Среднее профессиональное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1 731,0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48 240,2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46 146,2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культуры, кинематографии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2 094,0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293 864,4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293 864,4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293 864,4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автономным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34 781,3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34 781,3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34 781,3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Резервные средства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35 290,2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35 290,2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35 290,2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Осуществление полномочий Российской Федерации по государственной охране объектов культурного наследия федерального значения в рамках единой 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0635909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2 725,0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0635909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380,0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0635909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380,0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культуры, кинематографии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0635909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380,0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0635909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0635909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культуры, кинематографии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0635909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0635909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0635909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культуры, кинематографии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0635909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0635909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2 272,0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0635909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2 272,0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культуры, кинематографии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0635909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2 272,0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Гранты в области науки, культуры, искусства и средств массовой информации в рамках подпрограммы " Обеспечение 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0636162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32 201,3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0636162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32 201,3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0636162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32 201,3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0636162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32 201,3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Мероприятия в сфере культуры и кинематографии в рамках подпрограммы " Обеспечение 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0636211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20 817,1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Иные выплаты персоналу государственных (муниципальных) органов, за </w:t>
            </w:r>
            <w:r>
              <w:lastRenderedPageBreak/>
              <w:t>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0636211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48,8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0636211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48,8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культуры, кинематографии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0636211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48,8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0636211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14 196,3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0636211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14 196,3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культуры, кинематографии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0636211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14 196,3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0636211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6 255,0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0636211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6 255,0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0636211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3 255,0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культуры, кинематографии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0636211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0636211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317,0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0636211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317,0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культуры, кинематографии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0636211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317,0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"Обеспечение  реализации государственной программы "Развитие культуры и туризма  в Чеченской Республике" в сфере туризма"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0640000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41 168,4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выплаты по оплате труда работников  государственных органов в рамках подпрограммы "Обеспечение  реализации государственной программы "Развитие культуры и туризма  в Чеченской Республике" в сфере туризма"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0640011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5 400,2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0640011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5 400,2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0640011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5 400,2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Другие вопросы в области </w:t>
            </w:r>
            <w:r>
              <w:lastRenderedPageBreak/>
              <w:t>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0640011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5 400,2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Расходы на обеспечение функций государственных органов, в том числе территориальных органов в рамках подпрограммы "Обеспечение  реализации государственной программы "Развитие культуры и туризма  в Чеченской Республике" в сфере туризма"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19 645,2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2 030,0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2 030,0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2 030,0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1 980,0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1 980,0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1 980,0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15 625,2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15 625,2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15 625,2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Реализация направления расходов в рамках подпрограммы "Обеспечение  реализации государственной программы "Развитие культуры и туризма  в Чеченской Республике" в сфере туризма"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0649999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16 123,0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0649999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16 123,0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0649999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16 123,0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0649999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16 123,0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Государственная программа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1 251 399,4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"Развитие промышленности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0710000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250 000,0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 подпрограммы "Развитие промышленности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0716802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250 000,0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0716802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146 000,0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0716802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146 000,0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0716802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146 000,0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0716802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0716802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0716802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0716802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29 000,0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0716802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29 000,0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0716802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29 000,0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"Энергосбережение и повышение энергоэффективности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0720000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473 209,4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Субсидии на мероприятия программы "Энергосбережение и повышение энергетической эффективности на период до 2020 года в рамках подпрограммы  </w:t>
            </w:r>
            <w:r>
              <w:lastRenderedPageBreak/>
              <w:t>"Энергосбережение и повышение энергоэффективности в Чеченской Республике" государственной 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0725013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223 901,4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0725013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223 901,4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0725013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223 901,4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0725013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223 901,4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 подпрограммы "Энергосбережение и повышение энергоэффективности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0726804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249 308,0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0726804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0726804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0726804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0726804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49 308,0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0726804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49 308,0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0726804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49 308,0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"Обеспечение  реализации государственной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298 533,3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Расходы на выплаты по оплате труда работников  государственных органов в рамках подпрограммы "Обеспечение  реализации государственной программы </w:t>
            </w:r>
            <w:r>
              <w:lastRenderedPageBreak/>
              <w:t>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0730011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52 340,2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52 340,2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52 340,2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52 340,2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функций государственных органов, в том числе территориальных органов в рамках подпрограммы "Обеспечение  реализации государственной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26 258,4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3 187,3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3 187,3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3 187,3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3 295,8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3 295,8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3 295,8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19 671,7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19 671,7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19 671,7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налога на имущество организаций и земельного налога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29,6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29,6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29,6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деятельности (оказание услуг) государственных учреждений в рамках подпрограммы "Обеспечение  реализации государственной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25 818,9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12 807,0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12 807,0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12 807,0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7 831,0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7 831,0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7 831,0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4 804,0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4 804,0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4 804,0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Финансовое обеспечение мероприятий по разработке схем </w:t>
            </w:r>
            <w:r>
              <w:lastRenderedPageBreak/>
              <w:t>и программ развития электроэнергетики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0736803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14 307,2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Научно-исследовательские и опытно-конструкторские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0736803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14 307,2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0736803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14 307,2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0736803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14 307,2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Проведение изыскательских работ и разработка проектной и рабочей документации на газоснабжение всесезонного горнолыжного курорта "Ведучи" в рамках подпрограммы "Обеспечение  реализации государственной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0736827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40 352,0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Научно-исследовательские и опытно-конструкторские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0736827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40 352,0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0736827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40 352,0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0736827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40 352,0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Проведение изыскательских работ и разработка проектной и рабочей документации на электроснабжение всесезонного горнолыжного курорта "Ведучи" в рамках подпрограммы "Обеспечение  реализации государственной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0736828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139 456,7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Научно-исследовательские и опытно-конструкторские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0736828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139 456,7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0736828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139 456,7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0736828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139 456,7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"Газификация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0770000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229 656,8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Финансовое обеспечение мероприятий по разработке схем и программ развития газификации в рамках подпрограммы "Газификация Чеченской Республики" </w:t>
            </w:r>
            <w:r>
              <w:lastRenderedPageBreak/>
              <w:t>государственной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0776815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229 656,8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0776815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229 656,8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0776815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229 656,8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0776815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229 656,8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Государственная программа "Развитие дорожной отрасли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3 093 439,1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"Дорожное хозяйство"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2 880 239,0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приобретение дорожной техники, оборудования, элементов обстановки пути и технических средств в рамках подпрограммы "Дорожное хозяйство" государственной программы "Развитие дорожной отрасли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119 533,5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119 533,5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119 533,5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Дорожное хозяйство (дорожные фонды)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119 533,5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строительство, реконструкцию мостов в рамках подпрограммы "Дорожное хозяйство" государственной программы "Развитие дорожной отрасли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521 200,6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521 200,6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521 200,6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Дорожное хозяйство (дорожные фонды)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521 200,6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Расходы на строительство, реконструкцию автомобильных дорог в рамках подпрограммы </w:t>
            </w:r>
            <w:r>
              <w:lastRenderedPageBreak/>
              <w:t>"Дорожное хозяйство" государственной программы "Развитие дорожной отрасли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0812062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560 311,5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560 311,5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560 311,5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Дорожное хозяйство (дорожные фонды)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560 311,5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долевое участие в финансировании объектов, направленных на прирост количества населенных пунктов обеспеченных постоянной круглогодичной связью с сетью автомобильных дорог общего пользования по дорогам с твердым покрытием в рамках подпрограммы "Дорожное хозяйство" государственной программы "Развитие дорожной отрасли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0812063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50 713,4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0812063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50 713,4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0812063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50 713,4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Дорожное хозяйство (дорожные фонды)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0812063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50 713,4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расходов по ремонту автомобильных дорог  в рамках подпрограммы "Дорожное хозяйство" государственной программы "Развитие дорожной отрасли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570 338,1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570 338,1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570 338,1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Дорожное хозяйство (дорожные фонды)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570 338,1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Расходы на реконструкцию и ремонт производственных баз в рамках подпрограммы "Дорожное хозяйство" </w:t>
            </w:r>
            <w:r>
              <w:lastRenderedPageBreak/>
              <w:t>государственной программы "Развитие дорожной отрасли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0812070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41 300,4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17 556,9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17 556,9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Дорожное хозяйство (дорожные фонды)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17 556,9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23 743,4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23 743,4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Дорожное хозяйство (дорожные фонды)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23 743,4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 по содержанию автомобильных дорог в рамках подпрограммы "Дорожное хозяйство" государственной программы "Развитие дорожной отрасли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432 590,8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432 590,8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432 590,8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Дорожное хозяйство (дорожные фонды)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432 590,8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 направленных на аварийно-восстановительные работы  в рамках подпрограммы "Дорожное хозяйство" государственной программы "Развитие дорожной отрасли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0812072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112 564,2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0812072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112 564,2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0812072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112 564,2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Дорожное хозяйство (дорожные фонды)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0812072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112 564,2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Проектно-изыскательские работы, экспертиза в рамках </w:t>
            </w:r>
            <w:r>
              <w:lastRenderedPageBreak/>
              <w:t>подпрограммы "Дорожное хозяйство" государственной программы "Развитие дорожной отрасли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0812073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114 436,7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0812073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114 436,7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0812073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114 436,7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Дорожное хозяйство (дорожные фонды)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0812073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114 436,7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Мероприятия в области дорожного хозяйства в рамках подпрограммы "Дорожное хозяйство" государственной программы "Развитие дорожной отрасли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Дорожное хозяйство (дорожные фонды)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0812075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реализацию мероприятий в рамках подпрограммы "Дорожное хозяйство" государственной программы "Развитие дорожной отрасли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0815115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356 949,9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0815115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356 949,9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0815115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356 949,9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Дорожное хозяйство (дорожные фонды)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0815115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356 949,9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"Обеспечение  реализации государственной программы "Развитие дорожной отрасли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0820000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213 200,1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выплаты по оплате труда работников  государственных органов в рамках подпрограммы "Обеспечение  реализации государственной программы "Развитие дорожной отрасли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0820011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47 961,2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0820011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47 961,2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0820011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47 961,2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Дорожное хозяйство (дорожные фонды)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0820011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47 961,2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функций государственных органов, в том числе территориальных органов в рамках подпрограммы "Обеспечение  реализации государственной программы "Развитие дорожной отрасли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15 079,9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3 075,0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3 075,0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Дорожное хозяйство (дорожные фонды)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3 075,0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1 206,2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1 206,2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Дорожное хозяйство (дорожные фонды)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1 206,2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10 468,7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10 468,7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Дорожное хозяйство (дорожные фонды)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10 468,7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налога на имущество организаций и земельного налога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Дорожное хозяйство (дорожные фонды)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НАЦИОНАЛЬНАЯ </w:t>
            </w:r>
            <w:r>
              <w:lastRenderedPageBreak/>
              <w:t>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0820019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Дорожное хозяйство (дорожные фонды)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Строительство, модернизация, ремонт и содержание автомобильных дорог общего пользования в рамках подпрограммы "Обеспечение  реализации государственной программы "Развитие дорожной отрасли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0822058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150 159,0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налога на имущество организаций и земельного налога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0822058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150 159,0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0822058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150 159,0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Дорожное хозяйство (дорожные фонды)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0822058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150 159,0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1 087 238,7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735 287,3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136 691,7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136 691,7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108 293,0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108 293,0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28 398,7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Топливно-энергетический комплекс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28 398,7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99 420,0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Иные выплаты персоналу государственных </w:t>
            </w:r>
            <w: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0920019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11 354,0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10 580,0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10 580,0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774,0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Топливно-энергетический комплекс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774,0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14 771,3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10 395,2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10 395,2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4 376,1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Топливно-энергетический комплекс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4 376,1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72 814,1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56 722,9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56 722,9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16 091,2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Топливно-энергетический комплекс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16 091,2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налога на имущество организаций и земельного налога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265,6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249,0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249,0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Топливно-энергетический комплекс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215,0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Топливно-энергетический комплекс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4 529,5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4 529,5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4 529,5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Прикладные научные исследования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4 529,5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0922069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107 500,0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Научно-исследовательские и опытно-конструкторские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0922069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0922069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Прикладные научные исследования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0922069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0922069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0922069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Водное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0922069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 по паспортизации имущества, в рамках подпрограммы " Обеспечение реализации государственной программы в сфере экономического и территориального развития" государственной программы " Экономическое развитие и инновационная экономика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0926720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15 207,3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0926720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15 207,3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0926720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15 207,3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0926720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15 207,3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Мероприятия по землеустройству и землепользованию, в рамках подпрограммы " Обеспечение реализации государственной программы в сфере экономического и территориального развития" государственной программы " Экономическое развитие и инновационная экономика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0926721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4 010,7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0926721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4 010,7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0926721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4 010,7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0926721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4 010,7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организациям, на возмещение части затрат на уплату процентов по кредитам, полученным на реализацию инвестиционных и инновационных проектов, а также на возмещение части затрат на уплату процентов по кредитам обеспеченным государственными гарантиями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0926817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67 928,1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0926817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67 928,1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0926817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67 928,1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0926817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67 928,1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Финансовое обеспечение инвестиционных проектов по решениям, принятым Правительством Чеченской Республики в рамках подпрограммы "Обеспечение реализации государственной программы "Экономическое развитие и инновационная экономика Чеченской Республики" в сфере </w:t>
            </w:r>
            <w:r>
              <w:lastRenderedPageBreak/>
              <w:t>обеспечения развития экономики"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0926831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Резервные средства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0926831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0926831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0926831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защиты прав потребителей и регулированию потребительского рынка"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0940000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12 983,1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0940011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8 292,8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0940011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8 292,8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0940011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8 292,8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0940011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8 292,8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4 690,3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593,9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593,9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593,9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4 086,4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4 086,4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4 086,4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Другие вопросы в области </w:t>
            </w:r>
            <w:r>
              <w:lastRenderedPageBreak/>
              <w:t>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0940019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Подпрограмма "Повышение качества оказания услуг на базе многофункциональных центров предоставления государственных и муниципальных услуг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0950000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307 057,5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67 887,1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57 421,4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57 421,4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57 421,4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10 465,7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10 465,7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10 465,7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Создание объектов социального и производственного комплексов, в том числе объектов общегражданского назначения жилья, инфраструктуры, в рамках подпрограммы "Повышение качества оказания услуг на базе многофункциональных центров предоставления государственных и муниципальных услуг в Чеченской Республике" государственной программы " Экономическое развитие и инновационная экономика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0954009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196 617,7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Научно-исследовательские и опытно-конструкторские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0954009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11 000,1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0954009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11 000,1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0954009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11 000,1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Закупка товаров, работ, услуг в </w:t>
            </w:r>
            <w:r>
              <w:lastRenderedPageBreak/>
              <w:t>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0954009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12 381,0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0954009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12 381,0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0954009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12 381,0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0954009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34 657,5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0954009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34 657,5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0954009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34 657,5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0954009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138 579,1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0954009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138 579,1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0954009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138 579,1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0955392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39 052,8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0955392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39 052,8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0955392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39 052,8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0955392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39 052,8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Организация обучения и повышение квалификации сотрудников по оказанию государственных и муниципальных услуг в рамках подпрограммы "Повышение качества оказания услуг на базе многофункциональных центров предоставления государственных и муниципальных услуг в Чеченской Республике" государственной программы " Экономическое развитие и инновационная экономика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0956816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Прочая 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0956816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0956816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0956816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"Реализация мероприятий по строительству жилого комплекса эконом-класса в рамках софинансирования федеральной программы "Жилье для российской семьи"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0960000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26 800,0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 подпрограммы "Реализация мероприятий по строительству жилого комплекса эконом-класса в рамках софинансирования федеральной программы "Жилье для российской семьи" в рамках государственной программы " Экономическое развитие и инновационная экономика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0966813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26 800,0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0966813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26 800,0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0966813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26 800,0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0966813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26 800,0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"Создание благоприятных условий для привлечения инвестиций в экономику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0970000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 подпрограммы "Создание благоприятных условий для привлечения инвестиций в экономику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0974065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0974065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0974065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Другие вопросы в области </w:t>
            </w:r>
            <w:r>
              <w:lastRenderedPageBreak/>
              <w:t>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0974065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Подпрограмма  "Противодействие коррупции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0980000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4 210,8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 подпрограммы  "Противодействие коррупции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0986814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4 210,8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0986814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4 210,8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0986814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4 210,8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0986814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4 210,8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1 481 227,8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"Развитие подотрасли растениеводства, переработки и реализации  продукции растениеводства"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382 916,0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возмещение части затрат на приобретение элитных семян,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1015031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1 562,2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1015031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1 562,2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1015031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1 562,2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1015031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1 562,2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Субсидии на возмещение части затрат на закладку и уход за виноградниками,  в рамках подпрограммы "Развитие </w:t>
            </w:r>
            <w:r>
              <w:lastRenderedPageBreak/>
              <w:t>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1015032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24 585,9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1015032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24 585,9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1015032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24 585,9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1015032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24 585,9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возмещение части затрат на раскорчевку выбывших из эксплуатации старых садов и рекультивацию раскорчеванных площадей,  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1015033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16 626,4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1015033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16 626,4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1015033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16 626,4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1015033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16 626,4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Субсидии на  возмещение части затрат на закладку и уход за многолетними плодовыми и ягодными насаждениями, 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</w:t>
            </w:r>
            <w:r>
              <w:lastRenderedPageBreak/>
              <w:t>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1015034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5 604,3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1015034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5 604,3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1015034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5 604,3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1015034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5 604,3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1015038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1 661,6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1015038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1 661,6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1015038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1 661,6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1015038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1 661,6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1015039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22 620,1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1015039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22 620,1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1015039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22 620,1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1015039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22 620,1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1015040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6 549,7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1015040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6 549,7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1015040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6 549,7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1015040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6 549,7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 на оказание несвязанной поддержки сельскохозяйственным товаропроизводит</w:t>
            </w:r>
            <w:r w:rsidR="00842800">
              <w:t>елям в области растениеводства</w:t>
            </w:r>
            <w:r>
              <w:t>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1015041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37 596,0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1015041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37 596,0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1015041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37 596,0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1015041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37 596,0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возмещение части затрат на приобретение элитных семян,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возмещение части затрат на закладку и уход за виноградниками,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6 220,6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6 220,6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6 220,6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6 220,6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Субсидии на возмещение части затрат на раскорчевку выбывших из эксплуатации старых садов и рекультивацию </w:t>
            </w:r>
            <w:r>
              <w:lastRenderedPageBreak/>
              <w:t>раскорчеванных площадей,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1016933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1 452,5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1 452,5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1 452,5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1 452,5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 возмещение части затрат на закладку и уход за многолетними плодовыми и ягодными насаждениями,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1016934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2 900,0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1016934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2 900,0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1016934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2 900,0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1016934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2 900,0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растениеводства, в рамках подпрограммы "Развитие подотрасли растениеводства, </w:t>
            </w:r>
            <w:r>
              <w:lastRenderedPageBreak/>
              <w:t>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1016938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415,4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1016938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415,4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1016938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415,4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1016938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415,4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1016939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5 655,0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1016939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5 655,0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1016939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5 655,0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1016939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5 655,0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</w:t>
            </w:r>
            <w:r>
              <w:lastRenderedPageBreak/>
              <w:t>растениеводства,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1016940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2 354,9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2 354,9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2 354,9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2 354,9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оказание несвязанной поддержки сельскохозяйственным товаропроизводителям в области растениеводства, в рамках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6 851,6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6 851,6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6 851,6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6 851,6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Расходы на приобретение минеральных удобрений для своевременного обеспечения сельскохозяйственных товаропроизводителей в целях проведения весенне-полевых работ и ухода за посевами в рамках  подпрограммы </w:t>
            </w:r>
            <w:r>
              <w:lastRenderedPageBreak/>
              <w:t>"Развитие подотрасли растениеводства, переработки и реализации продукции растениеводства"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1016956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1016956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1016956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1016956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приобретение элитных семян в рамках  подпрограммы "Развитие подотрасли растениеводства, переработки и реализации продукции растениеводства" государственной программы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1016957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69 999,8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1016957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69 999,8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1016957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69 999,8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1016957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69 999,8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приобретение средств защиты растений для своевременного обеспечения сельскохозяйственных товаропроизводителей в целях проведения весенне-полевых работ и ухода за посевами в рамках  подпрограммы "Развитие подотрасли растениеводства, переработки и реализации продукции растениеводства"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1016958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1016958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1016958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1016958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18 582,5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поддержку племенного животноводства в рамках подпрограммы "Развитие подотрасли животноводства, переработки и реализации продукции животноводства"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1025042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1 904,1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1025042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1 904,1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1025042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1 904,1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1025042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1 904,1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Субсидии на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>
                <w:t>1 килограмм</w:t>
              </w:r>
            </w:smartTag>
            <w:r>
              <w:t xml:space="preserve"> реализованного и (или) отгруженного на собственную переработку молока в рамках подпрограммы в рамках подпрограммы "Развитие подотрасли животноводства, переработки и реализации продукции животноводства"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1025043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2 413,3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1025043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2 413,3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НАЦИОНАЛЬНАЯ </w:t>
            </w:r>
            <w:r>
              <w:lastRenderedPageBreak/>
              <w:t>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1025043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2 413,3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1025043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2 413,3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возмещение части затрат по наращиванию маточного поголовья овец и коз в рамках подпрограммы "Развитие подотрасли животноводства, переработки и реализации продукции животноводства"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1025044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3 679,1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1025044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3 679,1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1025044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3 679,1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1025044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3 679,1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животноводства,  в рамках подпрограммы "Развитие подотрасли животноводства, переработки и реализации продукции животноводства"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1025048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6 020,0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1025048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6 020,0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1025048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6 020,0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1025048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6 020,0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в рамках подпрограммы</w:t>
            </w:r>
            <w:r w:rsidR="00842800">
              <w:t xml:space="preserve"> </w:t>
            </w:r>
            <w:r>
              <w:t>"Развитие подотрасли животноводства, переработки и реализации продукции животноводства"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1025049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2 353,1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1025049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2 353,1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1025049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2 353,1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1025049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2 353,1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поддержку племенного животноводства в рамках подпрограммы "Развитие подотрасли животноводства, переработки и реализации продукции животноводства"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1026942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1026942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1026942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1026942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Субсидии на </w:t>
            </w:r>
            <w:smartTag w:uri="urn:schemas-microsoft-com:office:smarttags" w:element="metricconverter">
              <w:smartTagPr>
                <w:attr w:name="ProductID" w:val="1 литр"/>
              </w:smartTagPr>
              <w:r>
                <w:t>1 литр</w:t>
              </w:r>
            </w:smartTag>
            <w:r>
              <w:t xml:space="preserve"> реализованного товарного </w:t>
            </w:r>
            <w:r>
              <w:lastRenderedPageBreak/>
              <w:t>молока в рамках подпрограммы "Развитие подотрасли животноводства, переработки и реализации продукции животноводства"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1026943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290,0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1026943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290,0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1026943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290,0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1026943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290,0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возмещение части затрат по наращиванию маточного поголовья овец и коз в рамках подпрограммы "Развитие подотрасли животноводства, переработки и реализации продукции животноводства"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1026944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193,7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1026944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193,7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1026944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193,7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1026944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193,7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в рамках </w:t>
            </w:r>
            <w:r>
              <w:lastRenderedPageBreak/>
              <w:t>подпрограммы "Развитие подотрасли животноводства, переработки и реализации продукции животноводства"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1026948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1 505,0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1026948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1 505,0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1026948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1 505,0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1026948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1 505,0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в рамках подпрограммы "Развитие подотрасли животноводства, переработки и реализации продукции животноводства"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1026949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1026949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1026949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1026949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"Развитие мясного скотоводства"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1030000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8 528,7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 Субсидии на возмещение части процентной ставки по инвестиционным кредитам на строительство и реконструкцию </w:t>
            </w:r>
            <w:r>
              <w:lastRenderedPageBreak/>
              <w:t>объектов мясного скотоводства</w:t>
            </w:r>
            <w:r w:rsidR="00842800">
              <w:t xml:space="preserve"> </w:t>
            </w:r>
            <w:r>
              <w:t>в рамках подпрограммы "Развитие мясного скотоводства" государственной программы " Развитие сельского хозяйства и регулирование рынков сельскохозяйственной продукции, сырья и продовольствия" за счет средств федерального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1035052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8 528,7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1035052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8 528,7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1035052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8 528,7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1035052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8 528,7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"Обеспечение  эпизоотического ветеринарно-санитарного благополучия  в Чеченской Республике и развитие государственной ветеринарной службы"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351 081,0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12 756,2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12 756,2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12 756,2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12 756,2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5 929,5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</w:t>
            </w:r>
            <w:r>
              <w:lastRenderedPageBreak/>
              <w:t>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1040019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1 012,0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1 012,0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1 012,0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4 610,5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4 610,5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4 610,5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317 895,3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236 520,2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236 520,2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236 520,2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4 405,8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4 405,8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4 405,8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10 514,1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10 514,1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10 514,1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66 082,8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66 082,8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66 082,8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налога на имущество организаций и земельного налога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28,3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28,3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28,3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296,1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296,1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296,1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Реализация направления расходов в рамках подпрограммы "Обеспечение  эпизоотического ветеринарно-санитарного благополучия  в Чеченской Республике и развитие государственной ветеринарной службы" государственной программы 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1049999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1049999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1049999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1049999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 Обеспечение  реализации государственной программы развития сельского хозяйства и регулирования рынка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169 365,4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Расходы на выплаты по оплате труда работников  государственных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86 452,6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86 452,6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86 452,6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86 452,6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39 425,3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2 168,0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2 168,0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2 168,0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6 482,0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6 482,0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6 482,0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30 625,3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30 625,3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30 625,3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43 487,5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Фонд оплаты труда казенных учреждений и взносы по обязательному социальному </w:t>
            </w:r>
            <w:r>
              <w:lastRenderedPageBreak/>
              <w:t>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10 953,8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5 094,9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Прикладные научные исследования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5 094,9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5 858,9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5 858,9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Прикладные научные исследования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641,7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Прикладные научные исследования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550,7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550,7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Прикладные научные исследования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9 737,6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4 385,3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Прикладные научные исследования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4 385,3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5 352,3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5 352,3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Субсидии автономным </w:t>
            </w:r>
            <w: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10 244,4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10 244,4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10 244,4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автономным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1 367,0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1 367,0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1 367,0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10 218,0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10 218,0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10 218,0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Прикладные научные исследования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1060000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53 221,9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Реализация мероприятий по оснащению техникой сельхозтоваропроизводителей, в рамках подпрограммы "Техническая и технологическая модернизация, инновационное развитие"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1066920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53 221,9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1066920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53 221,9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1066920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53 221,9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1066920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53 221,9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"Поддержка малых форм хозяйствования"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1070000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340 779,0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Субсидии на поддержку </w:t>
            </w:r>
            <w:r>
              <w:lastRenderedPageBreak/>
              <w:t>начинающих фермеров в рамках  подпрограммы "Поддержка малых форм хозяйствования"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1075053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104 000,0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1075053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104 000,0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1075053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104 000,0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1075053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104 000,0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развитие семейных животноводческих ферм в рамках  подпрограммы "Поддержка малых форм хозяйствования"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1075054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25 066,0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1075054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25 066,0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1075054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25 066,0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1075054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25 066,0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хозяйствования,</w:t>
            </w:r>
            <w:r w:rsidR="00842800">
              <w:t xml:space="preserve"> </w:t>
            </w:r>
            <w:r>
              <w:t>в рамках подпрограммы "Поддержка малых форм хозяйствования"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1075055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163 032,3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1075055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163 032,3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1075055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163 032,3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1075055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163 032,3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Финансовое обеспечение мероприятий в рамках поддержки начинающих </w:t>
            </w:r>
            <w:r>
              <w:lastRenderedPageBreak/>
              <w:t>фермеров подпрограммы "Поддержка малых форм хозяйствования"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1076912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1076912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1076912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1076912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 по развитию семейных животноводческих ферм подпрограммы "Поддержка малых форм хозяйствования"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1076913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14 100,0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1076913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14 100,0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1076913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14 100,0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1076913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14 100,0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в рамках подпрограммы "Поддержка малых форм хозяйствования"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1076955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8 580,7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1076955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8 580,7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1076955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8 580,7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1076955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8 580,7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"Устойчивое развитие сельских территорий"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1080000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61 741,4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  <w:r w:rsidR="00842800">
              <w:t xml:space="preserve"> </w:t>
            </w:r>
            <w:r>
              <w:t>в рамках подпрограммы "Устойчивое развитие сельских территорий"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1085018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45 337,0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гражданам на приобретение жилья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1085018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9 069,0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1085018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9 069,0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1085018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9 069,0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1085018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36 268,0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1085018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36 268,0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1085018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36 268,0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улучшение жилищных условий граждан проживающих в сельской местности, в том числе молодых семей и молодых специалистов,</w:t>
            </w:r>
            <w:r w:rsidR="00842800">
              <w:t xml:space="preserve"> </w:t>
            </w:r>
            <w:r>
              <w:t>развития газификации и водоснабжения в сельской местности в рамках подпрограммы "Устойчивое развитие сельских территорий"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1086914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7 126,0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гражданам на приобретение жилья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1086914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7 126,0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1086914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7 126,0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1086914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7 126,0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Развитие газификации в сельской местности в рамках подпрограммы "Устойчивое развитие сельских территорий" </w:t>
            </w:r>
            <w:r>
              <w:lastRenderedPageBreak/>
              <w:t>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1086922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4 745,0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1086922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4 745,0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1086922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4 745,0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1086922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4 745,0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Развитие водоснабжения в сельской местности в рамках подрограммы "Устойчивое развитие сельских территорий" государственной программы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1086923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4 533,5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1086923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4 533,5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1086923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4 533,5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1086923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4 533,5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 "Развитие мелиорации земель сельскохозяйственного назначения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1090000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95 012,0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Реализация мероприятий по мелиорации земель сельскохозяйственного назначения в рамках подпрограммы "Развитие мелиорации земель сельскохозяйственного назначения Чеченской Республики" государственной программы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1095076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95 012,0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1095076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95 012,0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1095076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95 012,0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1095076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95 012,0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Государственная программа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935 033,2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"Обеспечение жильем молодых семей"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18 195,6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мероприятия подпрограммы "Обеспечение жильем молодых семей" государственной  программы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1115020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2 605,2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межбюджетные трансферты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1115020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2 605,2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1115020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2 189,9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1115020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2 189,9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1115020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415,2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Прочие межбюджетные трансферты общего характера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1115020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415,2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 подпрограммы "Обеспечение жильем молодых семей"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1116601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15 590,5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гражданам на приобретение жилья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1116601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551,0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1116601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551,0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1116601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551,0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межбюджетные трансферты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1116601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15 039,5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1116601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3 291,1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1116601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3 291,1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МЕЖБЮДЖЕТНЫЕ </w:t>
            </w:r>
            <w:r>
              <w:lastRenderedPageBreak/>
              <w:t>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1116601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11 748,4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Прочие межбюджетные трансферты общего характера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1116601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11 748,4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"Развитие системы ипотечного жилищного кредитования в Чеченской Республике."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 развития системы ипотечного  жилищного кредитования в Чеченской Республике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1126607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1126607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1126607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1126607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"Обеспечение резервными автономными источниками электроснабжения социально-значимых объектов жизнеобеспечения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1130000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10 059,1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 подпрограммы "Обеспечение резервными автономными источниками электроснабжения социально-значимых объектов жизнеобеспечения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1136603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10 059,1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1136603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10 059,1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1136603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10 059,1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жилищно-коммунального хозяйства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1136603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10 059,1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Подпрограмма "Повышение устойчивости жилых домов, основных объектов и систем </w:t>
            </w:r>
            <w:r>
              <w:lastRenderedPageBreak/>
              <w:t>жизнеобеспечения на территории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1140000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77 697,6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Субсидии на реализацию мероприятий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 в рамках подпрограммы "Повышение устойчивости жилых домов, основных объектов и систем жизнеобеспечения на территории Чеченской Республики" государственной программы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1145105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68 298,8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1145105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498,8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1145105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498,8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1145105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498,8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1145105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67 800,0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1145105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67 800,0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1145105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67 800,0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 подпрограммы "Повышение устойчивости жилых домов, основных объектов и систем жизнеобеспечения на территории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1146602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9 398,8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1146602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9 398,8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1146602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9 398,8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1146602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9 398,8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Подпрограмма "Обеспечение  реализации государственной </w:t>
            </w:r>
            <w:r>
              <w:lastRenderedPageBreak/>
              <w:t>программы в сфере жилищно-коммунального хозяйства"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1150000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306 444,0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Расходы на выплаты по оплате труда работников  государственных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48 723,4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48 723,4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48 723,4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жилищно-коммунального хозяйства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48 723,4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30 098,0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1 415,3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1 415,3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жилищно-коммунального хозяйства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1 415,3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5 909,4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5 909,4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жилищно-коммунального хозяйства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5 909,4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22 395,9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22 395,9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жилищно-коммунального хозяйства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22 395,9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Уплата налога на имущество организаций и земельного </w:t>
            </w:r>
            <w:r>
              <w:lastRenderedPageBreak/>
              <w:t>налога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1150019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316,8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316,8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жилищно-коммунального хозяйства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316,8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60,6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60,6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жилищно-коммунального хозяйства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60,6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121 093,8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87 502,8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11 490,2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11 490,2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67 968,5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13 917,9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54 050,6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8 044,1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8 044,1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272,8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36,1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77,5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77,5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Иные выплаты персоналу </w:t>
            </w:r>
            <w: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5 276,3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279,5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279,5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4 228,3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461,0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3 767,3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768,5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768,5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27 739,0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3 063,6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3 063,6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20 329,7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904,2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19 425,5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4 345,7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4 345,7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налога на имущество организаций и земельного налога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113,0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Мероприятия в области жилищного хозяйства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1156604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8 075,0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1156604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8 075,0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1156604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8 075,0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1156604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8 075,0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Мероприятия в области коммунального хозяйства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1156605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30 600,0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1156605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30 600,0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1156605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30 600,0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1156605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30 600,0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Оценка недвижимости, признание прав  и регулирование отношений по государственной  и муниципальной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1156606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7 834,5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1156606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7 834,5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1156606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7 834,5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жилищно-коммунального хозяйства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1156606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7 834,5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Субсидии некоммерческой организации "Региональный фонд капитального ремонта многоквартирных домов Чеченской Республики" в рамках подпрограммы "Обеспечение  реализации государственной программы в сфере жилищно-коммунального </w:t>
            </w:r>
            <w:r>
              <w:lastRenderedPageBreak/>
              <w:t>хозяйства" государственной программы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1156609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34 955,0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1156609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34 955,0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1156609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34 955,0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1156609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34 955,0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мероприятий по капитальному ремонту многоквартирных домов за счет средств поступивших от государственной корпорации- Фонда содействия реформированию жилищно-коммунального хозяйства в рамках подпрограммы "Обеспечение  реализации государственной программы в сфере жилищно-коммунального хозяйства" государственной программы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1159501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15 477,1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1159501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15 477,1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1159501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15 477,1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1159501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15 477,1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мероприятий по капитальному ремонту многоквартирных домов за счет средств республиканского бюджета в рамках подпрограммы "Обеспечение  реализации государственной программы в сфере жилищно-коммунального хозяйства" государственной программы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1159601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9 587,0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1159601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9 587,0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1159601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9 587,0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1159601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9 587,0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"Переселение граждан из аварийного жилищного фонда 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1160000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487 636,8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 по переселению граждан из аварийного жилищного фонда с учетом развития малоэтажного жилищного строительства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1166608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269 958,4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1166608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269 958,4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1166608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269 958,4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1166608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269 958,4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 в рамках подпрограммы "Переселение граждан из аварийного жилищного фонда с учетом развития малоэтажного жилищного строительства в Чеченской Республике" государственной программы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1169502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65 825,1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1169502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65 825,1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1169502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65 825,1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Жилищное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1169502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65 825,1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 по переселению граждан из аварийного жилищного фонда с учетом развития малоэтажного жилищного строительства за счет средств Фонда содействия реформированию жилищно-коммунального хозяйства.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1169503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58 181,3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1169503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58 181,3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1169503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58 181,3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1169503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58 181,3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мероприятий по переселению граждан из аварийного жилищного фонда за счет средств бюджетов в рамках подпрограммы "Переселение граждан из аварийного жилищного фонда с учетом развития малоэтажного жилищного строительства в Чеченской Республике" государственной программы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1169602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93 672,0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1169602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93 672,0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1169602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93 672,0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1169602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93 672,0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"Реализация мероприятий в области развития жилищно-коммунального хозяйства в рамках реализации ФЦП "Юг России (2014-2020 годы)"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1170000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Создание объектов социального и производственного комплексов, в том числе объектов общегражданского назначения, жилья, </w:t>
            </w:r>
            <w:r>
              <w:lastRenderedPageBreak/>
              <w:t>инфраструктуры, в рамках подпрограммы "Реализация мероприятий в области развития жилищно-коммунального хозяйства в рамках реализации ФЦП "Юг России (2014-2020 годы)" государственной программы 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1174009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1174009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1174009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1174009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4 283 563,2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"Повышение эффективности бюджетных расходов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220 448,5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 подпрограммы "Повышение эффективности бюджетных расходов Чеченской Республики" государственной программы "Обеспечение финансовой устойчивости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1212067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220 448,5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1212067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1212067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1212067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1212067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144 834,8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1212067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144 834,8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1212067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144 834,8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Иные межбюджетные трансферты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1212067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74 113,8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1212067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74 113,8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Прочие межбюджетные трансферты общего характера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1212067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74 113,8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4 063 114,7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выплаты по оплате труда работников  государственных органов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185 199,5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185 199,5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185 199,5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185 199,5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функций государственных органов, в том числе территориальных органов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126 913,5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7 450,0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7 450,0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7 450,0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60 955,8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60 955,8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60 955,8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54 678,7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54 678,7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54 678,7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налога на имущество организаций и земельного налога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219,0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219,0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219,0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ОБЩЕГОСУДАРСТВЕННЫЕ </w:t>
            </w:r>
            <w:r>
              <w:lastRenderedPageBreak/>
              <w:t>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1230019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деятельности (оказание услуг) государственных учреждений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60 755,7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60 755,7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60 755,7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60 755,7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Выравнивание бюджетной обеспеченности муниципальных районов (городских округов) из регионального фонда финансовой поддержки в рамках под</w:t>
            </w:r>
            <w:r w:rsidR="00842800">
              <w:t>п</w:t>
            </w:r>
            <w:r>
              <w:t>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1 115 308,2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Дотации на выравнивание бюджетной обеспеченности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1 115 308,2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1 115 308,2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1 115 308,2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Дотация  на поддержку  мер по обеспечению </w:t>
            </w:r>
            <w:r>
              <w:lastRenderedPageBreak/>
              <w:t>сбалансированности бюджетов  муниципальных районов (городских округов) с наиболее низкими показателями бюджетных расходов на душу населения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1232003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Иные дотации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дотации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Дотация  на поддержку  мер по обеспечению сбалансированности бюджетов  муниципальных рай</w:t>
            </w:r>
            <w:r w:rsidR="00842800">
              <w:t>онов (городских округов) имеющих</w:t>
            </w:r>
            <w:r>
              <w:t xml:space="preserve"> недостаток средств на исполнение первоочередных расходных обязательств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200 537,5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дотации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200 537,5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200 537,5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дотации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200 537,5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Субвенции бюджетам муниципальных образований на выравнивание уровня бюджетной обеспеченности поселений в рамках подпрограммы "Обеспечение  реализации государственной программы "Обеспечение финансовой устойчивости </w:t>
            </w:r>
            <w:r>
              <w:lastRenderedPageBreak/>
              <w:t>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1232009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292 776,3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292 776,3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292 776,3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Прочие межбюджетные трансферты общего характера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292 776,3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  направленных на снижение кредиторской задолженности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1 030 500,0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1 030 500,0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989 137,2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909 690,8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7 092,2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Благоустройство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72 354,2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41 362,8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Дошкольное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10 862,8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Резервный фонд Правительства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206 000,0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7 510,2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7 460,2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культуры, кинематографии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7 460,2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99 499,9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99 499,9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Дорожное хозяйство (дорожные фонды)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99 499,9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54 129,2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2 350,0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2 350,0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16 200,1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Дорожное хозяйство (дорожные фонды)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500,1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15 700,0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8 483,9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Жилищное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7 802,5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60,8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Благоустройство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620,6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15 788,2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Дошкольное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93,2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Молодежная политика и оздоровление детей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15 695,0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1 054,5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1 054,5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10 252,5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средств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10 252,5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населению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21 420,0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21 420,0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21 420,0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автономным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Лесное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Субсидии некоммерческим организациям (за исключением государственных </w:t>
            </w:r>
            <w:r>
              <w:lastRenderedPageBreak/>
              <w:t>(муниципальных) учреждений)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1 265,1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ФИЗИЧЕСКАЯ КУЛЬТУРА И 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1 265,1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Спорт высших достижений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1 265,1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65,2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65,2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65,2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Резервные средства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10 910,5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10 910,5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Резервные фонды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10 910,5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Резервный фонд Главы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6 979,2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2 619,2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2 619,2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1 900,0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1 900,0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2 460,0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средств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2 460,0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940,0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940,0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490,0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культуры, кинематографии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автономным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Резервные средства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28 580,8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28 580,8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Резервные фонды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28 580,8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 бюджетам муниципальных образований на создание и организацию деятельности административных комиссий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650,8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Резервные средства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650,8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650,8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1232056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650,8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Прочие выплаты по обязательствам государства, в том числе  расходы по судебным решениям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200 630,1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межбюджетные трансферты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4 350,0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МЕЖБЮДЖЕТНЫЕ </w:t>
            </w:r>
            <w:r>
              <w:lastRenderedPageBreak/>
              <w:t>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1232066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4 350,0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Прочие межбюджетные трансферты общего характера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4 350,0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196 280,1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196 280,1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1232066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196 280,1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Процентные платежи по государственному долгу Чеченской Республики в рамках подпрограммы "Обеспечение 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1232788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224 843,2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1232788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224 843,2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ОБСЛУЖИВАНИЕ ГОСУДАРСТВЕННОГО И МУНИЦИПАЛЬНОГО ДОЛГА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1232788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224 843,2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1232788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224 843,2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Субсидии на софинансирование капитальных вложений в объекты муниципальной собственности в рамках подпрограммы  "Обеспечение  реализации государственной программы "Обеспечение финансовой устойчивости </w:t>
            </w:r>
            <w:r>
              <w:lastRenderedPageBreak/>
              <w:t>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1234132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84 000,0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1234132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84 000,0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1234132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84 000,0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Прочие межбюджетные трансферты общего характера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1234132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84 000,0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Государственная программа  "Охрана окружающей среды и развитие лесного хозяйства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592 394,6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"Развитие водохозяйственного комплекса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1310000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188 124,0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мероприятия федеральной целевой программы "Развитие водохозяйственного комплекса Российской Федерации в 2012 - 2020 годах" в рамках подпрограммы "Развитие водохозяйственного комплекса Чеченской Республики" государственной  программы  "Охрана окружающей среды и развитие лесного хозяйства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1315016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182 288,0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1315016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42 790,4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1315016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42 790,4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Водное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1315016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42 790,4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1315016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139 497,6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1315016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139 497,6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Водное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1315016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139 497,6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Расходы на осуществление капитального ремонта гидротехнических сооружений, в рамках мероприятий защиты </w:t>
            </w:r>
            <w:r>
              <w:lastRenderedPageBreak/>
              <w:t>от негативного воздействия вод населения и объектов экономики подпрограммы "Развитие водохозяйственного комплекса Чеченской Республики" государственной программы  " Охрана окружающей среды и развитие лесного хозяйства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1316818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5 836,0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1316818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5 836,0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1316818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5 836,0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Водное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1316818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5 836,0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"Обеспечение экологической безопасности"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1320000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793,5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поддержку особо охраняемых территорий, в рамках подпрограммы "Обеспечение экологической безопасности" государственной программы  " Охрана окружающей среды и развитие лесного хозяйства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1326822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793,5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1326822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793,5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1326822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793,5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охраны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1326822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793,5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 Развитие лесного хозяйства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1330000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96 862,5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деятельности (оказание услуг) государственных учреждений, в рамках подпрограммы " Развитие лесного хозяйства в Чеченской Республике" государственной программы  " Охрана окружающей среды и развитие лесного хозяйства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44 649,9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Субсидии автономным учреждениям на финансовое обеспечение государственного (муниципального) задания на </w:t>
            </w:r>
            <w: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1330059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39 649,9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39 649,9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Лесное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39 649,9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автономным учреждениям на иные цели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Лесное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Осуществление  отдельных полномочий в области лесных отношений, в рамках подпрограммы " Развитие лесного хозяйства в Чеченской Республике" государственной программы  " Охрана окружающей среды и развитие лесного хозяйства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1335129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48 680,0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1335129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23 545,9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1335129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23 545,9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Лесное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1335129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23 545,9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1335129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25 134,1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1335129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25 134,1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Лесное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1335129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25 134,1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приобретение специализированной лесопожарной техники и оборудования, в рамках подпрограммы "Развитие лесного хозяйства в Чеченской Республике"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1335131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1 532,6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1335131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1 532,6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1335131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1 532,6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Лесное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1335131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1 532,6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 по охране и защите лесов, в рамках подпрограммы " Развитие лесного хозяйства в Чеченской Республике" государственной программы  " Охрана окружающей среды и развитие лесного хозяйства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1336823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1336823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1336823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Лесное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1336823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306 614,6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выплаты по оплате труда работников  государственных органов, в рамках подпрограммы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29 810,3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29 810,3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29 810,3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охраны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29 810,3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реализации государственной программы "Охрана окружающей среды и </w:t>
            </w:r>
            <w:r>
              <w:lastRenderedPageBreak/>
              <w:t>развитие лесного хозяйства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1340019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20 365,1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1 550,0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1 550,0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охраны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1 550,0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2 600,0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2 600,0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охраны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2 600,0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16 165,1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16 165,1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охраны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16 165,1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охраны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деятельности (оказание услуг) государственных учреждений, в рамках подпрограммы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128 765,7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55 774,1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51 645,1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Лесное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51 645,1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4 129,0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Охрана объектов растительного и животного мира и среды их </w:t>
            </w:r>
            <w:r>
              <w:lastRenderedPageBreak/>
              <w:t>обитания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4 129,0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171,3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Лесное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4 151,6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3 826,8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Лесное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3 826,8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324,8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324,8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47 147,5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42 893,5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Лесное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42 893,5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4 254,0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4 254,0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Лесное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12 197,1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ОХРАНА ОКРУЖАЮЩЕЙ </w:t>
            </w:r>
            <w:r>
              <w:lastRenderedPageBreak/>
              <w:t>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12 197,1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Другие вопросы в области охраны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12 197,1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налога на имущество организаций и земельного налога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Лесное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303,1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303,1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Лесное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303,1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Осуществление  отдельных полномочий в области водных отношений, в рамках подпрограммы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1345128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18 959,1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1345128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18 959,1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1345128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18 959,1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Водное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1345128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18 959,1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Осуществление  отдельных полномочий в области лесных отношений, в рамках подпрограммы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1345129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54 788,5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1345129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30 916,1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1345129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30 916,1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Лесное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1345129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30 916,1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Иные выплаты персоналу </w:t>
            </w:r>
            <w:r>
              <w:lastRenderedPageBreak/>
              <w:t>казенных учреждений,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1345129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318,2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1345129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318,2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Лесное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1345129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318,2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1345129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10 423,0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1345129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10 423,0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Лесное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1345129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10 423,0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1345129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1 150,1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1345129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1 150,1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Лесное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1345129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1 150,1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1345129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1 498,9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1345129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1 498,9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Лесное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1345129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1 498,9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1345129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10 442,2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1345129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10 442,2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Лесное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1345129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10 442,2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1345129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1345129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Лесное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1345129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Реализация полномочий в области организации, регулирования и охраны водных биологических ресурсов в рамках единой 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1345902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1345902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1345902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1345902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Осуществление полномочий Российской Федерации  в области охраны и использования охотничьих ресурсов по контролю, надзору, выдаче разрешений на добычу охотничьих ресурсов и заключению охотхозяйственных соглашений в рамках единой 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1345905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5 132,0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1345905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1345905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1345905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1345905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4 932,0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1345905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4 932,0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1345905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4 932,0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Осуществление отдельных полномочий  в области  охраны и  использования охотничьих ресурсов в рамках единой 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1345906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144,8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1345906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144,8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1345906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144,8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1345906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144,8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Осуществление отдельных полномочий  в области  охраны и  использования  объектов животного мира (за исключением охотничьих ресурсов и водных биологических ресурсов) в рамках единой 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1345907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51,1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Прочая 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1345907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51,1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ОХРАНА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1345907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51,1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1345907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51,1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 по разработке лесного плана, в рамках подпрограммы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1346832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1346832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1346832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Лесное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1346832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Реализация направления расходов в рамках подпрограммы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1349999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1349999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1349999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Лесное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1349999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329 881,7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 "Создание резерва материально-технических, медицинских и иных средств для выполнения мероприятий гражданской обороны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1410000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18 488,0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Расходы на финансовое обеспечение мероприятий подпрограммы "Создание </w:t>
            </w:r>
            <w:r>
              <w:lastRenderedPageBreak/>
              <w:t>резерва материально-технических, медицинских и иных средств для выполнения мероприятий гражданской обороны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1416801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18 488,0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1416801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18 488,0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1416801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18 488,0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1416801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18 488,0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 Обеспечение 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311 393,7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6 812,7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6 812,7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6 812,7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6 812,7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17 303,7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955,0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955,0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955,0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Закупка товаров, работ, услуг в </w:t>
            </w:r>
            <w:r>
              <w:lastRenderedPageBreak/>
              <w:t>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1420019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1 619,4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1 619,4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1 619,4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14 665,4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14 665,4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14 665,4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121 334,8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100 848,6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95 865,7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16 321,6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пожарной безопасности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79 544,1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4 982,9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4 982,9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151,8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112,8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112,8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2 985,9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2 585,0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1 225,0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пожарной безопасности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1 360,0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400,9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400,9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17 013,5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16 540,5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5 033,6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пожарной безопасности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11 506,9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473,0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473,0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налога на имущество организаций и земельного налога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210,0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НАЦИОНАЛЬНАЯ </w:t>
            </w:r>
            <w:r>
              <w:lastRenderedPageBreak/>
              <w:t>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210,0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пожарной безопасности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пожарной безопасности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Резервный фонд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1425104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165 942,5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гражданам на приобретение жилья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1425104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165 942,5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1425104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165 942,5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1425104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165 942,5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Государственная программа "Развитие транспортной системы и связи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</w:t>
            </w:r>
            <w:r w:rsidR="001E0784">
              <w:t>76</w:t>
            </w:r>
            <w:r>
              <w:t xml:space="preserve"> </w:t>
            </w:r>
            <w:r w:rsidR="001E0784">
              <w:t>254</w:t>
            </w:r>
            <w:r>
              <w:t>,</w:t>
            </w:r>
            <w:r w:rsidR="001E0784">
              <w:t>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"Обеспечение реализации государственной программы "Развитие транспортной системы и связи 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306 593,1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Расходы на выплаты по оплате труда работников государственных органов в рамках подпрограммы "Обеспечение реализации государственной программы "Развитие транспортной системы и связи Чеченской </w:t>
            </w:r>
            <w:r>
              <w:lastRenderedPageBreak/>
              <w:t>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1510011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34 925,6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34 925,6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34 925,6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Транспорт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34 925,6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функций государственных органов, в том числе территориальных органов в рамках подпрограммы "Обеспечение реализации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17 569,1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1 090,0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1 090,0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Транспорт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1 090,0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2 060,0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2 060,0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Транспорт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2 060,0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14 290,6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14 290,6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Транспорт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14 290,6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налога на имущество организаций и земельного налога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88,5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88,5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Транспорт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88,5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Транспорт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Субсидии на реализацию отдельных мероприятий в области дорожного хозяйства в рамках подпрограммы "Обеспечение реализации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1512059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119 718,0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1512059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119 718,0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1512059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119 718,0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Дорожное хозяйство (дорожные фонды)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1512059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119 718,0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реализацию  отдельных мероприятий в области автомобильного транспорта в рамках подпрограммы "Обеспечение реализации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1516078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92 693,4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1516078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92 693,4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1516078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92 693,4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Транспорт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1516078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92 693,4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организациям железнодорожного транспорта на компенсацию потерь в доходах, возникающих в результате государственного регулирования тарифов на перевозку пассажиров в рамках подпрограммы "Обеспечение реализации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1516079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1516079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1516079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Транспорт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1516079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Отдельные мероприятия в области информационно-коммуникационных технологий и связи в рамках подпрограммы "Обеспечение реализации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1516805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21 886,9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1516805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21 886,9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1516805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21 886,9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Связь и информатика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1516805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21 886,9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обязательное страхование пассажиров в рамках подпрограммы "Обеспечение реализации государственной программы "Развитие транспортной системы и связи 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1516829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1516829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1516829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Транспорт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1516829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Реализация направления расходов в рамках подпрограммы "Обеспечение реализации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1519999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1519999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1519999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Транспорт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1519999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"Создание системы обеспечения вызова экстренных оперативных служб по единому номеру "112" в Чеченской Республике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1520000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57 150,3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Финансовое обеспечение мероприятий  подпрограммы "Создание системы обеспечения вызова экстренных оперативных служб по единому номеру "112"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1526825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57 150,3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1526825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1526825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Связь и информатика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1526825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1526825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56 982,3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1526825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56 982,3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Связь и информатика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1526825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56 982,3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"Повышение безопасности дорожного движения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1540000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A5C30">
            <w:pPr>
              <w:jc w:val="right"/>
            </w:pPr>
            <w:r>
              <w:t>60 800,0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обеспечения мероприятий в рамках подпрограммы "Повышение безопасности дорожного движения в Чеченской Республике" 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1546824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A5C30">
            <w:pPr>
              <w:jc w:val="right"/>
            </w:pPr>
            <w:r>
              <w:t>60 800,0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1546824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A5C30">
            <w:pPr>
              <w:jc w:val="right"/>
            </w:pPr>
            <w:r>
              <w:t>60 800,0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1546824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A5C30">
            <w:pPr>
              <w:jc w:val="right"/>
            </w:pPr>
            <w:r>
              <w:t>60 800,0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1546824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A5C30">
            <w:pPr>
              <w:jc w:val="right"/>
            </w:pPr>
            <w:r>
              <w:t>60 800,0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"Использование результатов космической деятельности в интересах социально-экономического и инновационного развития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1550000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42 009,2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 подпрограммы "Использование результатов космической деятельности в интересах социально-</w:t>
            </w:r>
            <w:r>
              <w:lastRenderedPageBreak/>
              <w:t>экономического и инновационного развития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1556826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42 009,2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1556826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42 009,2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1556826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42 009,2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Связь и информатика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1556826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42 009,2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"Информационное общество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1560000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9 702,0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 подпрограммы "Информационное общество Чеченской Республики"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1566806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9 702,0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1566806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9 702,0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1566806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9 702,0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Связь и информатика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1566806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9 702,0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Государственная программа "Развитие малого и среднего предпринимательства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803 148,0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"Поддержка и развитие малого и среднего предпринимательства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1610000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713 964,4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на государственную поддержку малого и среднего предпринимательства, включая крестьянские (фермерские) хозяйства в рамках подпрограммы "Поддержка и развитие малого и среднего предпринимательства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1615064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585 964,4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1615064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1615064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1615064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1615064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НАЦИОНАЛЬНАЯ </w:t>
            </w:r>
            <w:r>
              <w:lastRenderedPageBreak/>
              <w:t>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1615064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1615064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1615064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255 964,4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1615064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255 964,4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1615064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255 964,4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мероприятий подпрограммы "Поддержка и развитие малого и среднего предпринимательства в Чеченской Республике"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1616808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128 000,0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1616808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206,8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1616808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206,8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1616808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206,8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1616808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1616808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1616808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630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1616808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127 293,2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1616808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127 293,2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1616808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127 293,2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Подпрограмма " Обеспечение  реализации государственной программы в сфере  малого бизнеса и предпринимательства"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1630000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89 183,6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1630011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11 495,7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Фонд оплаты труда государственных (муниципальных) органов и </w:t>
            </w:r>
            <w:r>
              <w:lastRenderedPageBreak/>
              <w:t>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1630011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11 495,7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1630011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11 495,7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1630011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11 495,7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3 628,3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465,1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465,1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465,1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1 100,8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1 100,8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1 100,8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2 047,4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2 047,4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2 047,4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1630019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ГУП "Бизнес-Центр" (инкубатор) для реализации мер по развитию малого и среднего  предпринимательства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1634064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74 059,6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1634064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74 059,6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1634064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74 059,6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Другие вопросы в области </w:t>
            </w:r>
            <w:r>
              <w:lastRenderedPageBreak/>
              <w:t>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1634064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74 059,6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Обеспечение функционирования Главы Чеченской Республики и его администрации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7700000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709 647,9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Глава Чеченской Республики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7710000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5 537,6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7710011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5 537,6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7710011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5 537,6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7710011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5 537,6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7710011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5 537,6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Администрация Главы  и Правительства Чеченской Республики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7720000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704 110,3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7720011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379 142,6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7720011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379 142,6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7720011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379 142,6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7720011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379 142,6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7720019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324 967,7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7720019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17 320,0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7720019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17 320,0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7720019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17 320,0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Закупка товаров, работ, услуг в </w:t>
            </w:r>
            <w:r>
              <w:lastRenderedPageBreak/>
              <w:t>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7720019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44 780,0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7720019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44 780,0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7720019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44 780,0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7720019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262 867,7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7720019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262 867,7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7720019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262 867,7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функционирования Председателя Правительства Чеченской Республики и его заместителей, аппарата Правительства Чеченской Республики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7800000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17 134,9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Председатель Правительства Чеченской Республики и его заместители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7810000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17 134,9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7810011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17 134,9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7810011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16 937,3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7810011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16 937,3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7810011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16 937,3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7810011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197,6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7810011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197,6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7810011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197,6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функционирование деятельности государственных  учреждений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7900000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11 841,9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деятельности государственных  учреждений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7910000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11 841,9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7910059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11 841,9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7910059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8 701,1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7910059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8 701,1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7910059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8 701,1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7910059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7910059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7910059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7910059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458,6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7910059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458,6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7910059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458,6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7910059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7910059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7910059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7910059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2 636,2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ОБЩЕГОСУДАРСТВЕННЫЕ </w:t>
            </w:r>
            <w:r>
              <w:lastRenderedPageBreak/>
              <w:t>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7910059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2 636,2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7910059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2 636,2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деятельности отдельных  республиканских государственных 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1 310 353,4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деятельности отдельных республиканских государственных 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304 063,1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141 673,8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141 673,8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97 965,1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97 965,1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43 708,8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11 704,7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32 004,1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93 631,8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7 477,4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6 065,1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6 065,1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1 412,3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342,0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1 070,3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16 872,4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12 029,0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12 029,0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191,1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Органы юстиции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191,1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4 652,3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1 058,0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3 594,3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Органы юстиции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68 653,4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39 892,2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39 892,2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4 028,5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Органы юстиции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4 028,5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24 732,7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Общеэкономические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4 676,8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20 055,9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налога на имущество организаций и земельного налога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104,8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ОБЩЕГОСУДАРСТВЕННЫЕ </w:t>
            </w:r>
            <w:r>
              <w:lastRenderedPageBreak/>
              <w:t>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90,8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90,8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10 090,1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1 207,8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1 207,8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1 207,8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8 882,3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8 882,3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8 882,3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Осуществление полномочий по государственной регистрации актов гражданского состояния в рамках единой 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8915901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58 667,3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8915901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39 704,6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8915901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39 704,6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Органы юстиции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8915901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39 704,6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8915901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278,8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8915901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278,8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Органы юстиции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8915901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278,8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8915901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5 470,7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8915901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5 470,7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Органы юстиции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8915901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5 470,7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8915901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13 162,4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8915901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13 162,4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Органы юстиции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8915901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13 162,4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налога на имущество организаций и земельного налога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8915901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8915901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Органы юстиции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8915901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8915901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8915901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Органы юстиции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8915901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деятельности Общественной палаты  Чеченской Республики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8930000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14 446,5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14 446,5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8 050,3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8 050,3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8 050,3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650,2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650,2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Другие общегосударственные </w:t>
            </w:r>
            <w:r>
              <w:lastRenderedPageBreak/>
              <w:t>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8930059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650,2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1 326,0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1 326,0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1 326,0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4 420,0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4 420,0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8930059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4 420,0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Управление делами Главы  Чеченской Республики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991 843,9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121 961,5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121 961,5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121 961,5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121 961,5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111 161,9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1 075,0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1 075,0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1 075,0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23 635,6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23 635,6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23 635,6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82 555,4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82 555,4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82 555,4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3 095,9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3 095,9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3 095,9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758 720,5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120 581,3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120 581,3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120 581,3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Закупка товаров, работ, услуг в </w:t>
            </w:r>
            <w:r>
              <w:lastRenderedPageBreak/>
              <w:t>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8990059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3 975,0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3 975,0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3 975,0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66 955,2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66 955,2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66 955,2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565 909,0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565 909,0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565 909,0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8990059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Реализация функций государственной судебной власти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283 864,5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Председатель Конституционного Суда Чеченской Республики и судьи Конституционного Суда Чеченской Республики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9010000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9 341,1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9 102,9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9 102,9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9 102,9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Судебная система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9 102,9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238,2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238,2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238,2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Судебная система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238,2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деятельности аппаратов судов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9060000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270 407,4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9060011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122 689,9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9060011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122 689,9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9060011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122 689,9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Судебная система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9060011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122 689,9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147 717,5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1 785,0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1 785,0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Судебная система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1 785,0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28 738,9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28 738,9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Судебная система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28 738,9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2 900,0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2 900,0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Судебная система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2 900,0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114 193,6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114 193,6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Судебная система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114 193,6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налога на имущество организаций и земельного налога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Судебная система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Судебная система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9060019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Реализация функций государственной судебной власти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9090000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4 116,0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Социальные гарантии судьям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9096566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4 116,0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9096566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4 116,0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9096566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4 116,0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Судебная система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9096566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321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4 116,0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деятельности Уполномоченного по правам в Чеченской Республике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9200000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95 884,2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Уполномоченный по правам человека в Чеченской Республике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9290000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95 884,2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9290011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40 276,3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9290011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40 276,3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9290011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40 276,3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9290011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40 276,3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Расходы на обеспечение функций государственных органов, в том числе </w:t>
            </w:r>
            <w:r>
              <w:lastRenderedPageBreak/>
              <w:t>территориальных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9290019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55 607,9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9290019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4 550,0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9290019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4 550,0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9290019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4 550,0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9290019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4 446,6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9290019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4 446,6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9290019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4 446,6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9290019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46 494,6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9290019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46 494,6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9290019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46 494,6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9290019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116,7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9290019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116,7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9290019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116,7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деятельности Счетной  палаты Чеченской Республики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9300000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55 327,3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9310000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1 764,3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9310011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1 764,3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9310011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1 764,3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9310011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1 764,3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деятельности финансовых, налоговых и таможенных органов и органов финансового (финансово-</w:t>
            </w:r>
            <w:r>
              <w:lastRenderedPageBreak/>
              <w:t>бюджетного) надзора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9310011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1 764,3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Счетная Палата Чеченской Республики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9390000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53 563,0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9390011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47 467,9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9390011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47 467,9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9390011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47 467,9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9390011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47 467,9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9390019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6 095,1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9390019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9390019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9390019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9390019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1 600,0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9390019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1 600,0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9390019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1 600,0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9390019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4 186,6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9390019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4 186,6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Обеспечение деятельности финансовых, налоговых и </w:t>
            </w:r>
            <w: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9390019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4 186,6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9390019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227,2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9390019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227,2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9390019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227,2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9390019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80,6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9390019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80,6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9390019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80,6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деятельности Центральной  избирательной комиссии Чеченской Республики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9400000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106 288,8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Избирательная комиссия Чеченской Республики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9490000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106 288,8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9490011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57 384,8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9490011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57 384,8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9490011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57 384,8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проведения выборов и референдумов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9490011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57 384,8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9490019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48 904,0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9490019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3 009,0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9490019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3 009,0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Обеспечение проведения </w:t>
            </w:r>
            <w:r>
              <w:lastRenderedPageBreak/>
              <w:t>выборов и референдумов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9490019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3 009,0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9490019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7 393,2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9490019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7 393,2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проведения выборов и референдумов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9490019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7 393,2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9490019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38 401,8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9490019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38 401,8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проведения выборов и референдумов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9490019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38 401,8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Уплата прочих налогов, сборов и иных платежей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9490019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9490019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проведения выборов и референдумов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9490019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деятельности Совета Федерации Федерального Собрания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9500000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504,9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Члены Совета Федерации и их помощники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9520000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504,9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 Расходы на обеспечение членов Совета Федерации и их помощников в субъектах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9525142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504,9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9525142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504,9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9525142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504,9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9525142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504,9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Обеспечение деятельности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418 576,3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Председатель законодательного (представительного) органа </w:t>
            </w:r>
            <w:r>
              <w:lastRenderedPageBreak/>
              <w:t>государственной власти Чеченской Республики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9610000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2 654,8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Расходы на выплаты по оплате труда работников  государственных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2 020,9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2 020,9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2 020,9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9610011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2 020,9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633,9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633,9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633,9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9610019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633,9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Депутаты (члены)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9620000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77 560,7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9620011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65 913,5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9620011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65 913,5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9620011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65 913,5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Функционирование законодательных </w:t>
            </w:r>
            <w: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9620011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65 913,5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11 647,2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11 647,2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11 647,2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9620019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11 647,2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Депутаты государственной Думы и их помощники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9630000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3 908,2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деятельности депутатов Государственной Думы и их помощников в избирательных округах по депутатам государственной Думы и их помощникам в рамках обеспечения деятельности Государственной Думы Федерального Собрания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9635141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3 908,2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9635141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3 777,5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9635141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3 777,5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9635141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3 777,5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9635141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9635141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9635141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39,2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9635141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91,5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9635141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91,5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9635141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91,5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Центральный аппарат 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9690000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334 452,6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выплаты по оплате труда работников  государственных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9690011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174 546,7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9690011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174 546,7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9690011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174 546,7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9690011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174 546,7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159 905,9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866,1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866,1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 xml:space="preserve">Функционирование законодательных </w:t>
            </w:r>
            <w: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9690019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866,1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42 392,3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42 392,3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42 392,3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20 853,6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20 853,6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20 853,6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95 793,9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95 793,9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9690019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95 793,9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Непрограммные расходы республиканских  органов исполнительной власти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</w:t>
            </w:r>
            <w:r w:rsidR="004A3F66">
              <w:t>24</w:t>
            </w:r>
            <w:r>
              <w:t xml:space="preserve"> </w:t>
            </w:r>
            <w:r w:rsidR="004A3F66">
              <w:t>908,6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Непрограммные мероприятия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855177">
            <w:pPr>
              <w:jc w:val="right"/>
            </w:pPr>
            <w:r>
              <w:t>524 908,6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Осуществление первичного воинского учета на территориях, где отсутствуют военные комиссариаты в рамках непрограммных мероприятий непрограммных расходов республиканских органов исполнительной власти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9995118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29 210,2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Субвенции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9995118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27 392,1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НАЦИОНАЛЬНАЯ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9995118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27 392,1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9995118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27 392,1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Резервные средства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9995118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1 818,1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НАЦИОНАЛЬНАЯ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9995118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1 818,1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9995118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1 818,1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Финансовое обеспечение реализации мероприятий в период проведения в городе Сочи XXII зимних Олимпийских игр и XI Паралимпийских зимних игр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9996845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4 974,6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9996845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ФИЗИЧЕСКАЯ КУЛЬТУРА И 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9996845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Спорт высших достижений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9996845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650,0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9996845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4 324,6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ФИЗИЧЕСКАЯ КУЛЬТУРА И СПОРТ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9996845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4 324,6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Спорт высших достижений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9996845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4 324,6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Мероприятия, осуществляемые на основании отдельных решений Правительства Чеченской Республики, по иным непрограммным мероприятиям в рамках непрограммного направления деятельности республиканских органов исполнительной власти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9996846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EC0C59">
            <w:pPr>
              <w:jc w:val="right"/>
            </w:pPr>
            <w:r>
              <w:t>490 723,8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9996846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9996846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9996846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22 000,0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Научно-исследовательские и опытно-конструкторские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9996846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lastRenderedPageBreak/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9996846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Прикладные научные исследования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9996846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1 200,0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9996846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371 456,3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9996846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249 697,9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9996846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249 697,9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9996846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2C56C5">
            <w:pPr>
              <w:jc w:val="right"/>
            </w:pPr>
            <w:r>
              <w:t>69 346,3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9996846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CB2C93">
            <w:pPr>
              <w:jc w:val="right"/>
            </w:pPr>
            <w:r>
              <w:t>69 346,3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9996846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24 113,7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E82" w:rsidRDefault="00DD2E82">
            <w: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9996846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244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24 113,7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E82" w:rsidRDefault="00DD2E82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D2E82" w:rsidRDefault="00DD2E82">
            <w:pPr>
              <w:jc w:val="center"/>
            </w:pPr>
            <w:r>
              <w:t>9996846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2E82" w:rsidRDefault="00DD2E82">
            <w:pPr>
              <w:jc w:val="right"/>
            </w:pPr>
            <w:r>
              <w:t>76 266,0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E82" w:rsidRDefault="00DD2E82">
            <w: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9996846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18 445,0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E82" w:rsidRDefault="00DD2E82">
            <w:r>
              <w:t>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9996846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18 445,0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E82" w:rsidRDefault="00DD2E82">
            <w: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9996846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57 821,0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E82" w:rsidRDefault="00DD2E82">
            <w:r>
              <w:t>Другие вопросы в области социальной политики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9996846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414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57 821,0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E82" w:rsidRDefault="00DD2E82">
            <w:r>
              <w:t>Иные межбюджетные трансферты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D2E82" w:rsidRDefault="00DD2E82">
            <w:pPr>
              <w:jc w:val="center"/>
            </w:pPr>
            <w:r>
              <w:t>9996846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2E82" w:rsidRDefault="00DD2E82">
            <w:pPr>
              <w:jc w:val="right"/>
            </w:pPr>
            <w:r>
              <w:t>40 000,0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E82" w:rsidRDefault="00DD2E82"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9996846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E82" w:rsidRDefault="00DD2E82">
            <w:r>
              <w:t>Прочие межбюджетные трансферты общего характера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9996846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40 000,0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E82" w:rsidRDefault="00DD2E82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D2E82" w:rsidRDefault="00DD2E82">
            <w:pPr>
              <w:jc w:val="center"/>
            </w:pPr>
            <w:r>
              <w:t>9996846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2E82" w:rsidRDefault="00DD2E82">
            <w:pPr>
              <w:jc w:val="right"/>
            </w:pPr>
            <w:r>
              <w:t>8 100,0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E82" w:rsidRDefault="00DD2E82">
            <w: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9996846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5 600,0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E82" w:rsidRDefault="00DD2E82">
            <w: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9996846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5 600,0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E82" w:rsidRDefault="00DD2E82">
            <w:r>
              <w:t xml:space="preserve">СРЕДСТВА МАССОВОЙ </w:t>
            </w:r>
            <w:r>
              <w:lastRenderedPageBreak/>
              <w:t>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lastRenderedPageBreak/>
              <w:t>9996846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2 500,0</w:t>
            </w:r>
          </w:p>
        </w:tc>
      </w:tr>
      <w:tr w:rsidR="00DD2E82" w:rsidTr="00D67AFC">
        <w:trPr>
          <w:trHeight w:val="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E82" w:rsidRDefault="00DD2E82">
            <w:r>
              <w:lastRenderedPageBreak/>
              <w:t>Другие вопросы в области средств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9996846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>810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center"/>
            </w:pPr>
            <w:r>
              <w:t xml:space="preserve">     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2" w:rsidRDefault="00DD2E82">
            <w:pPr>
              <w:jc w:val="right"/>
            </w:pPr>
            <w:r>
              <w:t>2 500,0</w:t>
            </w:r>
          </w:p>
        </w:tc>
      </w:tr>
      <w:tr w:rsidR="00DD2E82" w:rsidTr="00D67AFC">
        <w:trPr>
          <w:trHeight w:val="33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2E82" w:rsidRDefault="00DD2E82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2E82" w:rsidRDefault="00DD2E8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2E82" w:rsidRDefault="00DD2E8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2E82" w:rsidRDefault="00DD2E8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2E82" w:rsidRDefault="00DD2E8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2E82" w:rsidRDefault="00DD2E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68 932 065,0</w:t>
            </w:r>
          </w:p>
        </w:tc>
      </w:tr>
    </w:tbl>
    <w:p w:rsidR="00B02781" w:rsidRDefault="00B02781" w:rsidP="00B02781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Pr="00792467">
        <w:rPr>
          <w:b/>
        </w:rPr>
        <w:t>»;</w:t>
      </w:r>
    </w:p>
    <w:p w:rsidR="00235FE7" w:rsidRDefault="00235FE7" w:rsidP="00235F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приложении 19:</w:t>
      </w:r>
    </w:p>
    <w:p w:rsidR="00235FE7" w:rsidRDefault="00235FE7" w:rsidP="00235F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A09EC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таблицы 7</w:t>
      </w:r>
      <w:r w:rsidR="005E4279">
        <w:rPr>
          <w:sz w:val="28"/>
          <w:szCs w:val="28"/>
        </w:rPr>
        <w:t>, 8, 13, 1</w:t>
      </w:r>
      <w:r w:rsidR="00F71FEF">
        <w:rPr>
          <w:sz w:val="28"/>
          <w:szCs w:val="28"/>
        </w:rPr>
        <w:t>8</w:t>
      </w:r>
      <w:r w:rsidR="005E4279">
        <w:rPr>
          <w:sz w:val="28"/>
          <w:szCs w:val="28"/>
        </w:rPr>
        <w:t>-22, 24, 26-28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275" w:type="dxa"/>
        <w:tblInd w:w="93" w:type="dxa"/>
        <w:tblLook w:val="0000"/>
      </w:tblPr>
      <w:tblGrid>
        <w:gridCol w:w="560"/>
        <w:gridCol w:w="5260"/>
        <w:gridCol w:w="4455"/>
      </w:tblGrid>
      <w:tr w:rsidR="008F29EF" w:rsidTr="005E2E1B">
        <w:trPr>
          <w:trHeight w:val="2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bookmarkStart w:id="0" w:name="RANGE!A1:C25"/>
            <w:r>
              <w:t> </w:t>
            </w:r>
            <w:bookmarkEnd w:id="0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29EF" w:rsidRDefault="008F29EF">
            <w: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29EF" w:rsidRDefault="007E5AA5">
            <w:pPr>
              <w:jc w:val="right"/>
            </w:pPr>
            <w:r>
              <w:t>«</w:t>
            </w:r>
            <w:r w:rsidR="008F29EF">
              <w:t>Таблица 7</w:t>
            </w:r>
          </w:p>
        </w:tc>
      </w:tr>
      <w:tr w:rsidR="008F29EF" w:rsidTr="005E2E1B">
        <w:trPr>
          <w:trHeight w:val="2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29EF" w:rsidRDefault="008F29EF">
            <w: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right"/>
            </w:pPr>
            <w:r>
              <w:t>Приложения 19</w:t>
            </w:r>
          </w:p>
        </w:tc>
      </w:tr>
      <w:tr w:rsidR="008F29EF" w:rsidTr="008F29EF">
        <w:trPr>
          <w:trHeight w:val="1365"/>
        </w:trPr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29EF" w:rsidRDefault="008F2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субвенций  бюджетам городских округов и муниципальных районов  Чеченской Республики на 2014 год на социальную поддержку и социальное обслуживание граждан пожилого возраста и инвалидов, граждан находящихся в трудной жизненной ситуации</w:t>
            </w:r>
          </w:p>
        </w:tc>
      </w:tr>
      <w:tr w:rsidR="008F29EF" w:rsidTr="008F29EF">
        <w:trPr>
          <w:trHeight w:val="58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F29EF" w:rsidRDefault="008F2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F29EF" w:rsidRDefault="008F2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</w:tr>
      <w:tr w:rsidR="008F29EF" w:rsidTr="005E2E1B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29EF" w:rsidRDefault="008F29EF">
            <w:pPr>
              <w:jc w:val="center"/>
            </w:pPr>
            <w:r>
              <w:t>п/п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городских округов и муниципальных районов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center"/>
            </w:pPr>
            <w:r>
              <w:t>Сумма</w:t>
            </w:r>
          </w:p>
        </w:tc>
      </w:tr>
      <w:tr w:rsidR="008F29EF" w:rsidTr="005E2E1B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EF" w:rsidRDefault="008F29EF"/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EF" w:rsidRDefault="008F29EF">
            <w:pPr>
              <w:rPr>
                <w:color w:val="000000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EF" w:rsidRDefault="008F29EF"/>
        </w:tc>
      </w:tr>
      <w:tr w:rsidR="008F29EF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9EF" w:rsidRDefault="008F2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F29EF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Ачхой-Мартановский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</w:pPr>
            <w:r>
              <w:t>63 784,5</w:t>
            </w:r>
          </w:p>
        </w:tc>
      </w:tr>
      <w:tr w:rsidR="008F29EF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t>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Веденский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</w:pPr>
            <w:r>
              <w:t>45 986,2</w:t>
            </w:r>
          </w:p>
        </w:tc>
      </w:tr>
      <w:tr w:rsidR="008F29EF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t>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Грозненский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</w:pPr>
            <w:r>
              <w:t>77 214,0</w:t>
            </w:r>
          </w:p>
        </w:tc>
      </w:tr>
      <w:tr w:rsidR="008F29EF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Гудермесский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</w:pPr>
            <w:r>
              <w:t>43 534,7</w:t>
            </w:r>
          </w:p>
        </w:tc>
      </w:tr>
      <w:tr w:rsidR="008F29EF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t>5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Курчалоевский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</w:pPr>
            <w:r>
              <w:t>63 133,6</w:t>
            </w:r>
          </w:p>
        </w:tc>
      </w:tr>
      <w:tr w:rsidR="008F29EF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t>6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Надтеречный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</w:pPr>
            <w:r>
              <w:t>54 757,4</w:t>
            </w:r>
          </w:p>
        </w:tc>
      </w:tr>
      <w:tr w:rsidR="008F29EF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t>7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Наурский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</w:pPr>
            <w:r>
              <w:t>44 562,9</w:t>
            </w:r>
          </w:p>
        </w:tc>
      </w:tr>
      <w:tr w:rsidR="008F29EF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t>8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Ножай-Юртовский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</w:pPr>
            <w:r>
              <w:t>42 298,6</w:t>
            </w:r>
          </w:p>
        </w:tc>
      </w:tr>
      <w:tr w:rsidR="008F29EF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t>9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Сунженский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</w:pPr>
            <w:r>
              <w:t>25 500,3</w:t>
            </w:r>
          </w:p>
        </w:tc>
      </w:tr>
      <w:tr w:rsidR="008F29EF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t>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Урус-Мартановский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</w:pPr>
            <w:r>
              <w:t>48 539,5</w:t>
            </w:r>
          </w:p>
        </w:tc>
      </w:tr>
      <w:tr w:rsidR="008F29EF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t>11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Шалинский муниципальный район 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</w:pPr>
            <w:r>
              <w:t>59 899,7</w:t>
            </w:r>
          </w:p>
        </w:tc>
      </w:tr>
      <w:tr w:rsidR="008F29EF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t>12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Шатойский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</w:pPr>
            <w:r>
              <w:t>55 278,1</w:t>
            </w:r>
          </w:p>
        </w:tc>
      </w:tr>
      <w:tr w:rsidR="008F29EF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t>13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Шелковской муниципальный район 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</w:pPr>
            <w:r>
              <w:t>46 635,7</w:t>
            </w:r>
          </w:p>
        </w:tc>
      </w:tr>
      <w:tr w:rsidR="008F29EF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t>14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округ город Аргун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</w:pPr>
            <w:r>
              <w:t>48 505,0</w:t>
            </w:r>
          </w:p>
        </w:tc>
      </w:tr>
      <w:tr w:rsidR="008F29EF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t>15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округ город Грозный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</w:pPr>
            <w:r>
              <w:t>245 394,9</w:t>
            </w:r>
          </w:p>
        </w:tc>
      </w:tr>
      <w:tr w:rsidR="008F29EF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29EF" w:rsidRDefault="008F2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965 025,6</w:t>
            </w:r>
          </w:p>
        </w:tc>
      </w:tr>
      <w:tr w:rsidR="008F29EF" w:rsidTr="008F29EF">
        <w:trPr>
          <w:trHeight w:val="300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8F29EF" w:rsidRPr="008F29EF" w:rsidRDefault="008F29EF">
            <w:pPr>
              <w:jc w:val="center"/>
              <w:rPr>
                <w:b/>
                <w:bCs/>
              </w:rPr>
            </w:pPr>
            <w:r w:rsidRPr="008F29EF">
              <w:rPr>
                <w:b/>
                <w:bCs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29EF" w:rsidRPr="008F29EF" w:rsidRDefault="008F29EF" w:rsidP="008F29EF">
            <w:pPr>
              <w:jc w:val="both"/>
              <w:rPr>
                <w:b/>
                <w:bCs/>
              </w:rPr>
            </w:pPr>
            <w:r w:rsidRPr="008F29EF">
              <w:rPr>
                <w:b/>
                <w:bCs/>
              </w:rPr>
              <w:t> </w:t>
            </w:r>
          </w:p>
        </w:tc>
        <w:tc>
          <w:tcPr>
            <w:tcW w:w="44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29EF" w:rsidRPr="008F29EF" w:rsidRDefault="008F29EF">
            <w:pPr>
              <w:jc w:val="right"/>
              <w:rPr>
                <w:bCs/>
              </w:rPr>
            </w:pPr>
          </w:p>
          <w:p w:rsidR="008F29EF" w:rsidRPr="008F29EF" w:rsidRDefault="008F29EF">
            <w:pPr>
              <w:jc w:val="right"/>
              <w:rPr>
                <w:bCs/>
              </w:rPr>
            </w:pPr>
            <w:r w:rsidRPr="008F29EF">
              <w:rPr>
                <w:bCs/>
              </w:rPr>
              <w:t>Таблица 8</w:t>
            </w:r>
          </w:p>
        </w:tc>
      </w:tr>
      <w:tr w:rsidR="008F29EF" w:rsidTr="008F29EF">
        <w:trPr>
          <w:trHeight w:val="300"/>
        </w:trPr>
        <w:tc>
          <w:tcPr>
            <w:tcW w:w="560" w:type="dxa"/>
            <w:shd w:val="clear" w:color="auto" w:fill="FFFFFF"/>
            <w:noWrap/>
            <w:vAlign w:val="center"/>
          </w:tcPr>
          <w:p w:rsidR="008F29EF" w:rsidRPr="008F29EF" w:rsidRDefault="008F29EF">
            <w:pPr>
              <w:jc w:val="center"/>
              <w:rPr>
                <w:b/>
                <w:bCs/>
              </w:rPr>
            </w:pPr>
            <w:r w:rsidRPr="008F29EF">
              <w:rPr>
                <w:b/>
                <w:bCs/>
              </w:rPr>
              <w:t> </w:t>
            </w:r>
          </w:p>
        </w:tc>
        <w:tc>
          <w:tcPr>
            <w:tcW w:w="5260" w:type="dxa"/>
            <w:shd w:val="clear" w:color="auto" w:fill="FFFFFF"/>
            <w:vAlign w:val="center"/>
          </w:tcPr>
          <w:p w:rsidR="008F29EF" w:rsidRPr="008F29EF" w:rsidRDefault="008F29EF" w:rsidP="008F29EF">
            <w:pPr>
              <w:jc w:val="both"/>
              <w:rPr>
                <w:b/>
                <w:bCs/>
              </w:rPr>
            </w:pPr>
            <w:r w:rsidRPr="008F29EF">
              <w:rPr>
                <w:b/>
                <w:bCs/>
              </w:rPr>
              <w:t> </w:t>
            </w:r>
          </w:p>
        </w:tc>
        <w:tc>
          <w:tcPr>
            <w:tcW w:w="4455" w:type="dxa"/>
            <w:shd w:val="clear" w:color="auto" w:fill="FFFFFF"/>
            <w:vAlign w:val="center"/>
          </w:tcPr>
          <w:p w:rsidR="008F29EF" w:rsidRPr="008F29EF" w:rsidRDefault="008F29EF">
            <w:pPr>
              <w:jc w:val="right"/>
              <w:rPr>
                <w:bCs/>
              </w:rPr>
            </w:pPr>
            <w:r w:rsidRPr="008F29EF">
              <w:rPr>
                <w:bCs/>
              </w:rPr>
              <w:t>Приложения 19</w:t>
            </w:r>
          </w:p>
        </w:tc>
      </w:tr>
      <w:tr w:rsidR="008F29EF" w:rsidTr="008F29EF">
        <w:trPr>
          <w:trHeight w:val="1125"/>
        </w:trPr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29EF" w:rsidRDefault="008F2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субвенций  бюджетам городских округов и муниципальных районов  Чеченской Республики на 2014 год на функционирование деятельности отделов труда и социального развития</w:t>
            </w:r>
          </w:p>
        </w:tc>
      </w:tr>
      <w:tr w:rsidR="008F29EF" w:rsidTr="002E4162">
        <w:trPr>
          <w:trHeight w:val="313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F29EF" w:rsidRDefault="008F2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F29EF" w:rsidRDefault="008F2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</w:tr>
      <w:tr w:rsidR="008F29EF" w:rsidTr="002E4162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29EF" w:rsidRDefault="008F29EF">
            <w:pPr>
              <w:jc w:val="center"/>
            </w:pPr>
            <w:r>
              <w:t>п/п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городских округов и муниципальных районов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center"/>
            </w:pPr>
            <w:r>
              <w:t>Сумма</w:t>
            </w:r>
          </w:p>
        </w:tc>
      </w:tr>
      <w:tr w:rsidR="008F29EF" w:rsidTr="002E4162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EF" w:rsidRDefault="008F29EF"/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EF" w:rsidRDefault="008F29EF">
            <w:pPr>
              <w:rPr>
                <w:color w:val="000000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EF" w:rsidRDefault="008F29EF"/>
        </w:tc>
      </w:tr>
      <w:tr w:rsidR="008F29EF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9EF" w:rsidRDefault="008F2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F29EF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Ачхой-Мартановский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</w:pPr>
            <w:r>
              <w:t>6 481,3</w:t>
            </w:r>
          </w:p>
        </w:tc>
      </w:tr>
      <w:tr w:rsidR="008F29EF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t>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Веденский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</w:pPr>
            <w:r>
              <w:t>3 901,1</w:t>
            </w:r>
          </w:p>
        </w:tc>
      </w:tr>
      <w:tr w:rsidR="008F29EF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t>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Грозненский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</w:pPr>
            <w:r>
              <w:t>7 342,8</w:t>
            </w:r>
          </w:p>
        </w:tc>
      </w:tr>
      <w:tr w:rsidR="008F29EF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Гудермесский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</w:pPr>
            <w:r>
              <w:t>10 267,7</w:t>
            </w:r>
          </w:p>
        </w:tc>
      </w:tr>
      <w:tr w:rsidR="008F29EF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t>5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Итум-Калинский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</w:pPr>
            <w:r>
              <w:t>3 041,1</w:t>
            </w:r>
          </w:p>
        </w:tc>
      </w:tr>
      <w:tr w:rsidR="008F29EF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lastRenderedPageBreak/>
              <w:t>6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Курчалоевский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</w:pPr>
            <w:r>
              <w:t>6 999,6</w:t>
            </w:r>
          </w:p>
        </w:tc>
      </w:tr>
      <w:tr w:rsidR="008F29EF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t>7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Надтеречный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</w:pPr>
            <w:r>
              <w:t>5 312,9</w:t>
            </w:r>
          </w:p>
        </w:tc>
      </w:tr>
      <w:tr w:rsidR="008F29EF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t>8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Наурский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</w:pPr>
            <w:r>
              <w:t>7 111,5</w:t>
            </w:r>
          </w:p>
        </w:tc>
      </w:tr>
      <w:tr w:rsidR="008F29EF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t>9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Ножай-Юртовский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</w:pPr>
            <w:r>
              <w:t>5 054,2</w:t>
            </w:r>
          </w:p>
        </w:tc>
      </w:tr>
      <w:tr w:rsidR="008F29EF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t>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Сунженский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</w:pPr>
            <w:r>
              <w:t>3 061,0</w:t>
            </w:r>
          </w:p>
        </w:tc>
      </w:tr>
      <w:tr w:rsidR="008F29EF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t>11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Урус-Мартановский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</w:pPr>
            <w:r>
              <w:t>7 578,3</w:t>
            </w:r>
          </w:p>
        </w:tc>
      </w:tr>
      <w:tr w:rsidR="008F29EF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t>12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Шалинский муниципальный район 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</w:pPr>
            <w:r>
              <w:t>7 598,7</w:t>
            </w:r>
          </w:p>
        </w:tc>
      </w:tr>
      <w:tr w:rsidR="008F29EF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t>13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Шаройский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</w:pPr>
            <w:r>
              <w:t>4 913,6</w:t>
            </w:r>
          </w:p>
        </w:tc>
      </w:tr>
      <w:tr w:rsidR="008F29EF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t>14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Шатойский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</w:pPr>
            <w:r>
              <w:t>3 196,2</w:t>
            </w:r>
          </w:p>
        </w:tc>
      </w:tr>
      <w:tr w:rsidR="008F29EF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t>15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Шелковской муниципальный район 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</w:pPr>
            <w:r>
              <w:t>9 463,0</w:t>
            </w:r>
          </w:p>
        </w:tc>
      </w:tr>
      <w:tr w:rsidR="008F29EF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t>16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округ город Аргун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</w:pPr>
            <w:r>
              <w:t>4 662,7</w:t>
            </w:r>
          </w:p>
        </w:tc>
      </w:tr>
      <w:tr w:rsidR="008F29EF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9EF" w:rsidRDefault="008F29EF">
            <w:pPr>
              <w:jc w:val="center"/>
            </w:pPr>
            <w:r>
              <w:t>17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EF" w:rsidRDefault="008F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округ город Грозный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</w:pPr>
            <w:r>
              <w:t>24 344,6</w:t>
            </w:r>
          </w:p>
        </w:tc>
      </w:tr>
      <w:tr w:rsidR="008F29EF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29EF" w:rsidRDefault="008F2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EF" w:rsidRDefault="008F29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120 330,6</w:t>
            </w:r>
          </w:p>
        </w:tc>
      </w:tr>
    </w:tbl>
    <w:p w:rsidR="007E0C5D" w:rsidRDefault="007E0C5D">
      <w:pPr>
        <w:rPr>
          <w:b/>
        </w:rPr>
      </w:pPr>
    </w:p>
    <w:p w:rsidR="00240FA6" w:rsidRDefault="00240FA6">
      <w:pPr>
        <w:rPr>
          <w:b/>
        </w:rPr>
      </w:pPr>
    </w:p>
    <w:tbl>
      <w:tblPr>
        <w:tblW w:w="10275" w:type="dxa"/>
        <w:tblInd w:w="93" w:type="dxa"/>
        <w:tblLook w:val="0000"/>
      </w:tblPr>
      <w:tblGrid>
        <w:gridCol w:w="560"/>
        <w:gridCol w:w="5260"/>
        <w:gridCol w:w="4455"/>
      </w:tblGrid>
      <w:tr w:rsidR="00240FA6" w:rsidTr="005E2E1B">
        <w:trPr>
          <w:trHeight w:val="2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40FA6" w:rsidRDefault="00240FA6">
            <w:pPr>
              <w:jc w:val="center"/>
            </w:pPr>
            <w: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40FA6" w:rsidRDefault="00240FA6">
            <w: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40FA6" w:rsidRDefault="00240FA6">
            <w:pPr>
              <w:jc w:val="right"/>
            </w:pPr>
            <w:r>
              <w:t>Таблица 13</w:t>
            </w:r>
          </w:p>
        </w:tc>
      </w:tr>
      <w:tr w:rsidR="00240FA6" w:rsidTr="005E2E1B">
        <w:trPr>
          <w:trHeight w:val="2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40FA6" w:rsidRDefault="00240FA6">
            <w:pPr>
              <w:jc w:val="center"/>
            </w:pPr>
            <w: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40FA6" w:rsidRDefault="00240FA6">
            <w: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40FA6" w:rsidRDefault="00240FA6">
            <w:pPr>
              <w:jc w:val="right"/>
            </w:pPr>
            <w:r>
              <w:t>Приложения 19</w:t>
            </w:r>
          </w:p>
        </w:tc>
      </w:tr>
      <w:tr w:rsidR="00240FA6" w:rsidTr="00240FA6">
        <w:trPr>
          <w:trHeight w:val="1125"/>
        </w:trPr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0FA6" w:rsidRDefault="00240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субвенций  бюджетам городских округов и муниципальных районов  Чеченской Республики на 2014 год на выплату государственных пособий гражданам, имеющим детей</w:t>
            </w:r>
          </w:p>
        </w:tc>
      </w:tr>
      <w:tr w:rsidR="00240FA6" w:rsidTr="005E2E1B">
        <w:trPr>
          <w:trHeight w:val="58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0FA6" w:rsidRDefault="00240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0FA6" w:rsidRDefault="00240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0FA6" w:rsidRDefault="00240F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</w:tr>
      <w:tr w:rsidR="00240FA6" w:rsidTr="005E2E1B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0FA6" w:rsidRDefault="00240FA6">
            <w:pPr>
              <w:jc w:val="center"/>
            </w:pPr>
            <w:r>
              <w:t>п/п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A6" w:rsidRDefault="00240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городских округов и муниципальных районов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A6" w:rsidRDefault="00240FA6">
            <w:pPr>
              <w:jc w:val="center"/>
            </w:pPr>
            <w:r>
              <w:t>Сумма</w:t>
            </w:r>
          </w:p>
        </w:tc>
      </w:tr>
      <w:tr w:rsidR="00240FA6" w:rsidTr="005E2E1B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A6" w:rsidRDefault="00240FA6"/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A6" w:rsidRDefault="00240FA6">
            <w:pPr>
              <w:rPr>
                <w:color w:val="000000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A6" w:rsidRDefault="00240FA6"/>
        </w:tc>
      </w:tr>
      <w:tr w:rsidR="00240FA6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0FA6" w:rsidRDefault="00240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FA6" w:rsidRDefault="00240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0FA6" w:rsidRDefault="00240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40FA6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0FA6" w:rsidRDefault="00240FA6">
            <w:pPr>
              <w:jc w:val="center"/>
            </w:pPr>
            <w: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A6" w:rsidRDefault="00240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Ачхой-Мартановский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A6" w:rsidRDefault="00240FA6">
            <w:pPr>
              <w:jc w:val="right"/>
            </w:pPr>
            <w:r>
              <w:t>53 447,8</w:t>
            </w:r>
          </w:p>
        </w:tc>
      </w:tr>
      <w:tr w:rsidR="00240FA6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0FA6" w:rsidRDefault="00240FA6">
            <w:pPr>
              <w:jc w:val="center"/>
            </w:pPr>
            <w:r>
              <w:t>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A6" w:rsidRDefault="00240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Веденский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A6" w:rsidRDefault="00240FA6">
            <w:pPr>
              <w:jc w:val="right"/>
            </w:pPr>
            <w:r>
              <w:t>19 914,7</w:t>
            </w:r>
          </w:p>
        </w:tc>
      </w:tr>
      <w:tr w:rsidR="00240FA6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0FA6" w:rsidRDefault="00240FA6">
            <w:pPr>
              <w:jc w:val="center"/>
            </w:pPr>
            <w:r>
              <w:t>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A6" w:rsidRDefault="00240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Грозненский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A6" w:rsidRDefault="00240FA6">
            <w:pPr>
              <w:jc w:val="right"/>
            </w:pPr>
            <w:r>
              <w:t>80 855,8</w:t>
            </w:r>
          </w:p>
        </w:tc>
      </w:tr>
      <w:tr w:rsidR="00240FA6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0FA6" w:rsidRDefault="00240FA6">
            <w:pPr>
              <w:jc w:val="center"/>
            </w:pPr>
            <w: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A6" w:rsidRDefault="00240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Гудермесский муниципальный</w:t>
            </w:r>
            <w:r w:rsidR="000602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A6" w:rsidRDefault="00240FA6">
            <w:pPr>
              <w:jc w:val="right"/>
            </w:pPr>
            <w:r>
              <w:t>100 053,8</w:t>
            </w:r>
          </w:p>
        </w:tc>
      </w:tr>
      <w:tr w:rsidR="00240FA6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0FA6" w:rsidRDefault="00240FA6">
            <w:pPr>
              <w:jc w:val="center"/>
            </w:pPr>
            <w:r>
              <w:t>5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A6" w:rsidRDefault="00240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Итум-Калинский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A6" w:rsidRDefault="00240FA6">
            <w:pPr>
              <w:jc w:val="right"/>
            </w:pPr>
            <w:r>
              <w:t>3 054,9</w:t>
            </w:r>
          </w:p>
        </w:tc>
      </w:tr>
      <w:tr w:rsidR="00240FA6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0FA6" w:rsidRDefault="00240FA6">
            <w:pPr>
              <w:jc w:val="center"/>
            </w:pPr>
            <w:r>
              <w:t>6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A6" w:rsidRDefault="00240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Курчалоевский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A6" w:rsidRDefault="00240FA6">
            <w:pPr>
              <w:jc w:val="right"/>
            </w:pPr>
            <w:r>
              <w:t>71 967,7</w:t>
            </w:r>
          </w:p>
        </w:tc>
      </w:tr>
      <w:tr w:rsidR="00240FA6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0FA6" w:rsidRDefault="00240FA6">
            <w:pPr>
              <w:jc w:val="center"/>
            </w:pPr>
            <w:r>
              <w:t>7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A6" w:rsidRDefault="00240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Надтеречный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A6" w:rsidRDefault="00240FA6">
            <w:pPr>
              <w:jc w:val="right"/>
            </w:pPr>
            <w:r>
              <w:t>40 306,4</w:t>
            </w:r>
          </w:p>
        </w:tc>
      </w:tr>
      <w:tr w:rsidR="00240FA6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0FA6" w:rsidRDefault="00240FA6">
            <w:pPr>
              <w:jc w:val="center"/>
            </w:pPr>
            <w:r>
              <w:t>8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A6" w:rsidRDefault="00240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Наурский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A6" w:rsidRDefault="00240FA6">
            <w:pPr>
              <w:jc w:val="right"/>
            </w:pPr>
            <w:r>
              <w:t>33 373,9</w:t>
            </w:r>
          </w:p>
        </w:tc>
      </w:tr>
      <w:tr w:rsidR="00240FA6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0FA6" w:rsidRDefault="00240FA6">
            <w:pPr>
              <w:jc w:val="center"/>
            </w:pPr>
            <w:r>
              <w:t>9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A6" w:rsidRDefault="00240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Ножай-Юртовский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A6" w:rsidRDefault="00240FA6">
            <w:pPr>
              <w:jc w:val="right"/>
            </w:pPr>
            <w:r>
              <w:t>32 973,3</w:t>
            </w:r>
          </w:p>
        </w:tc>
      </w:tr>
      <w:tr w:rsidR="00240FA6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0FA6" w:rsidRDefault="00240FA6">
            <w:pPr>
              <w:jc w:val="center"/>
            </w:pPr>
            <w:r>
              <w:t>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A6" w:rsidRDefault="00240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Сунженский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A6" w:rsidRDefault="00240FA6">
            <w:pPr>
              <w:jc w:val="right"/>
            </w:pPr>
            <w:r>
              <w:t>12 444,2</w:t>
            </w:r>
          </w:p>
        </w:tc>
      </w:tr>
      <w:tr w:rsidR="00240FA6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0FA6" w:rsidRDefault="00240FA6">
            <w:pPr>
              <w:jc w:val="center"/>
            </w:pPr>
            <w:r>
              <w:t>11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A6" w:rsidRDefault="00240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Урус-Мартановский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A6" w:rsidRDefault="00240FA6">
            <w:pPr>
              <w:jc w:val="right"/>
            </w:pPr>
            <w:r>
              <w:t>85 198,0</w:t>
            </w:r>
          </w:p>
        </w:tc>
      </w:tr>
      <w:tr w:rsidR="00240FA6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0FA6" w:rsidRDefault="00240FA6">
            <w:pPr>
              <w:jc w:val="center"/>
            </w:pPr>
            <w:r>
              <w:t>12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A6" w:rsidRDefault="00240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Шалинский муниципальный район 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A6" w:rsidRDefault="00240FA6">
            <w:pPr>
              <w:jc w:val="right"/>
            </w:pPr>
            <w:r>
              <w:t>72 776,9</w:t>
            </w:r>
          </w:p>
        </w:tc>
      </w:tr>
      <w:tr w:rsidR="00240FA6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0FA6" w:rsidRDefault="00240FA6">
            <w:pPr>
              <w:jc w:val="center"/>
            </w:pPr>
            <w:r>
              <w:t>13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A6" w:rsidRDefault="00240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Шаройский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A6" w:rsidRDefault="00240FA6">
            <w:pPr>
              <w:jc w:val="right"/>
            </w:pPr>
            <w:r>
              <w:t>1 391,2</w:t>
            </w:r>
          </w:p>
        </w:tc>
      </w:tr>
      <w:tr w:rsidR="00240FA6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0FA6" w:rsidRDefault="00240FA6">
            <w:pPr>
              <w:jc w:val="center"/>
            </w:pPr>
            <w:r>
              <w:t>14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A6" w:rsidRDefault="00240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Шатойский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A6" w:rsidRDefault="00240FA6">
            <w:pPr>
              <w:jc w:val="right"/>
            </w:pPr>
            <w:r>
              <w:t>9 460,2</w:t>
            </w:r>
          </w:p>
        </w:tc>
      </w:tr>
      <w:tr w:rsidR="00240FA6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0FA6" w:rsidRDefault="00240FA6">
            <w:pPr>
              <w:jc w:val="center"/>
            </w:pPr>
            <w:r>
              <w:t>15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A6" w:rsidRDefault="00240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Шелковской муниципальный район 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A6" w:rsidRDefault="00240FA6">
            <w:pPr>
              <w:jc w:val="right"/>
            </w:pPr>
            <w:r>
              <w:t>33 727,5</w:t>
            </w:r>
          </w:p>
        </w:tc>
      </w:tr>
      <w:tr w:rsidR="00240FA6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0FA6" w:rsidRDefault="00240FA6">
            <w:pPr>
              <w:jc w:val="center"/>
            </w:pPr>
            <w:r>
              <w:t>16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A6" w:rsidRDefault="00240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округ город Аргун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A6" w:rsidRDefault="00240FA6">
            <w:pPr>
              <w:jc w:val="right"/>
            </w:pPr>
            <w:r>
              <w:t>26 358,0</w:t>
            </w:r>
          </w:p>
        </w:tc>
      </w:tr>
      <w:tr w:rsidR="00240FA6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0FA6" w:rsidRDefault="00240FA6">
            <w:pPr>
              <w:jc w:val="center"/>
            </w:pPr>
            <w:r>
              <w:t>17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A6" w:rsidRDefault="00240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округ город Грозный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A6" w:rsidRDefault="00240FA6">
            <w:pPr>
              <w:jc w:val="right"/>
            </w:pPr>
            <w:r>
              <w:t>176 873,5</w:t>
            </w:r>
          </w:p>
        </w:tc>
      </w:tr>
      <w:tr w:rsidR="00240FA6" w:rsidTr="005E2E1B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0FA6" w:rsidRDefault="00240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A6" w:rsidRDefault="00240F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A6" w:rsidRDefault="00240F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854 178,0</w:t>
            </w:r>
          </w:p>
        </w:tc>
      </w:tr>
    </w:tbl>
    <w:p w:rsidR="00240FA6" w:rsidRDefault="00240FA6" w:rsidP="00240FA6">
      <w:pPr>
        <w:ind w:firstLine="709"/>
        <w:jc w:val="both"/>
        <w:rPr>
          <w:sz w:val="28"/>
          <w:szCs w:val="28"/>
        </w:rPr>
      </w:pPr>
    </w:p>
    <w:tbl>
      <w:tblPr>
        <w:tblW w:w="10275" w:type="dxa"/>
        <w:tblInd w:w="93" w:type="dxa"/>
        <w:tblLook w:val="0000"/>
      </w:tblPr>
      <w:tblGrid>
        <w:gridCol w:w="560"/>
        <w:gridCol w:w="5260"/>
        <w:gridCol w:w="4455"/>
      </w:tblGrid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right"/>
            </w:pPr>
            <w:r>
              <w:t>Таблица 18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right"/>
            </w:pPr>
            <w:r>
              <w:t>Приложения 19</w:t>
            </w:r>
          </w:p>
        </w:tc>
      </w:tr>
      <w:tr w:rsidR="00B50FCB" w:rsidTr="009D09B2">
        <w:trPr>
          <w:trHeight w:val="1125"/>
        </w:trPr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0FCB" w:rsidRDefault="00B50F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субвенций  бюджетам городских округов и муниципальных районов  Чеченской Республики на 2014 год на обеспечение переданных полномочий в сфере развития дошкольного образования</w:t>
            </w:r>
          </w:p>
        </w:tc>
      </w:tr>
      <w:tr w:rsidR="00B50FCB" w:rsidTr="009D09B2">
        <w:trPr>
          <w:trHeight w:val="5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</w:tr>
      <w:tr w:rsidR="00B50FCB" w:rsidTr="009D09B2">
        <w:trPr>
          <w:trHeight w:val="276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0FCB" w:rsidRDefault="00B50FCB">
            <w:pPr>
              <w:jc w:val="center"/>
            </w:pPr>
            <w:r>
              <w:t>п/п</w:t>
            </w:r>
          </w:p>
        </w:tc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городских округов и муниципальных районов</w:t>
            </w:r>
          </w:p>
        </w:tc>
        <w:tc>
          <w:tcPr>
            <w:tcW w:w="44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center"/>
            </w:pPr>
            <w:r>
              <w:t>Сумма</w:t>
            </w:r>
          </w:p>
        </w:tc>
      </w:tr>
      <w:tr w:rsidR="00B50FCB" w:rsidTr="009D09B2">
        <w:trPr>
          <w:trHeight w:val="276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0FCB" w:rsidRDefault="00B50FCB"/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0FCB" w:rsidRDefault="00B50FCB">
            <w:pPr>
              <w:rPr>
                <w:color w:val="000000"/>
              </w:rPr>
            </w:pPr>
          </w:p>
        </w:tc>
        <w:tc>
          <w:tcPr>
            <w:tcW w:w="44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FCB" w:rsidRDefault="00B50FCB"/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B" w:rsidRDefault="00B5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Ачхой-Мартановский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110 273,4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Веденский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43 782,7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Грозненский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215 923,3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Гудермесский муниципальный</w:t>
            </w:r>
            <w:r w:rsidR="00DD55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458 143,6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Итум-Калинский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9 103,2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Курчалоевский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178 724,9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Надтеречный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58 909,2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Наурский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166 412,0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Ножай-Юртовский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122 587,3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Сунженский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66 358,2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Урус-Мартановский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137 192,6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Шалинский муниципальный район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187 718,7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Шатойский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26 452,9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Шелковской муниципальный район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137 470,5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округ город Аргун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221 170,7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округ город Грозный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1 072 396,9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0FCB" w:rsidRDefault="00B50F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3 212 620,1</w:t>
            </w:r>
          </w:p>
        </w:tc>
      </w:tr>
    </w:tbl>
    <w:p w:rsidR="00240FA6" w:rsidRDefault="00240FA6">
      <w:pPr>
        <w:rPr>
          <w:b/>
        </w:rPr>
      </w:pPr>
    </w:p>
    <w:tbl>
      <w:tblPr>
        <w:tblW w:w="10275" w:type="dxa"/>
        <w:tblInd w:w="93" w:type="dxa"/>
        <w:tblLook w:val="0000"/>
      </w:tblPr>
      <w:tblGrid>
        <w:gridCol w:w="560"/>
        <w:gridCol w:w="5260"/>
        <w:gridCol w:w="4455"/>
      </w:tblGrid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right"/>
            </w:pPr>
            <w:r>
              <w:t>Таблица 19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right"/>
            </w:pPr>
            <w:r>
              <w:t>Приложения 19</w:t>
            </w:r>
          </w:p>
        </w:tc>
      </w:tr>
      <w:tr w:rsidR="00B50FCB" w:rsidTr="009D09B2">
        <w:trPr>
          <w:trHeight w:val="1125"/>
        </w:trPr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0FCB" w:rsidRDefault="00B50F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субвенций  бюджетам городских округов и муниципальных районов  Чеченской Республики на 2014 год на предоставление гражданам льгот по оплате жилищно-коммунальных услуг  (региональный регистр)</w:t>
            </w:r>
          </w:p>
        </w:tc>
      </w:tr>
      <w:tr w:rsidR="00B50FCB" w:rsidTr="002E416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</w:tr>
      <w:tr w:rsidR="00B50FCB" w:rsidTr="002E4162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0FCB" w:rsidRDefault="00B50FCB">
            <w:pPr>
              <w:jc w:val="center"/>
            </w:pPr>
            <w:r>
              <w:t>п/п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городских округов и муниципальных районов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center"/>
            </w:pPr>
            <w:r>
              <w:t>Сумма</w:t>
            </w:r>
          </w:p>
        </w:tc>
      </w:tr>
      <w:tr w:rsidR="00B50FCB" w:rsidTr="002E4162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CB" w:rsidRDefault="00B50FCB"/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CB" w:rsidRDefault="00B50FCB">
            <w:pPr>
              <w:rPr>
                <w:color w:val="000000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CB" w:rsidRDefault="00B50FCB"/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B" w:rsidRDefault="00B5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Ачхой-Мартановский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81 293,8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Веденский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31 173,8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Грозненский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149 740,4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Гудермесский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209 868,8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5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Итум-Калинский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925,2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6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Курчалоевский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72 959,8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7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Надтеречный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64 590,4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8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Наурский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82 316,4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9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Ножай-Юртовский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22 769,6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Сунженский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49 929,0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Урус-Мартановский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143 679,7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Шалинский муниципальный район 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128 210,7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Шаройский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134,5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14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Шатойский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7 082,9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15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Шелковской муниципальный район 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69 486,4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16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округ город Аргун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32 877,9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17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округ город Грозный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290 290,1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0FCB" w:rsidRDefault="00B50F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1 437 329,1</w:t>
            </w:r>
          </w:p>
        </w:tc>
      </w:tr>
    </w:tbl>
    <w:p w:rsidR="00B50FCB" w:rsidRDefault="00B50FCB">
      <w:pPr>
        <w:rPr>
          <w:b/>
        </w:rPr>
      </w:pPr>
    </w:p>
    <w:tbl>
      <w:tblPr>
        <w:tblW w:w="10275" w:type="dxa"/>
        <w:tblInd w:w="93" w:type="dxa"/>
        <w:tblLook w:val="0000"/>
      </w:tblPr>
      <w:tblGrid>
        <w:gridCol w:w="560"/>
        <w:gridCol w:w="5260"/>
        <w:gridCol w:w="4455"/>
      </w:tblGrid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bookmarkStart w:id="1" w:name="RANGE!A1:C24"/>
            <w:r>
              <w:t> </w:t>
            </w:r>
            <w:bookmarkEnd w:id="1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right"/>
            </w:pPr>
            <w:r>
              <w:t>Таблица 20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right"/>
            </w:pPr>
            <w:r>
              <w:t>Приложения 19</w:t>
            </w:r>
          </w:p>
        </w:tc>
      </w:tr>
      <w:tr w:rsidR="00B50FCB" w:rsidTr="009D09B2">
        <w:trPr>
          <w:trHeight w:val="1125"/>
        </w:trPr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0FCB" w:rsidRDefault="00B50F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субвенций  бюджетам городских округов и муниципальных районов  Чеченской Республики на 2014 год на предоставление материальной помощи малоимущим гражданам</w:t>
            </w:r>
          </w:p>
        </w:tc>
      </w:tr>
      <w:tr w:rsidR="00B50FCB" w:rsidTr="009D09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</w:tr>
      <w:tr w:rsidR="00B50FCB" w:rsidTr="009D09B2">
        <w:trPr>
          <w:trHeight w:val="276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0FCB" w:rsidRDefault="00B50FCB">
            <w:pPr>
              <w:jc w:val="center"/>
            </w:pPr>
            <w:r>
              <w:t>п/п</w:t>
            </w:r>
          </w:p>
        </w:tc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городских округов и муниципальных районов</w:t>
            </w:r>
          </w:p>
        </w:tc>
        <w:tc>
          <w:tcPr>
            <w:tcW w:w="44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center"/>
            </w:pPr>
            <w:r>
              <w:t>Сумма</w:t>
            </w:r>
          </w:p>
        </w:tc>
      </w:tr>
      <w:tr w:rsidR="00B50FCB" w:rsidTr="009D09B2">
        <w:trPr>
          <w:trHeight w:val="276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0FCB" w:rsidRDefault="00B50FCB"/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0FCB" w:rsidRDefault="00B50FCB">
            <w:pPr>
              <w:rPr>
                <w:color w:val="000000"/>
              </w:rPr>
            </w:pPr>
          </w:p>
        </w:tc>
        <w:tc>
          <w:tcPr>
            <w:tcW w:w="44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FCB" w:rsidRDefault="00B50FCB"/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B" w:rsidRDefault="00B5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Ачхой-Мартановский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813,0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Веденский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1 403,6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Грозненский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905,1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Гудермесский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4 386,9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Итум-Калинский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2,1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Курчалоевский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905,1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Надтеречный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1 436,2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Наурский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3 153,3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Ножай-Юртовский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802,9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Сунженский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2 516,5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Урус-Мартановский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2 306,9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Шалинский муниципальный район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905,1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Шатойский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191,6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Шелковской муниципальный район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3 324,5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округ город Аргун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528,0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округ город Грозный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11 517,5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0FCB" w:rsidRDefault="00B50F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35 098,4</w:t>
            </w:r>
          </w:p>
        </w:tc>
      </w:tr>
    </w:tbl>
    <w:p w:rsidR="00B50FCB" w:rsidRDefault="00B50FCB">
      <w:pPr>
        <w:rPr>
          <w:b/>
        </w:rPr>
      </w:pPr>
    </w:p>
    <w:tbl>
      <w:tblPr>
        <w:tblW w:w="10275" w:type="dxa"/>
        <w:tblInd w:w="93" w:type="dxa"/>
        <w:tblLook w:val="0000"/>
      </w:tblPr>
      <w:tblGrid>
        <w:gridCol w:w="560"/>
        <w:gridCol w:w="5260"/>
        <w:gridCol w:w="4455"/>
      </w:tblGrid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right"/>
            </w:pPr>
            <w:r>
              <w:t>Таблица 21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right"/>
            </w:pPr>
            <w:r>
              <w:t>Приложения 19</w:t>
            </w:r>
          </w:p>
        </w:tc>
      </w:tr>
      <w:tr w:rsidR="00B50FCB" w:rsidTr="009D09B2">
        <w:trPr>
          <w:trHeight w:val="1125"/>
        </w:trPr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0FCB" w:rsidRDefault="00B50F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субвенций  бюджетам городских округов и муниципальных районов  Чеченской Республики на 2014 год на на содержание ребенка в семье опекуна и приемной семье, на оплату труда приемному родителю</w:t>
            </w:r>
          </w:p>
        </w:tc>
      </w:tr>
      <w:tr w:rsidR="00B50FCB" w:rsidTr="002E416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</w:tr>
      <w:tr w:rsidR="00B50FCB" w:rsidTr="002E4162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0FCB" w:rsidRDefault="00B50FCB">
            <w:pPr>
              <w:jc w:val="center"/>
            </w:pPr>
            <w:r>
              <w:t>п/п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городских округов и муниципальных районов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center"/>
            </w:pPr>
            <w:r>
              <w:t>Сумма</w:t>
            </w:r>
          </w:p>
        </w:tc>
      </w:tr>
      <w:tr w:rsidR="00B50FCB" w:rsidTr="002E4162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CB" w:rsidRDefault="00B50FCB"/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CB" w:rsidRDefault="00B50FCB">
            <w:pPr>
              <w:rPr>
                <w:color w:val="000000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CB" w:rsidRDefault="00B50FCB"/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B" w:rsidRDefault="00B5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Ачхой-Мартановский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29 132,6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Веденский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5 042,0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Грозненский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24 413,5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Гудермесский муниципальный</w:t>
            </w:r>
            <w:r w:rsidR="00DD55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10 473,7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5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Курчалоевский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16 052,8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6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Надтеречный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7 735,2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7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Наурский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16 114,3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8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Ножай-Юртовский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5 338,9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9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Сунженский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5 756,4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Урус-Мартановский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18 509,4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Шалинский муниципальный район 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14 449,5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Шаройский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1 448,0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lastRenderedPageBreak/>
              <w:t>13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Шатойский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3 412,0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14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Шелковской муниципальный район 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15 209,6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15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округ город Аргун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8 830,0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16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округ город Грозный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34 994,9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0FCB" w:rsidRDefault="00B50F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216 912,7</w:t>
            </w:r>
          </w:p>
        </w:tc>
      </w:tr>
      <w:tr w:rsidR="00B50FCB" w:rsidTr="009D09B2">
        <w:trPr>
          <w:trHeight w:val="300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B50FCB" w:rsidRPr="00B50FCB" w:rsidRDefault="00B50FCB">
            <w:pPr>
              <w:jc w:val="center"/>
              <w:rPr>
                <w:b/>
                <w:bCs/>
              </w:rPr>
            </w:pPr>
            <w:bookmarkStart w:id="2" w:name="RANGE!A1:C23"/>
            <w:r w:rsidRPr="00B50FCB">
              <w:rPr>
                <w:b/>
                <w:bCs/>
              </w:rPr>
              <w:t> </w:t>
            </w:r>
            <w:bookmarkEnd w:id="2"/>
          </w:p>
        </w:tc>
        <w:tc>
          <w:tcPr>
            <w:tcW w:w="52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0FCB" w:rsidRPr="00B50FCB" w:rsidRDefault="00B50FCB" w:rsidP="00B50FCB">
            <w:pPr>
              <w:jc w:val="both"/>
              <w:rPr>
                <w:b/>
                <w:bCs/>
              </w:rPr>
            </w:pPr>
            <w:r w:rsidRPr="00B50FCB">
              <w:rPr>
                <w:b/>
                <w:bCs/>
              </w:rPr>
              <w:t> </w:t>
            </w:r>
          </w:p>
        </w:tc>
        <w:tc>
          <w:tcPr>
            <w:tcW w:w="44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2E1B" w:rsidRPr="005E4279" w:rsidRDefault="005E2E1B">
            <w:pPr>
              <w:jc w:val="right"/>
              <w:rPr>
                <w:bCs/>
              </w:rPr>
            </w:pPr>
          </w:p>
          <w:p w:rsidR="00B50FCB" w:rsidRPr="005E4279" w:rsidRDefault="00B50FCB">
            <w:pPr>
              <w:jc w:val="right"/>
              <w:rPr>
                <w:bCs/>
              </w:rPr>
            </w:pPr>
            <w:r w:rsidRPr="005E4279">
              <w:rPr>
                <w:bCs/>
              </w:rPr>
              <w:t>Таблица 22</w:t>
            </w:r>
          </w:p>
        </w:tc>
      </w:tr>
      <w:tr w:rsidR="00B50FCB" w:rsidTr="009D09B2">
        <w:trPr>
          <w:trHeight w:val="300"/>
        </w:trPr>
        <w:tc>
          <w:tcPr>
            <w:tcW w:w="560" w:type="dxa"/>
            <w:shd w:val="clear" w:color="auto" w:fill="FFFFFF"/>
            <w:noWrap/>
            <w:vAlign w:val="center"/>
          </w:tcPr>
          <w:p w:rsidR="00B50FCB" w:rsidRPr="00B50FCB" w:rsidRDefault="00B50FCB">
            <w:pPr>
              <w:jc w:val="center"/>
              <w:rPr>
                <w:b/>
                <w:bCs/>
              </w:rPr>
            </w:pPr>
            <w:r w:rsidRPr="00B50FCB">
              <w:rPr>
                <w:b/>
                <w:bCs/>
              </w:rPr>
              <w:t> </w:t>
            </w:r>
          </w:p>
        </w:tc>
        <w:tc>
          <w:tcPr>
            <w:tcW w:w="5260" w:type="dxa"/>
            <w:shd w:val="clear" w:color="auto" w:fill="FFFFFF"/>
            <w:vAlign w:val="center"/>
          </w:tcPr>
          <w:p w:rsidR="00B50FCB" w:rsidRPr="00B50FCB" w:rsidRDefault="00B50FCB" w:rsidP="00B50FCB">
            <w:pPr>
              <w:jc w:val="both"/>
              <w:rPr>
                <w:b/>
                <w:bCs/>
              </w:rPr>
            </w:pPr>
            <w:r w:rsidRPr="00B50FCB">
              <w:rPr>
                <w:b/>
                <w:bCs/>
              </w:rPr>
              <w:t> </w:t>
            </w:r>
          </w:p>
        </w:tc>
        <w:tc>
          <w:tcPr>
            <w:tcW w:w="4455" w:type="dxa"/>
            <w:shd w:val="clear" w:color="auto" w:fill="FFFFFF"/>
            <w:vAlign w:val="center"/>
          </w:tcPr>
          <w:p w:rsidR="00B50FCB" w:rsidRPr="005E4279" w:rsidRDefault="00B50FCB">
            <w:pPr>
              <w:jc w:val="right"/>
              <w:rPr>
                <w:bCs/>
              </w:rPr>
            </w:pPr>
            <w:r w:rsidRPr="005E4279">
              <w:rPr>
                <w:bCs/>
              </w:rPr>
              <w:t>Приложения 19</w:t>
            </w:r>
          </w:p>
        </w:tc>
      </w:tr>
      <w:tr w:rsidR="00B50FCB" w:rsidTr="009D09B2">
        <w:trPr>
          <w:trHeight w:val="1125"/>
        </w:trPr>
        <w:tc>
          <w:tcPr>
            <w:tcW w:w="10275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0FCB" w:rsidRDefault="00B50F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субвенций  бюджетам городских округов и муниципальных районов  Чеченской Республики на 2014 год на выплату единовременных пособий при всех формах устройства детей, лишенных родительского попечения, в семью</w:t>
            </w:r>
          </w:p>
        </w:tc>
      </w:tr>
      <w:tr w:rsidR="00B50FCB" w:rsidTr="009D09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</w:tr>
      <w:tr w:rsidR="00B50FCB" w:rsidTr="009D09B2">
        <w:trPr>
          <w:trHeight w:val="276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0FCB" w:rsidRDefault="00B50FCB">
            <w:pPr>
              <w:jc w:val="center"/>
            </w:pPr>
            <w:r>
              <w:t>п/п</w:t>
            </w:r>
          </w:p>
        </w:tc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городских округов и муниципальных районов</w:t>
            </w:r>
          </w:p>
        </w:tc>
        <w:tc>
          <w:tcPr>
            <w:tcW w:w="44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center"/>
            </w:pPr>
            <w:r>
              <w:t>Сумма</w:t>
            </w:r>
          </w:p>
        </w:tc>
      </w:tr>
      <w:tr w:rsidR="00B50FCB" w:rsidTr="009D09B2">
        <w:trPr>
          <w:trHeight w:val="276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0FCB" w:rsidRDefault="00B50FCB"/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0FCB" w:rsidRDefault="00B50FCB">
            <w:pPr>
              <w:rPr>
                <w:color w:val="000000"/>
              </w:rPr>
            </w:pPr>
          </w:p>
        </w:tc>
        <w:tc>
          <w:tcPr>
            <w:tcW w:w="44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FCB" w:rsidRDefault="00B50FCB"/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B" w:rsidRDefault="00B5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Ачхой-Мартановский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312,8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Веденский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96,2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Грозненский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214,3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Гудермесский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180,0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Курчалоевский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82,5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Надтеречный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27,5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Наурский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82,5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Ножай-Юртовский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109,9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Сунженский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13,7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Урус-Мартановский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41,2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Шалинский муниципальный район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123,7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Шатойский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13,7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Шелковской муниципальный район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82,5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округ город Аргун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27,5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округ город Грозный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301,7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0FCB" w:rsidRDefault="00B50F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1 709,5</w:t>
            </w:r>
          </w:p>
        </w:tc>
      </w:tr>
    </w:tbl>
    <w:p w:rsidR="00B50FCB" w:rsidRDefault="00B50FCB">
      <w:pPr>
        <w:rPr>
          <w:b/>
        </w:rPr>
      </w:pPr>
    </w:p>
    <w:tbl>
      <w:tblPr>
        <w:tblW w:w="10275" w:type="dxa"/>
        <w:tblInd w:w="93" w:type="dxa"/>
        <w:tblLook w:val="0000"/>
      </w:tblPr>
      <w:tblGrid>
        <w:gridCol w:w="560"/>
        <w:gridCol w:w="5260"/>
        <w:gridCol w:w="4455"/>
      </w:tblGrid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bookmarkStart w:id="3" w:name="RANGE!A1:C16"/>
            <w:r>
              <w:t> </w:t>
            </w:r>
            <w:bookmarkEnd w:id="3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right"/>
            </w:pPr>
            <w:r>
              <w:t>Таблица 24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right"/>
            </w:pPr>
            <w:r>
              <w:t>Приложения 19</w:t>
            </w:r>
          </w:p>
        </w:tc>
      </w:tr>
      <w:tr w:rsidR="00B50FCB" w:rsidTr="009D09B2">
        <w:trPr>
          <w:trHeight w:val="1500"/>
        </w:trPr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0FCB" w:rsidRDefault="00B50F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субвенций  бюджетам городских округов и муниципальных районов  Чеченской Республики на 2014 год на  обеспечение мер социальной поддержки Героев Советского Союза, Героев Российской Федерации и полных кавалеров ордена Славы</w:t>
            </w:r>
          </w:p>
        </w:tc>
      </w:tr>
      <w:tr w:rsidR="00B50FCB" w:rsidTr="002E4162">
        <w:trPr>
          <w:trHeight w:val="43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</w:tr>
      <w:tr w:rsidR="00B50FCB" w:rsidTr="002E4162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0FCB" w:rsidRDefault="00B50FCB">
            <w:pPr>
              <w:jc w:val="center"/>
            </w:pPr>
            <w:r>
              <w:t>п/п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городских округов и муниципальных районов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center"/>
            </w:pPr>
            <w:r>
              <w:t>Сумма</w:t>
            </w:r>
          </w:p>
        </w:tc>
      </w:tr>
      <w:tr w:rsidR="00B50FCB" w:rsidTr="002E4162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CB" w:rsidRDefault="00B50FCB"/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CB" w:rsidRDefault="00B50FCB">
            <w:pPr>
              <w:rPr>
                <w:color w:val="000000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CB" w:rsidRDefault="00B50FCB"/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B" w:rsidRDefault="00B5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Ачхой-Мартановский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0FCB" w:rsidRDefault="00B50FCB">
            <w:pPr>
              <w:jc w:val="right"/>
            </w:pPr>
            <w:r>
              <w:t>120,0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Веденский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0FCB" w:rsidRDefault="00B50FCB">
            <w:pPr>
              <w:jc w:val="right"/>
            </w:pPr>
            <w:r>
              <w:t>120,0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Грозненский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0FCB" w:rsidRDefault="00B50FCB">
            <w:pPr>
              <w:jc w:val="right"/>
            </w:pPr>
            <w:r>
              <w:t>120,0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Гудермесский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274,4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5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Курчалоевский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548,8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6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Надтеречный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120,0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lastRenderedPageBreak/>
              <w:t>7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Урус-Мартановский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320,0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8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округ город Грозный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554,4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0FCB" w:rsidRDefault="00B50F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2 177,6</w:t>
            </w:r>
          </w:p>
        </w:tc>
      </w:tr>
    </w:tbl>
    <w:p w:rsidR="00B50FCB" w:rsidRDefault="00B50FCB">
      <w:pPr>
        <w:rPr>
          <w:b/>
        </w:rPr>
      </w:pPr>
    </w:p>
    <w:tbl>
      <w:tblPr>
        <w:tblW w:w="10275" w:type="dxa"/>
        <w:tblInd w:w="93" w:type="dxa"/>
        <w:tblLook w:val="0000"/>
      </w:tblPr>
      <w:tblGrid>
        <w:gridCol w:w="560"/>
        <w:gridCol w:w="5260"/>
        <w:gridCol w:w="4455"/>
      </w:tblGrid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right"/>
            </w:pPr>
            <w:r>
              <w:t>Таблица 26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right"/>
            </w:pPr>
            <w:r>
              <w:t>Приложения 19</w:t>
            </w:r>
          </w:p>
        </w:tc>
      </w:tr>
      <w:tr w:rsidR="00B50FCB" w:rsidTr="009D09B2">
        <w:trPr>
          <w:trHeight w:val="1125"/>
        </w:trPr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0FCB" w:rsidRDefault="00B50F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субвенций  бюджетам городских округов и муниципальных районов  Чеченской Республики на 2014 год на оплату жилищно-коммунальных услуг отдельным категориям граждан (федеральный регистр)</w:t>
            </w:r>
          </w:p>
        </w:tc>
      </w:tr>
      <w:tr w:rsidR="00B50FCB" w:rsidTr="009D09B2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</w:tr>
      <w:tr w:rsidR="00B50FCB" w:rsidTr="009D09B2">
        <w:trPr>
          <w:trHeight w:val="276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0FCB" w:rsidRDefault="00B50FCB">
            <w:pPr>
              <w:jc w:val="center"/>
            </w:pPr>
            <w:r>
              <w:t>п/п</w:t>
            </w:r>
          </w:p>
        </w:tc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городских округов и муниципальных районов</w:t>
            </w:r>
          </w:p>
        </w:tc>
        <w:tc>
          <w:tcPr>
            <w:tcW w:w="44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center"/>
            </w:pPr>
            <w:r>
              <w:t>Сумма</w:t>
            </w:r>
          </w:p>
        </w:tc>
      </w:tr>
      <w:tr w:rsidR="00B50FCB" w:rsidTr="009D09B2">
        <w:trPr>
          <w:trHeight w:val="276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0FCB" w:rsidRDefault="00B50FCB"/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0FCB" w:rsidRDefault="00B50FCB">
            <w:pPr>
              <w:rPr>
                <w:color w:val="000000"/>
              </w:rPr>
            </w:pPr>
          </w:p>
        </w:tc>
        <w:tc>
          <w:tcPr>
            <w:tcW w:w="44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FCB" w:rsidRDefault="00B50FCB"/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B" w:rsidRDefault="00B5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Ачхой-Мартановский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20 715,6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Веденский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7 966,4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Грозненский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18 263,3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Гудермесский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28 900,7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Итум-Калинский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368,0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Курчалоевский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46 433,9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Надтеречный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20 753,6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Наурский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25 329,3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Ножай-Юртовский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26 315,6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Сунженский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4 318,8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Урус-Мартановский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27 862,3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Шалинский муниципальный район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52 204,5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Шаройский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164,7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Шатойский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1 469,2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Шелковской муниципальный район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49 541,7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округ город Аргун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15 458,0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округ город Грозный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58 063,9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0FCB" w:rsidRDefault="00B50F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404 129,6</w:t>
            </w:r>
          </w:p>
        </w:tc>
      </w:tr>
    </w:tbl>
    <w:p w:rsidR="00B50FCB" w:rsidRDefault="00B50FCB">
      <w:pPr>
        <w:rPr>
          <w:b/>
        </w:rPr>
      </w:pPr>
    </w:p>
    <w:tbl>
      <w:tblPr>
        <w:tblW w:w="10275" w:type="dxa"/>
        <w:tblInd w:w="93" w:type="dxa"/>
        <w:tblLook w:val="0000"/>
      </w:tblPr>
      <w:tblGrid>
        <w:gridCol w:w="560"/>
        <w:gridCol w:w="5260"/>
        <w:gridCol w:w="4455"/>
      </w:tblGrid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right"/>
            </w:pPr>
            <w:r>
              <w:t>Таблица 27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right"/>
            </w:pPr>
            <w:r>
              <w:t>Приложения 19</w:t>
            </w:r>
          </w:p>
        </w:tc>
      </w:tr>
      <w:tr w:rsidR="00B50FCB" w:rsidTr="009D09B2">
        <w:trPr>
          <w:trHeight w:val="2070"/>
        </w:trPr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0FCB" w:rsidRDefault="00B50F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субвенций  бюджетам городских округов и муниципальных районов  Чеченской Республики на 2014 год на обеспечение мер социальной поддержки членов семей военнослужащих и сотрудников правоохранительных органов, погибших при исполнении обязанностей военной службы (служебных обязанностей), а также иных граждан, погибших исполняя свой гражданский долг, в период проведения контртеррористической операции на территории Чеченской Республики</w:t>
            </w:r>
          </w:p>
        </w:tc>
      </w:tr>
      <w:tr w:rsidR="00B50FCB" w:rsidTr="002E4162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</w:tr>
      <w:tr w:rsidR="00B50FCB" w:rsidTr="002E4162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0FCB" w:rsidRDefault="00B50FCB">
            <w:pPr>
              <w:jc w:val="center"/>
            </w:pPr>
            <w:r>
              <w:t>п/п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городских округов и муниципальных районов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center"/>
            </w:pPr>
            <w:r>
              <w:t>Сумма</w:t>
            </w:r>
          </w:p>
        </w:tc>
      </w:tr>
      <w:tr w:rsidR="00B50FCB" w:rsidTr="002E4162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CB" w:rsidRDefault="00B50FCB"/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CB" w:rsidRDefault="00B50FCB">
            <w:pPr>
              <w:rPr>
                <w:color w:val="000000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CB" w:rsidRDefault="00B50FCB"/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B" w:rsidRDefault="00B5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Ачхой-Мартановский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581,8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Веденский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497,3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Грозненский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491,6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Гудермесский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664,1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lastRenderedPageBreak/>
              <w:t>5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Итум-Калинский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34,0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6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Курчалоевский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644,4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7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Надтеречный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371,0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8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Наурский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358,4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9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Ножай-Юртовский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617,1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Сунженский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141,5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Урус-Мартановский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1 047,6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Шалинский муниципальный район 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952,2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Шатойский муниципальный район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135,9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14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Шелковской муниципальный район 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257,0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15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округ город Аргун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288,0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16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округ город Грозный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2 883,0</w:t>
            </w:r>
          </w:p>
        </w:tc>
      </w:tr>
      <w:tr w:rsidR="00B50FCB" w:rsidTr="002E4162">
        <w:trPr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0FCB" w:rsidRDefault="00B50F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9 964,8</w:t>
            </w:r>
          </w:p>
        </w:tc>
      </w:tr>
    </w:tbl>
    <w:p w:rsidR="00B50FCB" w:rsidRDefault="00B50FCB">
      <w:pPr>
        <w:rPr>
          <w:b/>
        </w:rPr>
      </w:pPr>
    </w:p>
    <w:tbl>
      <w:tblPr>
        <w:tblW w:w="10275" w:type="dxa"/>
        <w:tblInd w:w="93" w:type="dxa"/>
        <w:tblLook w:val="0000"/>
      </w:tblPr>
      <w:tblGrid>
        <w:gridCol w:w="560"/>
        <w:gridCol w:w="5260"/>
        <w:gridCol w:w="4455"/>
      </w:tblGrid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right"/>
            </w:pPr>
            <w:r>
              <w:t>Таблица 28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right"/>
            </w:pPr>
            <w:r>
              <w:t>Приложения 19</w:t>
            </w:r>
          </w:p>
        </w:tc>
      </w:tr>
      <w:tr w:rsidR="00B50FCB" w:rsidTr="009D09B2">
        <w:trPr>
          <w:trHeight w:val="1125"/>
        </w:trPr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0FCB" w:rsidRDefault="00B50F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субвенций  бюджетам городских округов и муниципальных районов  Чеченской Республики на 2014 год на ежемесячное материальное обеспечение лицам, награжденным орденом Кадырова</w:t>
            </w:r>
          </w:p>
        </w:tc>
      </w:tr>
      <w:tr w:rsidR="00B50FCB" w:rsidTr="009D09B2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</w:tr>
      <w:tr w:rsidR="00B50FCB" w:rsidTr="009D09B2">
        <w:trPr>
          <w:trHeight w:val="276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0FCB" w:rsidRDefault="00B50FCB">
            <w:pPr>
              <w:jc w:val="center"/>
            </w:pPr>
            <w:r>
              <w:t>п/п</w:t>
            </w:r>
          </w:p>
        </w:tc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городских округов и муниципальных районов</w:t>
            </w:r>
          </w:p>
        </w:tc>
        <w:tc>
          <w:tcPr>
            <w:tcW w:w="44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center"/>
            </w:pPr>
            <w:r>
              <w:t>Сумма</w:t>
            </w:r>
          </w:p>
        </w:tc>
      </w:tr>
      <w:tr w:rsidR="00B50FCB" w:rsidTr="009D09B2">
        <w:trPr>
          <w:trHeight w:val="276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0FCB" w:rsidRDefault="00B50FCB"/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0FCB" w:rsidRDefault="00B50FCB">
            <w:pPr>
              <w:rPr>
                <w:color w:val="000000"/>
              </w:rPr>
            </w:pPr>
          </w:p>
        </w:tc>
        <w:tc>
          <w:tcPr>
            <w:tcW w:w="44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FCB" w:rsidRDefault="00B50FCB"/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B" w:rsidRDefault="00B5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Ачхой-Мартановский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380,0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Веденский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195,0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Грозненский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250,0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Гудермесский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2 593,9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Итум-Калинский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60,6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Курчалоевский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4 105,1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Надтеречный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120,0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Наурский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180,0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Ножай-Юртовский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780,0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Сунженский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180,0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Урус-Мартановский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1 080,0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Шалинский муниципальный район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910,0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Шелковской муниципальный район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240,0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округ город Аргун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330,0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округ город Грозный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1 696,3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0FCB" w:rsidRDefault="00B50F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13 100,7</w:t>
            </w:r>
          </w:p>
        </w:tc>
      </w:tr>
    </w:tbl>
    <w:p w:rsidR="00B50FCB" w:rsidRDefault="007E5AA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»;</w:t>
      </w:r>
    </w:p>
    <w:p w:rsidR="00BD77F7" w:rsidRDefault="00BD77F7" w:rsidP="00BD7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039AA">
        <w:rPr>
          <w:sz w:val="28"/>
          <w:szCs w:val="28"/>
        </w:rPr>
        <w:t>) дополнить таблиц</w:t>
      </w:r>
      <w:r>
        <w:rPr>
          <w:sz w:val="28"/>
          <w:szCs w:val="28"/>
        </w:rPr>
        <w:t>ой</w:t>
      </w:r>
      <w:r w:rsidRPr="006039AA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6039AA">
        <w:rPr>
          <w:sz w:val="28"/>
          <w:szCs w:val="28"/>
        </w:rPr>
        <w:t xml:space="preserve"> следующего содержания:</w:t>
      </w:r>
    </w:p>
    <w:p w:rsidR="00BD77F7" w:rsidRDefault="00BD77F7">
      <w:pPr>
        <w:rPr>
          <w:b/>
        </w:rPr>
      </w:pPr>
    </w:p>
    <w:tbl>
      <w:tblPr>
        <w:tblW w:w="10275" w:type="dxa"/>
        <w:tblInd w:w="93" w:type="dxa"/>
        <w:tblLook w:val="0000"/>
      </w:tblPr>
      <w:tblGrid>
        <w:gridCol w:w="560"/>
        <w:gridCol w:w="5260"/>
        <w:gridCol w:w="4455"/>
      </w:tblGrid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7E5AA5">
            <w:pPr>
              <w:jc w:val="right"/>
            </w:pPr>
            <w:r>
              <w:t>«</w:t>
            </w:r>
            <w:r w:rsidR="00B50FCB">
              <w:t>Таблица 29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right"/>
            </w:pPr>
            <w:r>
              <w:t>Приложения 19</w:t>
            </w:r>
          </w:p>
        </w:tc>
      </w:tr>
      <w:tr w:rsidR="00B50FCB" w:rsidTr="009D09B2">
        <w:trPr>
          <w:trHeight w:val="1710"/>
        </w:trPr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0FCB" w:rsidRDefault="00B50F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субвенций  бюджетам городских округов и муниципальных районов  Чеченской Республики на 2014 год на обеспечение жильем отдельных категорий граждан, установленных Федеральными законами от 12 января 1995 года №5-ФЗ  "О ветеранах" и от 24 ноября 1995 года №181-ФЗ "О социальной защите инвалидов в Российской Федерации" </w:t>
            </w:r>
          </w:p>
        </w:tc>
      </w:tr>
      <w:tr w:rsidR="00B50FCB" w:rsidTr="009D09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</w:tr>
      <w:tr w:rsidR="00B50FCB" w:rsidTr="009D09B2">
        <w:trPr>
          <w:trHeight w:val="276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0FCB" w:rsidRDefault="00B50FCB">
            <w:pPr>
              <w:jc w:val="center"/>
            </w:pPr>
            <w:r>
              <w:t>п/п</w:t>
            </w:r>
          </w:p>
        </w:tc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городских округов и муниципальных районов</w:t>
            </w:r>
          </w:p>
        </w:tc>
        <w:tc>
          <w:tcPr>
            <w:tcW w:w="44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center"/>
            </w:pPr>
            <w:r>
              <w:t>Сумма</w:t>
            </w:r>
          </w:p>
        </w:tc>
      </w:tr>
      <w:tr w:rsidR="00B50FCB" w:rsidTr="009D09B2">
        <w:trPr>
          <w:trHeight w:val="276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0FCB" w:rsidRDefault="00B50FCB"/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0FCB" w:rsidRDefault="00B50FCB">
            <w:pPr>
              <w:rPr>
                <w:color w:val="000000"/>
              </w:rPr>
            </w:pPr>
          </w:p>
        </w:tc>
        <w:tc>
          <w:tcPr>
            <w:tcW w:w="44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FCB" w:rsidRDefault="00B50FCB"/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B" w:rsidRDefault="00B5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Ачхой-Мартановский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6 480,0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Веденский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4 860,0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Грозненский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4 320,0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Гудермесский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6 480,0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Итум-Калинский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540,0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Курчалоевский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5 400,0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Надтеречный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5 940,0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Наурский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5 400,0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Ножай-Юртовский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3 780,0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Сунженский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1 620,0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Урус-Мартановский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7 020,0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Шалинский муниципальный район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14 040,0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Шатойский муниципальный район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2 160,0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Шелковской муниципальный район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540,0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округ город Аргун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2 160,0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0FCB" w:rsidRDefault="00B50FCB">
            <w:pPr>
              <w:jc w:val="center"/>
            </w:pPr>
            <w: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CB" w:rsidRDefault="00B50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округ город Грозный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</w:pPr>
            <w:r>
              <w:t>27 000,0</w:t>
            </w:r>
          </w:p>
        </w:tc>
      </w:tr>
      <w:tr w:rsidR="00B50FCB" w:rsidTr="009D09B2">
        <w:trPr>
          <w:trHeight w:val="2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0FCB" w:rsidRDefault="00B50F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FCB" w:rsidRDefault="00B50F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97 740,0</w:t>
            </w:r>
          </w:p>
        </w:tc>
      </w:tr>
    </w:tbl>
    <w:p w:rsidR="00B50FCB" w:rsidRDefault="007E5AA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»;</w:t>
      </w:r>
    </w:p>
    <w:p w:rsidR="00372783" w:rsidRDefault="00372783" w:rsidP="00372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приложение  22 изложить в следующей редакции:</w:t>
      </w:r>
    </w:p>
    <w:p w:rsidR="00372783" w:rsidRDefault="00372783">
      <w:pPr>
        <w:rPr>
          <w:b/>
        </w:rPr>
      </w:pPr>
    </w:p>
    <w:tbl>
      <w:tblPr>
        <w:tblW w:w="10280" w:type="dxa"/>
        <w:tblInd w:w="93" w:type="dxa"/>
        <w:tblLook w:val="0000"/>
      </w:tblPr>
      <w:tblGrid>
        <w:gridCol w:w="540"/>
        <w:gridCol w:w="3780"/>
        <w:gridCol w:w="1380"/>
        <w:gridCol w:w="2320"/>
        <w:gridCol w:w="2260"/>
      </w:tblGrid>
      <w:tr w:rsidR="00B26D0F" w:rsidTr="00521912">
        <w:trPr>
          <w:trHeight w:val="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pPr>
              <w:jc w:val="right"/>
            </w:pPr>
            <w:r>
              <w:t xml:space="preserve"> </w:t>
            </w:r>
            <w:r w:rsidR="00372783">
              <w:t>«</w:t>
            </w:r>
            <w:r>
              <w:t>Приложение 22</w:t>
            </w:r>
          </w:p>
        </w:tc>
      </w:tr>
      <w:tr w:rsidR="00B26D0F" w:rsidTr="00521912">
        <w:trPr>
          <w:trHeight w:val="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pPr>
              <w:jc w:val="right"/>
            </w:pPr>
            <w:r>
              <w:t xml:space="preserve"> к Закону Чеченской Республики  </w:t>
            </w:r>
          </w:p>
        </w:tc>
      </w:tr>
      <w:tr w:rsidR="00B26D0F" w:rsidTr="00521912">
        <w:trPr>
          <w:trHeight w:val="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pPr>
              <w:jc w:val="right"/>
            </w:pPr>
            <w:r>
              <w:t>"О республиканском</w:t>
            </w:r>
          </w:p>
        </w:tc>
      </w:tr>
      <w:tr w:rsidR="00B26D0F" w:rsidTr="00521912">
        <w:trPr>
          <w:trHeight w:val="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pPr>
              <w:jc w:val="right"/>
            </w:pPr>
            <w:r>
              <w:t xml:space="preserve"> бюджете на 2014 год и на </w:t>
            </w:r>
          </w:p>
        </w:tc>
      </w:tr>
      <w:tr w:rsidR="00B26D0F" w:rsidTr="00521912">
        <w:trPr>
          <w:trHeight w:val="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pPr>
              <w:jc w:val="right"/>
            </w:pPr>
            <w:r>
              <w:t>плановый период 2015 и 2016 годов"</w:t>
            </w:r>
          </w:p>
        </w:tc>
      </w:tr>
      <w:tr w:rsidR="00B26D0F" w:rsidTr="00521912">
        <w:trPr>
          <w:trHeight w:val="786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6D0F" w:rsidRDefault="00B26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дотации на сбалансированность бюджетов городских округов и муниципальных районов Чеченской Республики на 2014 год</w:t>
            </w:r>
          </w:p>
        </w:tc>
      </w:tr>
      <w:tr w:rsidR="00B26D0F" w:rsidTr="0052191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pPr>
              <w:jc w:val="right"/>
            </w:pPr>
            <w: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pPr>
              <w:jc w:val="right"/>
            </w:pPr>
            <w:r>
              <w:t>(тыс. рублей)</w:t>
            </w:r>
          </w:p>
        </w:tc>
      </w:tr>
      <w:tr w:rsidR="00B26D0F" w:rsidTr="00521912">
        <w:trPr>
          <w:trHeight w:val="23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п/п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pPr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26D0F" w:rsidRDefault="00B26D0F">
            <w:pPr>
              <w:jc w:val="center"/>
            </w:pPr>
            <w:r>
              <w:t>Всего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в том числе</w:t>
            </w:r>
          </w:p>
        </w:tc>
      </w:tr>
      <w:tr w:rsidR="00B26D0F" w:rsidTr="00521912">
        <w:trPr>
          <w:trHeight w:val="23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26D0F" w:rsidRDefault="00B26D0F"/>
        </w:tc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6D0F" w:rsidRDefault="00B26D0F"/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26D0F" w:rsidRDefault="00B26D0F"/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26D0F" w:rsidRDefault="00B26D0F">
            <w:pPr>
              <w:jc w:val="center"/>
            </w:pPr>
            <w:r>
              <w:t>дотация  муниципальным районам и городским округам с наиболее низкими показателями бюджетных расходов на душу населения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D0F" w:rsidRDefault="00B26D0F">
            <w:pPr>
              <w:jc w:val="center"/>
            </w:pPr>
            <w:r>
              <w:t>дотация  муниципальным районам и городским округам, имеющим недостаток средств  на исполнение первоочередных расходных обязательств</w:t>
            </w:r>
          </w:p>
        </w:tc>
      </w:tr>
      <w:tr w:rsidR="00B26D0F" w:rsidTr="00521912">
        <w:trPr>
          <w:trHeight w:val="2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6D0F" w:rsidRDefault="00B26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26D0F" w:rsidRDefault="00B26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26D0F" w:rsidTr="00521912">
        <w:trPr>
          <w:trHeight w:val="2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r>
              <w:t>Ачхой-Мартановский муниципальный район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46 548,7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31 727,2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14 821,5</w:t>
            </w:r>
          </w:p>
        </w:tc>
      </w:tr>
      <w:tr w:rsidR="00B26D0F" w:rsidTr="00521912">
        <w:trPr>
          <w:trHeight w:val="2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r>
              <w:t>Веденский муниципальный район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598,6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0,0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598,6</w:t>
            </w:r>
          </w:p>
        </w:tc>
      </w:tr>
      <w:tr w:rsidR="00B26D0F" w:rsidTr="00521912">
        <w:trPr>
          <w:trHeight w:val="2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r>
              <w:t>Грозненский муниципальный район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988,6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0,0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988,6</w:t>
            </w:r>
          </w:p>
        </w:tc>
      </w:tr>
      <w:tr w:rsidR="00B26D0F" w:rsidTr="00521912">
        <w:trPr>
          <w:trHeight w:val="2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r>
              <w:t xml:space="preserve">Гудермесский муниципальный </w:t>
            </w:r>
            <w:r>
              <w:lastRenderedPageBreak/>
              <w:t>район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lastRenderedPageBreak/>
              <w:t>59 920,8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50 645,5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9 275,3</w:t>
            </w:r>
          </w:p>
        </w:tc>
      </w:tr>
      <w:tr w:rsidR="00B26D0F" w:rsidTr="00521912">
        <w:trPr>
          <w:trHeight w:val="2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lastRenderedPageBreak/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r>
              <w:t>Итум-Калинский муниципальный район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6 598,6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0,0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6 598,6</w:t>
            </w:r>
          </w:p>
        </w:tc>
      </w:tr>
      <w:tr w:rsidR="00B26D0F" w:rsidTr="00521912">
        <w:trPr>
          <w:trHeight w:val="2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r>
              <w:t>Курчалоевский муниципальный район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26 673,5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0,0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26 673,5</w:t>
            </w:r>
          </w:p>
        </w:tc>
      </w:tr>
      <w:tr w:rsidR="00B26D0F" w:rsidTr="00521912">
        <w:trPr>
          <w:trHeight w:val="2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r>
              <w:t>Надтеречный район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21 988,6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0,0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21 988,6</w:t>
            </w:r>
          </w:p>
        </w:tc>
      </w:tr>
      <w:tr w:rsidR="00B26D0F" w:rsidTr="00521912">
        <w:trPr>
          <w:trHeight w:val="2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r>
              <w:t>Наурский район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3 210,7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0,0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3 210,7</w:t>
            </w:r>
          </w:p>
        </w:tc>
      </w:tr>
      <w:tr w:rsidR="00B26D0F" w:rsidTr="00521912">
        <w:trPr>
          <w:trHeight w:val="2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r>
              <w:t>Ножай-Юртовский район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2 629,6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0,0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2 629,6</w:t>
            </w:r>
          </w:p>
        </w:tc>
      </w:tr>
      <w:tr w:rsidR="00B26D0F" w:rsidTr="00521912">
        <w:trPr>
          <w:trHeight w:val="2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pPr>
              <w:rPr>
                <w:color w:val="000000"/>
              </w:rPr>
            </w:pPr>
            <w:r>
              <w:rPr>
                <w:color w:val="000000"/>
              </w:rPr>
              <w:t>Сунженский район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1 588,6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0,0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1 588,6</w:t>
            </w:r>
          </w:p>
        </w:tc>
      </w:tr>
      <w:tr w:rsidR="00B26D0F" w:rsidTr="00521912">
        <w:trPr>
          <w:trHeight w:val="2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r>
              <w:t>Урус-Мартановский муниципальный район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55 524,6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49 034,0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6 490,6</w:t>
            </w:r>
          </w:p>
        </w:tc>
      </w:tr>
      <w:tr w:rsidR="00B26D0F" w:rsidTr="00521912">
        <w:trPr>
          <w:trHeight w:val="2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r>
              <w:t xml:space="preserve">Шалинский муниципальный район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59 757,7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46 859,1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12 898,6</w:t>
            </w:r>
          </w:p>
        </w:tc>
      </w:tr>
      <w:tr w:rsidR="00B26D0F" w:rsidTr="00521912">
        <w:trPr>
          <w:trHeight w:val="2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r>
              <w:t>Шаройский район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598,6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0,0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598,6</w:t>
            </w:r>
          </w:p>
        </w:tc>
      </w:tr>
      <w:tr w:rsidR="00B26D0F" w:rsidTr="00521912">
        <w:trPr>
          <w:trHeight w:val="2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r>
              <w:t>Шатойский район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4 748,6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0,0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4 748,6</w:t>
            </w:r>
          </w:p>
        </w:tc>
      </w:tr>
      <w:tr w:rsidR="00B26D0F" w:rsidTr="00521912">
        <w:trPr>
          <w:trHeight w:val="2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r>
              <w:t xml:space="preserve">Шелковской муниципальный район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44 300,3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21 734,2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22 566,1</w:t>
            </w:r>
          </w:p>
        </w:tc>
      </w:tr>
      <w:tr w:rsidR="00B26D0F" w:rsidTr="00521912">
        <w:trPr>
          <w:trHeight w:val="2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r>
              <w:t>г.Аргун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46 098,6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0,0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46 098,6</w:t>
            </w:r>
          </w:p>
        </w:tc>
      </w:tr>
      <w:tr w:rsidR="00B26D0F" w:rsidTr="00521912">
        <w:trPr>
          <w:trHeight w:val="2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6D0F" w:rsidRDefault="00B26D0F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город Грозный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18 762,2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0,0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18 762,2</w:t>
            </w:r>
          </w:p>
        </w:tc>
      </w:tr>
      <w:tr w:rsidR="00B26D0F" w:rsidTr="00521912">
        <w:trPr>
          <w:trHeight w:val="2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B26D0F" w:rsidRDefault="00B26D0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по городским округам и муниципальным районам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400 537,5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26D0F" w:rsidRDefault="00B26D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200 000,0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D0F" w:rsidRDefault="00B26D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200 537,5</w:t>
            </w:r>
          </w:p>
        </w:tc>
      </w:tr>
    </w:tbl>
    <w:p w:rsidR="0026414B" w:rsidRDefault="0052191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»;</w:t>
      </w:r>
    </w:p>
    <w:p w:rsidR="00521912" w:rsidRDefault="00521912" w:rsidP="00521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приложение  2</w:t>
      </w:r>
      <w:r w:rsidR="00861CF4">
        <w:rPr>
          <w:sz w:val="28"/>
          <w:szCs w:val="28"/>
        </w:rPr>
        <w:t>3.1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275" w:type="dxa"/>
        <w:tblInd w:w="93" w:type="dxa"/>
        <w:tblLook w:val="0000"/>
      </w:tblPr>
      <w:tblGrid>
        <w:gridCol w:w="600"/>
        <w:gridCol w:w="3680"/>
        <w:gridCol w:w="1360"/>
        <w:gridCol w:w="1980"/>
        <w:gridCol w:w="2655"/>
      </w:tblGrid>
      <w:tr w:rsidR="00B26D0F" w:rsidTr="00521912">
        <w:trPr>
          <w:trHeight w:val="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pPr>
              <w:jc w:val="right"/>
            </w:pPr>
            <w:r>
              <w:t xml:space="preserve"> Приложение 23.1</w:t>
            </w:r>
          </w:p>
        </w:tc>
      </w:tr>
      <w:tr w:rsidR="00B26D0F" w:rsidTr="00521912">
        <w:trPr>
          <w:trHeight w:val="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pPr>
              <w:jc w:val="right"/>
            </w:pPr>
            <w:r>
              <w:t xml:space="preserve"> к Закону Чеченской Республики  </w:t>
            </w:r>
          </w:p>
        </w:tc>
      </w:tr>
      <w:tr w:rsidR="00B26D0F" w:rsidTr="00521912">
        <w:trPr>
          <w:trHeight w:val="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pPr>
              <w:jc w:val="right"/>
            </w:pPr>
            <w:r>
              <w:t>"О республиканском</w:t>
            </w:r>
          </w:p>
        </w:tc>
      </w:tr>
      <w:tr w:rsidR="00B26D0F" w:rsidTr="00521912">
        <w:trPr>
          <w:trHeight w:val="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pPr>
              <w:jc w:val="right"/>
            </w:pPr>
            <w:r>
              <w:t xml:space="preserve"> бюджете на 2014 год и на </w:t>
            </w:r>
          </w:p>
        </w:tc>
      </w:tr>
      <w:tr w:rsidR="00B26D0F" w:rsidTr="00521912">
        <w:trPr>
          <w:trHeight w:val="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pPr>
              <w:jc w:val="right"/>
            </w:pPr>
            <w:r>
              <w:t>плановый период 2015 и 2016 годов"</w:t>
            </w:r>
          </w:p>
        </w:tc>
      </w:tr>
      <w:tr w:rsidR="00B26D0F" w:rsidTr="00B26D0F">
        <w:trPr>
          <w:trHeight w:val="1095"/>
        </w:trPr>
        <w:tc>
          <w:tcPr>
            <w:tcW w:w="10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6D0F" w:rsidRDefault="00B26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субсидий и иных межбюджетных трансфертов, предоставляемых в 2014 году бюджетам городских округов и муниципальных районов Чеченской Республики </w:t>
            </w:r>
          </w:p>
        </w:tc>
      </w:tr>
      <w:tr w:rsidR="00B26D0F" w:rsidTr="00B26D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r>
              <w:t> </w:t>
            </w:r>
          </w:p>
        </w:tc>
        <w:tc>
          <w:tcPr>
            <w:tcW w:w="59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26D0F" w:rsidRDefault="00B26D0F">
            <w:pPr>
              <w:jc w:val="right"/>
            </w:pPr>
            <w:r>
              <w:t>(тыс. рублей)</w:t>
            </w:r>
          </w:p>
        </w:tc>
      </w:tr>
      <w:tr w:rsidR="00B26D0F" w:rsidTr="00B26D0F">
        <w:trPr>
          <w:trHeight w:val="23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п/п</w:t>
            </w:r>
          </w:p>
        </w:tc>
        <w:tc>
          <w:tcPr>
            <w:tcW w:w="3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pPr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pPr>
              <w:jc w:val="center"/>
            </w:pPr>
            <w:r>
              <w:t>Всего</w:t>
            </w:r>
          </w:p>
        </w:tc>
        <w:tc>
          <w:tcPr>
            <w:tcW w:w="46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в том числе</w:t>
            </w:r>
          </w:p>
        </w:tc>
      </w:tr>
      <w:tr w:rsidR="00B26D0F" w:rsidTr="00B26D0F">
        <w:trPr>
          <w:trHeight w:val="23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0F" w:rsidRDefault="00B26D0F"/>
        </w:tc>
        <w:tc>
          <w:tcPr>
            <w:tcW w:w="3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0F" w:rsidRDefault="00B26D0F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0F" w:rsidRDefault="00B26D0F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pPr>
              <w:jc w:val="center"/>
            </w:pPr>
            <w:r>
              <w:t>Субсидии бюджетам городских округов и муниципальных районов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D0F" w:rsidRDefault="00B26D0F">
            <w:pPr>
              <w:jc w:val="center"/>
            </w:pPr>
            <w:r>
              <w:t>Иные межбюджетные трансферты  бюджетам городских округов и муниципальных районов</w:t>
            </w:r>
          </w:p>
        </w:tc>
      </w:tr>
      <w:tr w:rsidR="00B26D0F" w:rsidTr="00B26D0F">
        <w:trPr>
          <w:trHeight w:val="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6D0F" w:rsidRDefault="00B26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6D0F" w:rsidRDefault="00B26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26D0F" w:rsidRDefault="00B26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26D0F" w:rsidTr="00B26D0F">
        <w:trPr>
          <w:trHeight w:val="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r>
              <w:t>Ачхой-Мартановский муниципальный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70 214,4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0,0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70 214,4</w:t>
            </w:r>
          </w:p>
        </w:tc>
      </w:tr>
      <w:tr w:rsidR="00B26D0F" w:rsidTr="00B26D0F">
        <w:trPr>
          <w:trHeight w:val="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r>
              <w:t>Веденский муниципальный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25 038,0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0,0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25 038,0</w:t>
            </w:r>
          </w:p>
        </w:tc>
      </w:tr>
      <w:tr w:rsidR="00B26D0F" w:rsidTr="00B26D0F">
        <w:trPr>
          <w:trHeight w:val="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r>
              <w:t>Грозненский муниципальный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40 124,1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0,0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40 124,1</w:t>
            </w:r>
          </w:p>
        </w:tc>
      </w:tr>
      <w:tr w:rsidR="00B26D0F" w:rsidTr="00B26D0F">
        <w:trPr>
          <w:trHeight w:val="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r>
              <w:t>Гудермесский муниципальный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256 157,0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241 610,5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14 546,5</w:t>
            </w:r>
          </w:p>
        </w:tc>
      </w:tr>
      <w:tr w:rsidR="00B26D0F" w:rsidTr="00B26D0F">
        <w:trPr>
          <w:trHeight w:val="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r>
              <w:t>Итум-Калинский муниципальный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7 026,5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0,0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7 026,5</w:t>
            </w:r>
          </w:p>
        </w:tc>
      </w:tr>
      <w:tr w:rsidR="00B26D0F" w:rsidTr="00B26D0F">
        <w:trPr>
          <w:trHeight w:val="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lastRenderedPageBreak/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r>
              <w:t>Курчалоевский муниципальный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40 819,6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0,0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40 819,6</w:t>
            </w:r>
          </w:p>
        </w:tc>
      </w:tr>
      <w:tr w:rsidR="00B26D0F" w:rsidTr="00B26D0F">
        <w:trPr>
          <w:trHeight w:val="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r>
              <w:t>Надтеречный муниципальный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25 346,7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0,0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25 346,7</w:t>
            </w:r>
          </w:p>
        </w:tc>
      </w:tr>
      <w:tr w:rsidR="00B26D0F" w:rsidTr="00B26D0F">
        <w:trPr>
          <w:trHeight w:val="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r>
              <w:t>Наурский муниципальный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17 371,3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0,0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17 371,3</w:t>
            </w:r>
          </w:p>
        </w:tc>
      </w:tr>
      <w:tr w:rsidR="00B26D0F" w:rsidTr="00B26D0F">
        <w:trPr>
          <w:trHeight w:val="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r>
              <w:t>Ножай-Юртовский муниципальный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44 581,4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0,0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44 581,4</w:t>
            </w:r>
          </w:p>
        </w:tc>
      </w:tr>
      <w:tr w:rsidR="00B26D0F" w:rsidTr="00B26D0F">
        <w:trPr>
          <w:trHeight w:val="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pPr>
              <w:rPr>
                <w:color w:val="000000"/>
              </w:rPr>
            </w:pPr>
            <w:r>
              <w:rPr>
                <w:color w:val="000000"/>
              </w:rPr>
              <w:t>Сунженский муниципальный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3 948,9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0,0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3 948,9</w:t>
            </w:r>
          </w:p>
        </w:tc>
      </w:tr>
      <w:tr w:rsidR="00B26D0F" w:rsidTr="00B26D0F">
        <w:trPr>
          <w:trHeight w:val="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r>
              <w:t>Урус-Мартановский муниципальный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66 704,7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25 064,1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41 640,6</w:t>
            </w:r>
          </w:p>
        </w:tc>
      </w:tr>
      <w:tr w:rsidR="00B26D0F" w:rsidTr="00B26D0F">
        <w:trPr>
          <w:trHeight w:val="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r>
              <w:t xml:space="preserve">Шалинский муниципальный район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331 120,8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300 000,0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31 120,8</w:t>
            </w:r>
          </w:p>
        </w:tc>
      </w:tr>
      <w:tr w:rsidR="00B26D0F" w:rsidTr="00B26D0F">
        <w:trPr>
          <w:trHeight w:val="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r>
              <w:t>Шаройский муниципальный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12 837,4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0,0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12 837,4</w:t>
            </w:r>
          </w:p>
        </w:tc>
      </w:tr>
      <w:tr w:rsidR="00B26D0F" w:rsidTr="00B26D0F">
        <w:trPr>
          <w:trHeight w:val="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r>
              <w:t>Шатойский муниципальный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45 354,9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24 000,0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21 354,9</w:t>
            </w:r>
          </w:p>
        </w:tc>
      </w:tr>
      <w:tr w:rsidR="00B26D0F" w:rsidTr="00B26D0F">
        <w:trPr>
          <w:trHeight w:val="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r>
              <w:t xml:space="preserve">Шелковской муниципальный район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36 335,9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0,0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36 335,9</w:t>
            </w:r>
          </w:p>
        </w:tc>
      </w:tr>
      <w:tr w:rsidR="00B26D0F" w:rsidTr="00B26D0F">
        <w:trPr>
          <w:trHeight w:val="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r>
              <w:t>Городской округ город Аргун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36 862,0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0,0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36 862,0</w:t>
            </w:r>
          </w:p>
        </w:tc>
      </w:tr>
      <w:tr w:rsidR="00B26D0F" w:rsidTr="00B26D0F">
        <w:trPr>
          <w:trHeight w:val="2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center"/>
            </w:pPr>
            <w: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6D0F" w:rsidRDefault="00B26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округ город Грозный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609 310,1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547 636,8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6D0F" w:rsidRDefault="00B26D0F">
            <w:pPr>
              <w:jc w:val="right"/>
            </w:pPr>
            <w:r>
              <w:t>61 673,2</w:t>
            </w:r>
          </w:p>
        </w:tc>
      </w:tr>
      <w:tr w:rsidR="00B26D0F" w:rsidTr="00B26D0F">
        <w:trPr>
          <w:trHeight w:val="2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B26D0F" w:rsidRDefault="00B26D0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по городским округам и муниципальным районам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1 669 153,6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0F" w:rsidRDefault="00B26D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1 138 311,5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D0F" w:rsidRDefault="00B26D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530 842,2</w:t>
            </w:r>
          </w:p>
        </w:tc>
      </w:tr>
    </w:tbl>
    <w:p w:rsidR="002C2C87" w:rsidRDefault="002C2C87" w:rsidP="002C2C8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»;</w:t>
      </w:r>
    </w:p>
    <w:p w:rsidR="00B26D0F" w:rsidRDefault="00F04003">
      <w:pPr>
        <w:rPr>
          <w:b/>
        </w:rPr>
      </w:pPr>
      <w:r>
        <w:rPr>
          <w:sz w:val="28"/>
          <w:szCs w:val="28"/>
        </w:rPr>
        <w:t xml:space="preserve">               </w:t>
      </w:r>
      <w:r w:rsidR="00EA7BA8">
        <w:rPr>
          <w:sz w:val="28"/>
          <w:szCs w:val="28"/>
        </w:rPr>
        <w:t>12) приложение  24 изложить в следующей редакции:</w:t>
      </w:r>
    </w:p>
    <w:p w:rsidR="00B26D0F" w:rsidRDefault="002222D2" w:rsidP="00B26D0F">
      <w:pPr>
        <w:autoSpaceDE w:val="0"/>
        <w:autoSpaceDN w:val="0"/>
        <w:adjustRightInd w:val="0"/>
        <w:jc w:val="right"/>
        <w:outlineLvl w:val="0"/>
      </w:pPr>
      <w:r>
        <w:t>«</w:t>
      </w:r>
      <w:r w:rsidR="00B26D0F">
        <w:t>Приложение 24</w:t>
      </w:r>
    </w:p>
    <w:p w:rsidR="00B26D0F" w:rsidRDefault="00B26D0F" w:rsidP="00B26D0F">
      <w:pPr>
        <w:autoSpaceDE w:val="0"/>
        <w:autoSpaceDN w:val="0"/>
        <w:adjustRightInd w:val="0"/>
        <w:jc w:val="right"/>
        <w:outlineLvl w:val="0"/>
      </w:pPr>
      <w:r>
        <w:t>к Закону Чеченской Республики</w:t>
      </w:r>
    </w:p>
    <w:p w:rsidR="00B26D0F" w:rsidRDefault="00B26D0F" w:rsidP="00B26D0F">
      <w:pPr>
        <w:autoSpaceDE w:val="0"/>
        <w:autoSpaceDN w:val="0"/>
        <w:adjustRightInd w:val="0"/>
        <w:jc w:val="right"/>
        <w:outlineLvl w:val="0"/>
      </w:pPr>
      <w:r>
        <w:t>"О республиканском бюджете на</w:t>
      </w:r>
    </w:p>
    <w:p w:rsidR="00B26D0F" w:rsidRDefault="00B26D0F" w:rsidP="00B26D0F">
      <w:pPr>
        <w:autoSpaceDE w:val="0"/>
        <w:autoSpaceDN w:val="0"/>
        <w:adjustRightInd w:val="0"/>
        <w:jc w:val="right"/>
        <w:outlineLvl w:val="0"/>
      </w:pPr>
      <w:r>
        <w:t>2014 год и на плановый период</w:t>
      </w:r>
    </w:p>
    <w:p w:rsidR="00B26D0F" w:rsidRDefault="00B26D0F" w:rsidP="00B26D0F">
      <w:pPr>
        <w:autoSpaceDE w:val="0"/>
        <w:autoSpaceDN w:val="0"/>
        <w:adjustRightInd w:val="0"/>
        <w:jc w:val="right"/>
        <w:outlineLvl w:val="0"/>
      </w:pPr>
      <w:r>
        <w:t>2015 и 2016 годов"</w:t>
      </w:r>
    </w:p>
    <w:p w:rsidR="00B26D0F" w:rsidRDefault="00B26D0F" w:rsidP="00B26D0F">
      <w:pPr>
        <w:pStyle w:val="ConsPlusTitle"/>
        <w:widowControl/>
        <w:jc w:val="center"/>
        <w:outlineLvl w:val="0"/>
      </w:pPr>
    </w:p>
    <w:p w:rsidR="00B26D0F" w:rsidRPr="00B26D0F" w:rsidRDefault="00B26D0F" w:rsidP="00B26D0F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B26D0F">
        <w:rPr>
          <w:rFonts w:ascii="Times New Roman" w:hAnsi="Times New Roman" w:cs="Times New Roman"/>
        </w:rPr>
        <w:t>ПРОГРАММА</w:t>
      </w:r>
    </w:p>
    <w:p w:rsidR="00B26D0F" w:rsidRPr="00B26D0F" w:rsidRDefault="00B26D0F" w:rsidP="00B26D0F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B26D0F">
        <w:rPr>
          <w:rFonts w:ascii="Times New Roman" w:hAnsi="Times New Roman" w:cs="Times New Roman"/>
        </w:rPr>
        <w:t>ГОСУДАРСТВЕННЫХ ВНУТРЕННИХ ЗАИМСТВОВАНИЙ</w:t>
      </w:r>
    </w:p>
    <w:p w:rsidR="00B26D0F" w:rsidRPr="00B26D0F" w:rsidRDefault="00B26D0F" w:rsidP="00B26D0F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B26D0F">
        <w:rPr>
          <w:rFonts w:ascii="Times New Roman" w:hAnsi="Times New Roman" w:cs="Times New Roman"/>
        </w:rPr>
        <w:t>ЧЕЧЕНСКОЙ РЕСПУБЛИКИ НА 2014 ГОД</w:t>
      </w:r>
    </w:p>
    <w:p w:rsidR="00B26D0F" w:rsidRPr="00B26D0F" w:rsidRDefault="00B26D0F" w:rsidP="00B26D0F">
      <w:pPr>
        <w:autoSpaceDE w:val="0"/>
        <w:autoSpaceDN w:val="0"/>
        <w:adjustRightInd w:val="0"/>
        <w:jc w:val="center"/>
        <w:outlineLvl w:val="0"/>
      </w:pPr>
    </w:p>
    <w:p w:rsidR="00B26D0F" w:rsidRDefault="00B26D0F" w:rsidP="00B26D0F">
      <w:pPr>
        <w:autoSpaceDE w:val="0"/>
        <w:autoSpaceDN w:val="0"/>
        <w:adjustRightInd w:val="0"/>
        <w:jc w:val="center"/>
        <w:outlineLvl w:val="0"/>
      </w:pPr>
    </w:p>
    <w:p w:rsidR="00B26D0F" w:rsidRDefault="00B26D0F" w:rsidP="00B26D0F">
      <w:pPr>
        <w:autoSpaceDE w:val="0"/>
        <w:autoSpaceDN w:val="0"/>
        <w:adjustRightInd w:val="0"/>
        <w:jc w:val="right"/>
        <w:outlineLvl w:val="0"/>
      </w:pPr>
      <w:r>
        <w:t xml:space="preserve">       (тыс. рублей)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89"/>
        <w:gridCol w:w="3231"/>
      </w:tblGrid>
      <w:tr w:rsidR="00B26D0F" w:rsidTr="00B26D0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0F" w:rsidRDefault="00B26D0F" w:rsidP="00B26D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0F" w:rsidRDefault="00B26D0F" w:rsidP="00B26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заимствования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0F" w:rsidRDefault="00B26D0F" w:rsidP="00B26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26D0F" w:rsidTr="00B26D0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6D0F" w:rsidRDefault="00B26D0F" w:rsidP="00B26D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0F" w:rsidRDefault="00B26D0F" w:rsidP="00B26D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от бюджетов других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уровней бюджетной системы                             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0F" w:rsidRDefault="00B26D0F" w:rsidP="00B26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1 692 025,6</w:t>
            </w:r>
          </w:p>
        </w:tc>
      </w:tr>
      <w:tr w:rsidR="00B26D0F" w:rsidTr="00B26D0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0F" w:rsidRDefault="00B26D0F" w:rsidP="00B26D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0F" w:rsidRDefault="00B26D0F" w:rsidP="00B26D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средств                                   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0F" w:rsidRDefault="00B26D0F" w:rsidP="00B26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4 177 000,0</w:t>
            </w:r>
          </w:p>
        </w:tc>
      </w:tr>
      <w:tr w:rsidR="00B26D0F" w:rsidTr="00B26D0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0F" w:rsidRDefault="00B26D0F" w:rsidP="00B26D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0F" w:rsidRDefault="00B26D0F" w:rsidP="00B26D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основной суммы задолженности                 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0F" w:rsidRDefault="00B26D0F" w:rsidP="00B26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2 484 974,4</w:t>
            </w:r>
          </w:p>
        </w:tc>
      </w:tr>
    </w:tbl>
    <w:p w:rsidR="002C2C87" w:rsidRDefault="002C2C87" w:rsidP="002C2C8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»;</w:t>
      </w:r>
    </w:p>
    <w:p w:rsidR="00AE0C1E" w:rsidRDefault="00AE0C1E" w:rsidP="002C2C87">
      <w:pPr>
        <w:rPr>
          <w:b/>
        </w:rPr>
      </w:pPr>
    </w:p>
    <w:p w:rsidR="002B7D66" w:rsidRDefault="002B7D66" w:rsidP="002B7D66">
      <w:pPr>
        <w:rPr>
          <w:sz w:val="28"/>
          <w:szCs w:val="28"/>
        </w:rPr>
      </w:pPr>
      <w:r>
        <w:rPr>
          <w:sz w:val="28"/>
          <w:szCs w:val="28"/>
        </w:rPr>
        <w:t xml:space="preserve">             13) дополнить приложением 28 следующего содержания:</w:t>
      </w:r>
    </w:p>
    <w:p w:rsidR="00AE0C1E" w:rsidRDefault="00AE0C1E" w:rsidP="00AE0C1E">
      <w:pPr>
        <w:autoSpaceDE w:val="0"/>
        <w:autoSpaceDN w:val="0"/>
        <w:adjustRightInd w:val="0"/>
        <w:jc w:val="right"/>
        <w:outlineLvl w:val="0"/>
      </w:pPr>
    </w:p>
    <w:p w:rsidR="00AE0C1E" w:rsidRDefault="00AE0C1E" w:rsidP="00AE0C1E">
      <w:pPr>
        <w:autoSpaceDE w:val="0"/>
        <w:autoSpaceDN w:val="0"/>
        <w:adjustRightInd w:val="0"/>
        <w:jc w:val="right"/>
        <w:outlineLvl w:val="0"/>
      </w:pPr>
      <w:r>
        <w:t>«Приложение 28</w:t>
      </w:r>
    </w:p>
    <w:p w:rsidR="00AE0C1E" w:rsidRDefault="00AE0C1E" w:rsidP="00AE0C1E">
      <w:pPr>
        <w:autoSpaceDE w:val="0"/>
        <w:autoSpaceDN w:val="0"/>
        <w:adjustRightInd w:val="0"/>
        <w:jc w:val="right"/>
        <w:outlineLvl w:val="0"/>
      </w:pPr>
      <w:r>
        <w:t>к Закону Чеченской Республики</w:t>
      </w:r>
    </w:p>
    <w:p w:rsidR="00AE0C1E" w:rsidRDefault="00AE0C1E" w:rsidP="00AE0C1E">
      <w:pPr>
        <w:autoSpaceDE w:val="0"/>
        <w:autoSpaceDN w:val="0"/>
        <w:adjustRightInd w:val="0"/>
        <w:jc w:val="right"/>
        <w:outlineLvl w:val="0"/>
      </w:pPr>
      <w:r>
        <w:t>"О республиканском бюджете на</w:t>
      </w:r>
    </w:p>
    <w:p w:rsidR="00AE0C1E" w:rsidRDefault="00AE0C1E" w:rsidP="00AE0C1E">
      <w:pPr>
        <w:autoSpaceDE w:val="0"/>
        <w:autoSpaceDN w:val="0"/>
        <w:adjustRightInd w:val="0"/>
        <w:jc w:val="right"/>
        <w:outlineLvl w:val="0"/>
      </w:pPr>
      <w:r>
        <w:t>2014 год и на плановый период</w:t>
      </w:r>
    </w:p>
    <w:p w:rsidR="00AE0C1E" w:rsidRDefault="00AE0C1E" w:rsidP="00AE0C1E">
      <w:pPr>
        <w:autoSpaceDE w:val="0"/>
        <w:autoSpaceDN w:val="0"/>
        <w:adjustRightInd w:val="0"/>
        <w:jc w:val="right"/>
        <w:outlineLvl w:val="0"/>
      </w:pPr>
      <w:r>
        <w:lastRenderedPageBreak/>
        <w:t>2015 и 2016 годов"</w:t>
      </w:r>
    </w:p>
    <w:p w:rsidR="00AE0C1E" w:rsidRDefault="00AE0C1E" w:rsidP="002B7D66">
      <w:pPr>
        <w:rPr>
          <w:b/>
        </w:rPr>
      </w:pPr>
    </w:p>
    <w:tbl>
      <w:tblPr>
        <w:tblW w:w="10220" w:type="dxa"/>
        <w:tblInd w:w="93" w:type="dxa"/>
        <w:tblLayout w:type="fixed"/>
        <w:tblLook w:val="0000"/>
      </w:tblPr>
      <w:tblGrid>
        <w:gridCol w:w="456"/>
        <w:gridCol w:w="2111"/>
        <w:gridCol w:w="2268"/>
        <w:gridCol w:w="1699"/>
        <w:gridCol w:w="1276"/>
        <w:gridCol w:w="1276"/>
        <w:gridCol w:w="1134"/>
      </w:tblGrid>
      <w:tr w:rsidR="00AE0C1E" w:rsidRPr="00F725A9" w:rsidTr="00F725A9">
        <w:trPr>
          <w:trHeight w:val="1080"/>
        </w:trPr>
        <w:tc>
          <w:tcPr>
            <w:tcW w:w="10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0C1E" w:rsidRPr="00F725A9" w:rsidRDefault="00F725A9">
            <w:pPr>
              <w:jc w:val="center"/>
              <w:rPr>
                <w:b/>
                <w:bCs/>
                <w:color w:val="000000"/>
              </w:rPr>
            </w:pPr>
            <w:r w:rsidRPr="00F725A9">
              <w:rPr>
                <w:b/>
                <w:bCs/>
                <w:color w:val="000000"/>
              </w:rPr>
              <w:t xml:space="preserve">Капитальные вложения в объекты </w:t>
            </w:r>
            <w:r w:rsidR="00AE0C1E" w:rsidRPr="00F725A9">
              <w:rPr>
                <w:b/>
                <w:bCs/>
                <w:color w:val="000000"/>
              </w:rPr>
              <w:t>государственной собственности Чеченской Республики, софинансирование в которые осуществляется за счет межбюджетных субсидий из федерального бюджета в 2014 году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>
            <w:pPr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Наименование программы/подпрограммы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Заказчик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РБ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AE0C1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AE0C1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AE0C1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AE0C1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AE0C1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AE0C1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7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3 261 996,3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2 780 245,5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481 750,8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ОБЪЕКТЫ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Государственная программа Чеченской Республики «Развитие</w:t>
            </w:r>
            <w:r w:rsidRPr="00F725A9">
              <w:rPr>
                <w:b/>
                <w:bCs/>
                <w:color w:val="000000"/>
                <w:sz w:val="22"/>
              </w:rPr>
              <w:br/>
              <w:t>образования Чеченской Республики на 2014-2018 годы»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Министерство образования и науки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804 782,0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731 620,0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73 162,0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F725A9" w:rsidP="00072F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Строительство ОШ на 600 мест с.</w:t>
            </w:r>
            <w:r w:rsidR="00C90E43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Кулары, </w:t>
            </w:r>
            <w:r w:rsidR="00AE0C1E" w:rsidRPr="00F725A9">
              <w:rPr>
                <w:color w:val="000000"/>
                <w:sz w:val="22"/>
              </w:rPr>
              <w:t>Грозненский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подпрограмма "Реализация мероприятий в области развития о</w:t>
            </w:r>
            <w:r w:rsidR="00F725A9" w:rsidRPr="00F725A9">
              <w:rPr>
                <w:color w:val="000000"/>
                <w:sz w:val="22"/>
              </w:rPr>
              <w:t xml:space="preserve">бразования в рамках реализации </w:t>
            </w:r>
            <w:r w:rsidRPr="00F725A9">
              <w:rPr>
                <w:color w:val="000000"/>
                <w:sz w:val="22"/>
              </w:rPr>
              <w:t>ФЦП "Юг России (2014-2020 годы)"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Министерство образования и науки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165 000,0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150 000,0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15 000,0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Строительство ОШ на 480 мест с. Гехи, Урус -Мартановсикй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подпрограмма "Реализация мероприятий в области развития о</w:t>
            </w:r>
            <w:r w:rsidR="00F725A9" w:rsidRPr="00F725A9">
              <w:rPr>
                <w:color w:val="000000"/>
                <w:sz w:val="22"/>
              </w:rPr>
              <w:t xml:space="preserve">бразования в рамках реализации </w:t>
            </w:r>
            <w:r w:rsidRPr="00F725A9">
              <w:rPr>
                <w:color w:val="000000"/>
                <w:sz w:val="22"/>
              </w:rPr>
              <w:t>ФЦП "Юг России (2014-2020 годы)"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Министерство образования и науки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165 000,0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150 000,0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15 000,0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 xml:space="preserve">Строительство ОШ </w:t>
            </w:r>
            <w:r w:rsidR="00C90E43">
              <w:rPr>
                <w:color w:val="000000"/>
                <w:sz w:val="22"/>
              </w:rPr>
              <w:t>на 720 мест в с. Ассиновская, Сунженский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подпрограмма "Реализация мероприятий в области развития образования в рамках реализ</w:t>
            </w:r>
            <w:r w:rsidR="00F725A9" w:rsidRPr="00F725A9">
              <w:rPr>
                <w:color w:val="000000"/>
                <w:sz w:val="22"/>
              </w:rPr>
              <w:t xml:space="preserve">ации </w:t>
            </w:r>
            <w:r w:rsidRPr="00F725A9">
              <w:rPr>
                <w:color w:val="000000"/>
                <w:sz w:val="22"/>
              </w:rPr>
              <w:t>ФЦП "Юг России (2014-2020 годы)"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Министерство образования и науки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55 000,0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50 000,0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5 000,0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C90E43" w:rsidP="00072F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Строительство ОШ на 600 мест</w:t>
            </w:r>
            <w:r w:rsidR="00AE0C1E" w:rsidRPr="00F725A9">
              <w:rPr>
                <w:color w:val="000000"/>
                <w:sz w:val="22"/>
              </w:rPr>
              <w:t xml:space="preserve"> в с.</w:t>
            </w:r>
            <w:r>
              <w:rPr>
                <w:color w:val="000000"/>
                <w:sz w:val="22"/>
              </w:rPr>
              <w:t xml:space="preserve"> Старые Атаги, Грозненский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подпрограмма "Реализация мероприятий в области развития образован</w:t>
            </w:r>
            <w:r w:rsidR="00C90E43">
              <w:rPr>
                <w:color w:val="000000"/>
                <w:sz w:val="22"/>
              </w:rPr>
              <w:t xml:space="preserve">ия в рамках реализации </w:t>
            </w:r>
            <w:r w:rsidRPr="00F725A9">
              <w:rPr>
                <w:color w:val="000000"/>
                <w:sz w:val="22"/>
              </w:rPr>
              <w:t>ФЦП "Юг России (2014-2020 годы)"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Министерство образования и науки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88 418,0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80 380,0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8 038,0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C90E43" w:rsidP="00072F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Строительство здания ОШ</w:t>
            </w:r>
            <w:r w:rsidR="00AE0C1E" w:rsidRPr="00F725A9">
              <w:rPr>
                <w:color w:val="000000"/>
                <w:sz w:val="22"/>
              </w:rPr>
              <w:t xml:space="preserve"> на 360 мест в с. Но</w:t>
            </w:r>
            <w:r>
              <w:rPr>
                <w:color w:val="000000"/>
                <w:sz w:val="22"/>
              </w:rPr>
              <w:t xml:space="preserve">вый Центорой, </w:t>
            </w:r>
            <w:r>
              <w:rPr>
                <w:color w:val="000000"/>
                <w:sz w:val="22"/>
              </w:rPr>
              <w:lastRenderedPageBreak/>
              <w:t>Грозненский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lastRenderedPageBreak/>
              <w:t xml:space="preserve">подпрограмма "Реализация мероприятий в области развития </w:t>
            </w:r>
            <w:r w:rsidRPr="00F725A9">
              <w:rPr>
                <w:color w:val="000000"/>
                <w:sz w:val="22"/>
              </w:rPr>
              <w:lastRenderedPageBreak/>
              <w:t>о</w:t>
            </w:r>
            <w:r w:rsidR="00C90E43">
              <w:rPr>
                <w:color w:val="000000"/>
                <w:sz w:val="22"/>
              </w:rPr>
              <w:t xml:space="preserve">бразования в рамках реализации </w:t>
            </w:r>
            <w:r w:rsidRPr="00F725A9">
              <w:rPr>
                <w:color w:val="000000"/>
                <w:sz w:val="22"/>
              </w:rPr>
              <w:t>ФЦП "Юг России (2014-2020 годы)"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lastRenderedPageBreak/>
              <w:t xml:space="preserve">Министерство образования и науки Чеченской </w:t>
            </w:r>
            <w:r w:rsidRPr="00F725A9">
              <w:rPr>
                <w:color w:val="000000"/>
                <w:sz w:val="22"/>
              </w:rPr>
              <w:lastRenderedPageBreak/>
              <w:t>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lastRenderedPageBreak/>
              <w:t>143 649,0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130 590,0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13 059,0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lastRenderedPageBreak/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C90E43" w:rsidP="00072FA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Строительство ОШ </w:t>
            </w:r>
            <w:r w:rsidR="00AE0C1E" w:rsidRPr="00F725A9">
              <w:rPr>
                <w:sz w:val="22"/>
              </w:rPr>
              <w:t>на 720 мест в Старо</w:t>
            </w:r>
            <w:r>
              <w:rPr>
                <w:sz w:val="22"/>
              </w:rPr>
              <w:t>промысловском районе г. Грозный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подпрограмма "Реализация мероприятий в области развития о</w:t>
            </w:r>
            <w:r w:rsidR="00C90E43">
              <w:rPr>
                <w:color w:val="000000"/>
                <w:sz w:val="22"/>
              </w:rPr>
              <w:t xml:space="preserve">бразования в рамках реализации </w:t>
            </w:r>
            <w:r w:rsidRPr="00F725A9">
              <w:rPr>
                <w:color w:val="000000"/>
                <w:sz w:val="22"/>
              </w:rPr>
              <w:t>ФЦП "Юг России (2014-2020 годы)"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Министерство образования и науки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64 350,0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58 500,0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5 850,0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 xml:space="preserve">Строительство ОШ </w:t>
            </w:r>
            <w:r w:rsidR="00C90E43">
              <w:rPr>
                <w:color w:val="000000"/>
                <w:sz w:val="22"/>
              </w:rPr>
              <w:t>на 720 мест в Ленинском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подпрограмма "Реализация мероприятий в области развития о</w:t>
            </w:r>
            <w:r w:rsidR="00C90E43">
              <w:rPr>
                <w:color w:val="000000"/>
                <w:sz w:val="22"/>
              </w:rPr>
              <w:t xml:space="preserve">бразования в рамках реализации </w:t>
            </w:r>
            <w:r w:rsidRPr="00F725A9">
              <w:rPr>
                <w:color w:val="000000"/>
                <w:sz w:val="22"/>
              </w:rPr>
              <w:t>ФЦП "Юг России (2014-2020 годы)"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Министерство образования и науки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65 615,0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59 650,0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5 965,0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C90E43" w:rsidP="00072F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" Строительство ОШ на 480 </w:t>
            </w:r>
            <w:r w:rsidR="00AE0C1E" w:rsidRPr="00F725A9">
              <w:rPr>
                <w:color w:val="000000"/>
                <w:sz w:val="22"/>
              </w:rPr>
              <w:t>мест в с.</w:t>
            </w:r>
            <w:r>
              <w:rPr>
                <w:color w:val="000000"/>
                <w:sz w:val="22"/>
              </w:rPr>
              <w:t xml:space="preserve"> </w:t>
            </w:r>
            <w:r w:rsidR="00AE0C1E" w:rsidRPr="00F725A9">
              <w:rPr>
                <w:color w:val="000000"/>
                <w:sz w:val="22"/>
              </w:rPr>
              <w:t>Правобережное, Грозне</w:t>
            </w:r>
            <w:r>
              <w:rPr>
                <w:color w:val="000000"/>
                <w:sz w:val="22"/>
              </w:rPr>
              <w:t>н</w:t>
            </w:r>
            <w:r w:rsidR="00AE0C1E" w:rsidRPr="00F725A9">
              <w:rPr>
                <w:color w:val="000000"/>
                <w:sz w:val="22"/>
              </w:rPr>
              <w:t>ский ра</w:t>
            </w:r>
            <w:r>
              <w:rPr>
                <w:color w:val="000000"/>
                <w:sz w:val="22"/>
              </w:rPr>
              <w:t>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подпрограмма "Реализация мероприятий в области развития о</w:t>
            </w:r>
            <w:r w:rsidR="00C90E43">
              <w:rPr>
                <w:color w:val="000000"/>
                <w:sz w:val="22"/>
              </w:rPr>
              <w:t xml:space="preserve">бразования в рамках реализации </w:t>
            </w:r>
            <w:r w:rsidRPr="00F725A9">
              <w:rPr>
                <w:color w:val="000000"/>
                <w:sz w:val="22"/>
              </w:rPr>
              <w:t>ФЦП "Юг России (2014-2020 годы)"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Министерство образования и науки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57 750,0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52 500,0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5 250,0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C90E43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ОБЪЕКТЫ </w:t>
            </w:r>
            <w:r w:rsidR="00AE0C1E" w:rsidRPr="00F725A9">
              <w:rPr>
                <w:b/>
                <w:bCs/>
                <w:color w:val="000000"/>
                <w:sz w:val="22"/>
              </w:rPr>
              <w:t>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Государственная программа Чеченской Республики «Развитие</w:t>
            </w:r>
            <w:r w:rsidRPr="00F725A9">
              <w:rPr>
                <w:b/>
                <w:bCs/>
                <w:color w:val="000000"/>
                <w:sz w:val="22"/>
              </w:rPr>
              <w:br/>
              <w:t>образования Чеченской Республики на 2014-2018 годы»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1E" w:rsidRPr="00F725A9" w:rsidRDefault="00AE0C1E" w:rsidP="00072FAE">
            <w:pPr>
              <w:jc w:val="center"/>
              <w:rPr>
                <w:b/>
                <w:bCs/>
                <w:sz w:val="22"/>
              </w:rPr>
            </w:pPr>
            <w:r w:rsidRPr="00F725A9">
              <w:rPr>
                <w:b/>
                <w:bCs/>
                <w:sz w:val="22"/>
              </w:rPr>
              <w:t>Комитет Правительства Чеченской Республики по дошкольному развитию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872 009,5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697 607,6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174 401,9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Строительство детского сада на 80 мест по ул. Мусорова в ст. Ассиновская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подпрограмма "Развитие системы дошкольного образования Чеченской Республики"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Комитет Правительства Чеченской Республики по дошкольному развитию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51 200,0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40 960,0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10 240,0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 xml:space="preserve">Строительство детского сада на 80 </w:t>
            </w:r>
            <w:r w:rsidR="00C90E43">
              <w:rPr>
                <w:sz w:val="22"/>
              </w:rPr>
              <w:t>мест по ул. Заводская в ст. Кар</w:t>
            </w:r>
            <w:r w:rsidRPr="00F725A9">
              <w:rPr>
                <w:sz w:val="22"/>
              </w:rPr>
              <w:t>галиновская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подпрограмма "Развитие системы дошкольного образования Чеченской Республики"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Комитет Правительства Чеченской Республики по дошкольному развитию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51 200,0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40 960,0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10 240,0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Строительство детского сада на 140 мест по ул. Южная в ст. Курдюковская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подпрограмма "Развитие системы дошкольного образования Чеченской Республики"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Комитет Правительства Чеченской Республики по дошкольному развитию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84 600,0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67 680,0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16 920,0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 xml:space="preserve">Строительство детского сада на 80 </w:t>
            </w:r>
            <w:r w:rsidRPr="00F725A9">
              <w:rPr>
                <w:sz w:val="22"/>
              </w:rPr>
              <w:lastRenderedPageBreak/>
              <w:t>мест по ул. Слепцовская в с. Серноводское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lastRenderedPageBreak/>
              <w:t xml:space="preserve">подпрограмма "Развитие системы </w:t>
            </w:r>
            <w:r w:rsidRPr="00F725A9">
              <w:rPr>
                <w:color w:val="000000"/>
                <w:sz w:val="22"/>
              </w:rPr>
              <w:lastRenderedPageBreak/>
              <w:t>дошкольного образования Чеченской Республики"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lastRenderedPageBreak/>
              <w:t xml:space="preserve">Комитет Правительства </w:t>
            </w:r>
            <w:r w:rsidRPr="00F725A9">
              <w:rPr>
                <w:sz w:val="22"/>
              </w:rPr>
              <w:lastRenderedPageBreak/>
              <w:t>Чеченской Республики по дошкольному развитию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lastRenderedPageBreak/>
              <w:t>51 200,0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40 960,0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10 240,0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lastRenderedPageBreak/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 xml:space="preserve">Строительство детского сада на160 мест по ул. Кадырова </w:t>
            </w:r>
            <w:r w:rsidR="00C90E43">
              <w:rPr>
                <w:sz w:val="22"/>
              </w:rPr>
              <w:t xml:space="preserve">в </w:t>
            </w:r>
            <w:r w:rsidRPr="00F725A9">
              <w:rPr>
                <w:sz w:val="22"/>
              </w:rPr>
              <w:t>с. Энгель-Юрт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подпрограмма "Развитие системы дошкольного образования Чеченской Республики"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Комитет Правительства Чеченской Республики по дошкольному развитию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97 300,0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77 840,0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19 460,0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Строительство детского сада на 60 мест в с. Аллерой</w:t>
            </w:r>
            <w:r w:rsidR="00C90E43">
              <w:rPr>
                <w:sz w:val="22"/>
              </w:rPr>
              <w:t>,</w:t>
            </w:r>
            <w:r w:rsidRPr="00F725A9">
              <w:rPr>
                <w:sz w:val="22"/>
              </w:rPr>
              <w:t xml:space="preserve"> Ножай-Юртовский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подпрограмма "Развитие системы дошкольного образования Чеченской Республики"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Комитет Правительства Чеченской Республики по дошкольному развитию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39 500,0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31 600,0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7 900,0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Строительство детского сада на 140 мест по ул. Дальняя, с. Знаменское, Надтеречный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подпрограмма "Развитие системы дошкольного образования Чеченской Республики"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Комитет Правительства Чеченской Республики по дошкольному развитию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85 156,7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68 125,3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17 031,3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Строительство детского сада на140 мест по ул. Больничная</w:t>
            </w:r>
            <w:r w:rsidR="00E7529A">
              <w:rPr>
                <w:sz w:val="22"/>
              </w:rPr>
              <w:t xml:space="preserve"> в</w:t>
            </w:r>
            <w:r w:rsidRPr="00F725A9">
              <w:rPr>
                <w:sz w:val="22"/>
              </w:rPr>
              <w:t xml:space="preserve"> с. Чечен-Аул, Грозненский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подпрограмма "Развитие системы дошкольного образования Чеченской Республики"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Комитет Правительства Чеченской Республики по дошкольному развитию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85 044,3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68 035,4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17 008,9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Строительство детского сада на140 мест по ул. Айдамирова</w:t>
            </w:r>
            <w:r w:rsidR="00E7529A">
              <w:rPr>
                <w:sz w:val="22"/>
              </w:rPr>
              <w:t xml:space="preserve"> в</w:t>
            </w:r>
            <w:r w:rsidRPr="00F725A9">
              <w:rPr>
                <w:sz w:val="22"/>
              </w:rPr>
              <w:t xml:space="preserve"> с. Автуры, Шалинский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подпрограмма "Развитие системы дошкольного образования Чеченской Республики"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Комитет Правительства Чеченской Республики по дошкольному развитию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85 335,6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68 268,5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17 067,1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Строительство детского сада на140</w:t>
            </w:r>
            <w:r w:rsidR="00E7529A">
              <w:rPr>
                <w:sz w:val="22"/>
              </w:rPr>
              <w:t xml:space="preserve"> мест по ул. Кольцевая в с. Гехи, </w:t>
            </w:r>
            <w:r w:rsidRPr="00F725A9">
              <w:rPr>
                <w:sz w:val="22"/>
              </w:rPr>
              <w:t>Урус-Мартановский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подпрограмма "Развитие системы дошкольного образования Чеченской Республики"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Комитет Правительства Чеченской Республики по дошкольному развитию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85 373,0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68 298,4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17 074,6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Строительство детск</w:t>
            </w:r>
            <w:r w:rsidR="00E7529A">
              <w:rPr>
                <w:sz w:val="22"/>
              </w:rPr>
              <w:t>ого сада на 240 мест по ул. Бис</w:t>
            </w:r>
            <w:r w:rsidRPr="00F725A9">
              <w:rPr>
                <w:sz w:val="22"/>
              </w:rPr>
              <w:t>ултанова</w:t>
            </w:r>
            <w:r w:rsidR="00E7529A">
              <w:rPr>
                <w:sz w:val="22"/>
              </w:rPr>
              <w:t xml:space="preserve"> в</w:t>
            </w:r>
            <w:r w:rsidRPr="00F725A9">
              <w:rPr>
                <w:sz w:val="22"/>
              </w:rPr>
              <w:t xml:space="preserve"> г. Гудермес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подпрограмма "Развитие системы дошкольного образования Чеченской Республики"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Комитет Правительства Чеченской Республики по дошкольному развитию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156 100,0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124 880,0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sz w:val="22"/>
              </w:rPr>
            </w:pPr>
            <w:r w:rsidRPr="00F725A9">
              <w:rPr>
                <w:sz w:val="22"/>
              </w:rPr>
              <w:t>31 220,0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ОБЪЕКТЫ ЗДРАВООХРАНЕНИЯ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Государственная программа Чеченской Республики «Развитие</w:t>
            </w:r>
            <w:r w:rsidRPr="00F725A9">
              <w:rPr>
                <w:b/>
                <w:bCs/>
                <w:color w:val="000000"/>
                <w:sz w:val="22"/>
              </w:rPr>
              <w:br/>
              <w:t>здравоохранения Чеченской Республики на 2014-2020 годы»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Министерство здравоохранения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770 000,0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700 000,0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70 000,0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 xml:space="preserve">Строительство </w:t>
            </w:r>
            <w:r w:rsidRPr="00F725A9">
              <w:rPr>
                <w:color w:val="000000"/>
                <w:sz w:val="22"/>
              </w:rPr>
              <w:lastRenderedPageBreak/>
              <w:t>учас</w:t>
            </w:r>
            <w:r w:rsidR="00E7529A">
              <w:rPr>
                <w:color w:val="000000"/>
                <w:sz w:val="22"/>
              </w:rPr>
              <w:t>тковой больницы, ст. Ассиновская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E7529A" w:rsidP="00072F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подпрограмма </w:t>
            </w:r>
            <w:r>
              <w:rPr>
                <w:color w:val="000000"/>
                <w:sz w:val="22"/>
              </w:rPr>
              <w:lastRenderedPageBreak/>
              <w:t>"</w:t>
            </w:r>
            <w:r w:rsidR="00AE0C1E" w:rsidRPr="00F725A9">
              <w:rPr>
                <w:color w:val="000000"/>
                <w:sz w:val="22"/>
              </w:rPr>
              <w:t>Реализация мероприятий в области развития здраво</w:t>
            </w:r>
            <w:r>
              <w:rPr>
                <w:color w:val="000000"/>
                <w:sz w:val="22"/>
              </w:rPr>
              <w:t>о</w:t>
            </w:r>
            <w:r w:rsidR="00AE0C1E" w:rsidRPr="00F725A9">
              <w:rPr>
                <w:color w:val="000000"/>
                <w:sz w:val="22"/>
              </w:rPr>
              <w:t>хранения в рамках реализации ФЦП "Юг России (2014-2020 годы)"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lastRenderedPageBreak/>
              <w:t xml:space="preserve">Министерство </w:t>
            </w:r>
            <w:r w:rsidRPr="00F725A9">
              <w:rPr>
                <w:color w:val="000000"/>
                <w:sz w:val="22"/>
              </w:rPr>
              <w:lastRenderedPageBreak/>
              <w:t>здравоохранения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lastRenderedPageBreak/>
              <w:t>73 590,0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66 900,0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6 690,0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lastRenderedPageBreak/>
              <w:t>13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Городская больни</w:t>
            </w:r>
            <w:r w:rsidR="00E7529A">
              <w:rPr>
                <w:color w:val="000000"/>
                <w:sz w:val="22"/>
              </w:rPr>
              <w:t>ца №1 (строительство), г. Аргун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Подпрограмма "Реализация мероприятий в области развития образования в рам</w:t>
            </w:r>
            <w:r w:rsidR="00E7529A">
              <w:rPr>
                <w:color w:val="000000"/>
                <w:sz w:val="22"/>
              </w:rPr>
              <w:t>ках реализации</w:t>
            </w:r>
            <w:r w:rsidRPr="00F725A9">
              <w:rPr>
                <w:color w:val="000000"/>
                <w:sz w:val="22"/>
              </w:rPr>
              <w:t xml:space="preserve"> ФЦП "Юг России (2014-2020 годы)"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Министерство здравоохранения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447 810,0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407 100,0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40 710,0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Строительство родильного дома на 250 коек с женской консультацией на 350 посещений в смену</w:t>
            </w:r>
            <w:r w:rsidR="00E7529A">
              <w:rPr>
                <w:color w:val="000000"/>
                <w:sz w:val="22"/>
              </w:rPr>
              <w:t>,</w:t>
            </w:r>
            <w:r w:rsidRPr="00F725A9">
              <w:rPr>
                <w:color w:val="000000"/>
                <w:sz w:val="22"/>
              </w:rPr>
              <w:t xml:space="preserve"> г. Грозный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Подпрограмма "Реализация мероприятий в области развития о</w:t>
            </w:r>
            <w:r w:rsidR="00E7529A">
              <w:rPr>
                <w:color w:val="000000"/>
                <w:sz w:val="22"/>
              </w:rPr>
              <w:t xml:space="preserve">бразования в рамках реализации </w:t>
            </w:r>
            <w:r w:rsidRPr="00F725A9">
              <w:rPr>
                <w:color w:val="000000"/>
                <w:sz w:val="22"/>
              </w:rPr>
              <w:t>ФЦП "Юг России (2014-2020 годы)"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Министерство здравоохранения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10 000,0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E7529A" w:rsidP="00072F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Строительство республиканской больницы с </w:t>
            </w:r>
            <w:r w:rsidR="00AE0C1E" w:rsidRPr="00F725A9">
              <w:rPr>
                <w:color w:val="000000"/>
                <w:sz w:val="22"/>
              </w:rPr>
              <w:t>консультативной поликлиникой (</w:t>
            </w:r>
            <w:r>
              <w:rPr>
                <w:color w:val="000000"/>
                <w:sz w:val="22"/>
              </w:rPr>
              <w:t>проспект А. Кадырова, 306)</w:t>
            </w:r>
            <w:r w:rsidR="00AE0C1E" w:rsidRPr="00F725A9">
              <w:rPr>
                <w:color w:val="000000"/>
                <w:sz w:val="22"/>
              </w:rPr>
              <w:t xml:space="preserve"> и диагности</w:t>
            </w:r>
            <w:r>
              <w:rPr>
                <w:color w:val="000000"/>
                <w:sz w:val="22"/>
              </w:rPr>
              <w:t>че</w:t>
            </w:r>
            <w:r w:rsidR="00AE0C1E" w:rsidRPr="00F725A9">
              <w:rPr>
                <w:color w:val="000000"/>
                <w:sz w:val="22"/>
              </w:rPr>
              <w:t>ским центром (ул. Первомайская, 4), г. Грозный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Подпрограмма "Реализация мероприятий в области развития о</w:t>
            </w:r>
            <w:r w:rsidR="00E7529A">
              <w:rPr>
                <w:color w:val="000000"/>
                <w:sz w:val="22"/>
              </w:rPr>
              <w:t xml:space="preserve">бразования в рамках реализации </w:t>
            </w:r>
            <w:r w:rsidRPr="00F725A9">
              <w:rPr>
                <w:color w:val="000000"/>
                <w:sz w:val="22"/>
              </w:rPr>
              <w:t>ФЦП "Юг России (2014-2020 годы)"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Министерство здравоохранения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138 600,0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126 000,0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12 600,0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ОБЪЕКТЫ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Государственная программа Чеченской Республики «Обеспечение</w:t>
            </w:r>
            <w:r w:rsidRPr="00F725A9">
              <w:rPr>
                <w:b/>
                <w:bCs/>
                <w:color w:val="000000"/>
                <w:sz w:val="22"/>
              </w:rPr>
              <w:br/>
              <w:t>доступным и комфортным жильем и услугами ЖКХ граждан Чеченской</w:t>
            </w:r>
            <w:r w:rsidRPr="00F725A9">
              <w:rPr>
                <w:b/>
                <w:bCs/>
                <w:color w:val="000000"/>
                <w:sz w:val="22"/>
              </w:rPr>
              <w:br/>
              <w:t>Республики»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Министерство жилищно-коммунального хозяйства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130 270,0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117 800,0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12 470,0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Сейсмоусиление СШ № 2 на 500 мест, с Энгель-Юрт, Гудермесский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 xml:space="preserve">Подпрограмма ""Повышение устойчивости жилых домов, основных объектов и систем жизнеобеспечения на </w:t>
            </w:r>
            <w:r w:rsidR="00E7529A">
              <w:rPr>
                <w:color w:val="000000"/>
                <w:sz w:val="22"/>
              </w:rPr>
              <w:t>территории Чеченской рес</w:t>
            </w:r>
            <w:r w:rsidRPr="00F725A9">
              <w:rPr>
                <w:color w:val="000000"/>
                <w:sz w:val="22"/>
              </w:rPr>
              <w:t>публики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Министерство жилищно-коммунального хозяйства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75 270,0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67 800,0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7 470,0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E7529A" w:rsidP="00072F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Водо</w:t>
            </w:r>
            <w:r w:rsidR="00AE0C1E" w:rsidRPr="00F725A9">
              <w:rPr>
                <w:color w:val="000000"/>
                <w:sz w:val="22"/>
              </w:rPr>
              <w:t xml:space="preserve">заборные сооружения и водопроводные </w:t>
            </w:r>
            <w:r w:rsidR="00AE0C1E" w:rsidRPr="00F725A9">
              <w:rPr>
                <w:color w:val="000000"/>
                <w:sz w:val="22"/>
              </w:rPr>
              <w:lastRenderedPageBreak/>
              <w:t>сети, Наурский район (2</w:t>
            </w:r>
            <w:r>
              <w:rPr>
                <w:color w:val="000000"/>
                <w:sz w:val="22"/>
              </w:rPr>
              <w:t xml:space="preserve">-й </w:t>
            </w:r>
            <w:r w:rsidR="00AE0C1E" w:rsidRPr="00F725A9">
              <w:rPr>
                <w:color w:val="000000"/>
                <w:sz w:val="22"/>
              </w:rPr>
              <w:t>пусковой комплекс)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lastRenderedPageBreak/>
              <w:t xml:space="preserve">Подпрограмма "Реализация мероприятий в </w:t>
            </w:r>
            <w:r w:rsidRPr="00F725A9">
              <w:rPr>
                <w:color w:val="000000"/>
                <w:sz w:val="22"/>
              </w:rPr>
              <w:lastRenderedPageBreak/>
              <w:t>области развития образования в рамках реализации ФЦП "Юг России (2014-2020 годы)"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lastRenderedPageBreak/>
              <w:t xml:space="preserve">Министерство жилищно-коммунального </w:t>
            </w:r>
            <w:r w:rsidRPr="00F725A9">
              <w:rPr>
                <w:color w:val="000000"/>
                <w:sz w:val="22"/>
              </w:rPr>
              <w:lastRenderedPageBreak/>
              <w:t>хозяйства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lastRenderedPageBreak/>
              <w:t>55 000,0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50 000,0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5 000,0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ОБЪЕКТЫ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Государственная программа Чеченской Республики "Развитие Физической культуры и спорта в ЧР 2014-2018 годы"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Министерство спорта и физическо</w:t>
            </w:r>
            <w:r w:rsidR="00E7529A">
              <w:rPr>
                <w:b/>
                <w:bCs/>
                <w:color w:val="000000"/>
                <w:sz w:val="22"/>
              </w:rPr>
              <w:t xml:space="preserve">й культуры </w:t>
            </w:r>
            <w:r w:rsidRPr="00F725A9">
              <w:rPr>
                <w:b/>
                <w:bCs/>
                <w:color w:val="000000"/>
                <w:sz w:val="22"/>
              </w:rPr>
              <w:t>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112 500,0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90 000,0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22 500,0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Физкультурно-сп</w:t>
            </w:r>
            <w:r w:rsidR="00E7529A">
              <w:rPr>
                <w:color w:val="000000"/>
                <w:sz w:val="22"/>
              </w:rPr>
              <w:t>ортивный комплекс в с. Ножай-Юрт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Подпрограмма</w:t>
            </w:r>
            <w:r w:rsidR="00E7529A">
              <w:rPr>
                <w:color w:val="000000"/>
                <w:sz w:val="22"/>
              </w:rPr>
              <w:t xml:space="preserve"> </w:t>
            </w:r>
            <w:r w:rsidRPr="00F725A9">
              <w:rPr>
                <w:color w:val="000000"/>
                <w:sz w:val="22"/>
              </w:rPr>
              <w:t>"Развитие физической культуры и массового спорта ЧР"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Министерство спорта и физическо</w:t>
            </w:r>
            <w:r w:rsidR="00E7529A">
              <w:rPr>
                <w:color w:val="000000"/>
                <w:sz w:val="22"/>
              </w:rPr>
              <w:t xml:space="preserve">й культуры </w:t>
            </w:r>
            <w:r w:rsidRPr="00F725A9">
              <w:rPr>
                <w:color w:val="000000"/>
                <w:sz w:val="22"/>
              </w:rPr>
              <w:t>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37 500,0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30 000,0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7 500,0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Физкультурно-спортивный комплекс в с</w:t>
            </w:r>
            <w:r w:rsidR="00E7529A">
              <w:rPr>
                <w:color w:val="000000"/>
                <w:sz w:val="22"/>
              </w:rPr>
              <w:t>. Гелдаген, Курчалоевский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Подпрограмма</w:t>
            </w:r>
            <w:r w:rsidR="00E7529A">
              <w:rPr>
                <w:color w:val="000000"/>
                <w:sz w:val="22"/>
              </w:rPr>
              <w:t xml:space="preserve"> </w:t>
            </w:r>
            <w:r w:rsidRPr="00F725A9">
              <w:rPr>
                <w:color w:val="000000"/>
                <w:sz w:val="22"/>
              </w:rPr>
              <w:t>"Развитие физической культуры и массового спорта ЧР"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Министерство спорта и физическо</w:t>
            </w:r>
            <w:r w:rsidR="00E7529A">
              <w:rPr>
                <w:color w:val="000000"/>
                <w:sz w:val="22"/>
              </w:rPr>
              <w:t xml:space="preserve">й культуры </w:t>
            </w:r>
            <w:r w:rsidRPr="00F725A9">
              <w:rPr>
                <w:color w:val="000000"/>
                <w:sz w:val="22"/>
              </w:rPr>
              <w:t>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37 500,0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30 000,0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7 500,0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Физкультурно-спортивный комплекс в с.</w:t>
            </w:r>
            <w:r w:rsidR="00E7529A">
              <w:rPr>
                <w:color w:val="000000"/>
                <w:sz w:val="22"/>
              </w:rPr>
              <w:t xml:space="preserve"> Чечен-Аул, Грозненский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Подпрограмма</w:t>
            </w:r>
            <w:r w:rsidR="00E7529A">
              <w:rPr>
                <w:color w:val="000000"/>
                <w:sz w:val="22"/>
              </w:rPr>
              <w:t xml:space="preserve"> </w:t>
            </w:r>
            <w:r w:rsidRPr="00F725A9">
              <w:rPr>
                <w:color w:val="000000"/>
                <w:sz w:val="22"/>
              </w:rPr>
              <w:t>"Развитие физической культуры и массового спорта ЧР"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Министерство спорта и физическо</w:t>
            </w:r>
            <w:r w:rsidR="00E7529A">
              <w:rPr>
                <w:color w:val="000000"/>
                <w:sz w:val="22"/>
              </w:rPr>
              <w:t xml:space="preserve">й культуры </w:t>
            </w:r>
            <w:r w:rsidRPr="00F725A9">
              <w:rPr>
                <w:color w:val="000000"/>
                <w:sz w:val="22"/>
              </w:rPr>
              <w:t>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37 500,0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30 000,0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7 500,0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Объекты Минсельхоза ЧР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Государственная программа «Развитие сельского хозяйства и регулирование рынков сельскохозяйственной продукции, сырья и продовольствия в Чеченской Республике на 2014 - 2020 годы»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Министерство сельского хозяйства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64 771,5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36 268,0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28 503,5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Строительство внутрипоселково</w:t>
            </w:r>
            <w:r w:rsidR="00E7529A">
              <w:rPr>
                <w:color w:val="000000"/>
                <w:sz w:val="22"/>
              </w:rPr>
              <w:t>го газопровода в с. Нохчи Келой</w:t>
            </w:r>
            <w:r w:rsidRPr="00F725A9">
              <w:rPr>
                <w:color w:val="000000"/>
                <w:sz w:val="22"/>
              </w:rPr>
              <w:t xml:space="preserve"> Шатой</w:t>
            </w:r>
            <w:r w:rsidR="00E7529A">
              <w:rPr>
                <w:color w:val="000000"/>
                <w:sz w:val="22"/>
              </w:rPr>
              <w:t>ско</w:t>
            </w:r>
            <w:r w:rsidRPr="00F725A9">
              <w:rPr>
                <w:color w:val="000000"/>
                <w:sz w:val="22"/>
              </w:rPr>
              <w:t>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подпрограмма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Министерство сельского хозяйства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10 231,1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5 636,5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4 594,6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Строительство внутр</w:t>
            </w:r>
            <w:r w:rsidR="00E7529A">
              <w:rPr>
                <w:color w:val="000000"/>
                <w:sz w:val="22"/>
              </w:rPr>
              <w:t>и</w:t>
            </w:r>
            <w:r w:rsidRPr="00F725A9">
              <w:rPr>
                <w:color w:val="000000"/>
                <w:sz w:val="22"/>
              </w:rPr>
              <w:t>поселкового газопровода в с. Бамут Ачхой - Мартановского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подпрограмма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Министерство сельского хозяйства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6 055,9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3 416,2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2 639,8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lastRenderedPageBreak/>
              <w:t>18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Строительство внутр</w:t>
            </w:r>
            <w:r w:rsidR="00E7529A">
              <w:rPr>
                <w:color w:val="000000"/>
                <w:sz w:val="22"/>
              </w:rPr>
              <w:t>и</w:t>
            </w:r>
            <w:r w:rsidRPr="00F725A9">
              <w:rPr>
                <w:color w:val="000000"/>
                <w:sz w:val="22"/>
              </w:rPr>
              <w:t>поселкового газопровода в с. Тазбичи Итум-Калинского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подпрограмма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Министерство сельского хозяйства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16 098,7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9 081,3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7 017,4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Строительство внутр</w:t>
            </w:r>
            <w:r w:rsidR="00E7529A">
              <w:rPr>
                <w:color w:val="000000"/>
                <w:sz w:val="22"/>
              </w:rPr>
              <w:t>и</w:t>
            </w:r>
            <w:r w:rsidRPr="00F725A9">
              <w:rPr>
                <w:color w:val="000000"/>
                <w:sz w:val="22"/>
              </w:rPr>
              <w:t xml:space="preserve">поселкового водопровода </w:t>
            </w:r>
            <w:r w:rsidR="00E7529A">
              <w:rPr>
                <w:color w:val="000000"/>
                <w:sz w:val="22"/>
              </w:rPr>
              <w:t xml:space="preserve">в </w:t>
            </w:r>
            <w:r w:rsidRPr="00F725A9">
              <w:rPr>
                <w:color w:val="000000"/>
                <w:sz w:val="22"/>
              </w:rPr>
              <w:t>с. Бамут Ачхой-Мартановского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подпрограмма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Министерство сельского хозяйства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9 921,6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5 512,0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4 409,6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Строительство внутр</w:t>
            </w:r>
            <w:r w:rsidR="00E7529A">
              <w:rPr>
                <w:color w:val="000000"/>
                <w:sz w:val="22"/>
              </w:rPr>
              <w:t>и</w:t>
            </w:r>
            <w:r w:rsidRPr="00F725A9">
              <w:rPr>
                <w:color w:val="000000"/>
                <w:sz w:val="22"/>
              </w:rPr>
              <w:t xml:space="preserve">поселкового водопровода </w:t>
            </w:r>
            <w:r w:rsidR="00E7529A">
              <w:rPr>
                <w:color w:val="000000"/>
                <w:sz w:val="22"/>
              </w:rPr>
              <w:t>в с. Закан-Юрт</w:t>
            </w:r>
            <w:r w:rsidRPr="00F725A9">
              <w:rPr>
                <w:color w:val="000000"/>
                <w:sz w:val="22"/>
              </w:rPr>
              <w:t xml:space="preserve"> Ачхой-Мартановского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подпрограмма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Министерство сельского хозяйства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13 104,0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7 280,0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5 824,0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E7529A" w:rsidP="00072F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Строительство внутри</w:t>
            </w:r>
            <w:r w:rsidR="00AE0C1E" w:rsidRPr="00F725A9">
              <w:rPr>
                <w:color w:val="000000"/>
                <w:sz w:val="22"/>
              </w:rPr>
              <w:t xml:space="preserve">поселкового водопровода </w:t>
            </w:r>
            <w:r>
              <w:rPr>
                <w:color w:val="000000"/>
                <w:sz w:val="22"/>
              </w:rPr>
              <w:t xml:space="preserve">в </w:t>
            </w:r>
            <w:r w:rsidR="00AE0C1E" w:rsidRPr="00F725A9">
              <w:rPr>
                <w:color w:val="000000"/>
                <w:sz w:val="22"/>
              </w:rPr>
              <w:t>с. Закан-Юрт Ачхой-Мартановского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подпрограмма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Министерство сельского хозяйства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9 360,2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5 342,0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4 018,2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Объекты дорожного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Государственная программа Чеченской Республики «Развитие дорожной отрасли Чеченской Республики</w:t>
            </w:r>
            <w:r w:rsidRPr="00F725A9">
              <w:rPr>
                <w:b/>
                <w:bCs/>
                <w:color w:val="000000"/>
                <w:sz w:val="22"/>
              </w:rPr>
              <w:br/>
              <w:t>на 2014-2018 годы»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Министерство автомобильных дорог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407 663,3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356 949,9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50 713,4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F725A9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Строит</w:t>
            </w:r>
            <w:r w:rsidR="00AE0C1E" w:rsidRPr="00F725A9">
              <w:rPr>
                <w:color w:val="000000"/>
                <w:sz w:val="22"/>
              </w:rPr>
              <w:t>ельство подъезда к с. Дегисты, км 0 - км 3,7, Шатойский Район, Чеченская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 xml:space="preserve">Подпрограмма "Дорожное </w:t>
            </w:r>
            <w:r w:rsidR="00D85FBC">
              <w:rPr>
                <w:color w:val="000000"/>
                <w:sz w:val="22"/>
              </w:rPr>
              <w:t>хозяйство</w:t>
            </w:r>
            <w:r w:rsidRPr="00F725A9">
              <w:rPr>
                <w:color w:val="000000"/>
                <w:sz w:val="22"/>
              </w:rPr>
              <w:t>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Министерство автомобильных дорог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42 326,1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37 000,0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5 326,1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Стро</w:t>
            </w:r>
            <w:r w:rsidR="00F725A9" w:rsidRPr="00F725A9">
              <w:rPr>
                <w:color w:val="000000"/>
                <w:sz w:val="22"/>
              </w:rPr>
              <w:t>ит</w:t>
            </w:r>
            <w:r w:rsidRPr="00F725A9">
              <w:rPr>
                <w:color w:val="000000"/>
                <w:sz w:val="22"/>
              </w:rPr>
              <w:t>ельство подъезда к с. Кень-Юрт, км 0 - км2,8, Надтеречный район, Чеченская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 xml:space="preserve">Подпрограмма "Дорожное </w:t>
            </w:r>
            <w:r w:rsidR="00D85FBC">
              <w:rPr>
                <w:color w:val="000000"/>
                <w:sz w:val="22"/>
              </w:rPr>
              <w:t>хозяйство</w:t>
            </w:r>
            <w:r w:rsidRPr="00F725A9">
              <w:rPr>
                <w:color w:val="000000"/>
                <w:sz w:val="22"/>
              </w:rPr>
              <w:t>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Министерство автомобильных дорог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32 982,2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28 000,0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4 982,2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24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Стро</w:t>
            </w:r>
            <w:r w:rsidR="00F725A9" w:rsidRPr="00F725A9">
              <w:rPr>
                <w:color w:val="000000"/>
                <w:sz w:val="22"/>
              </w:rPr>
              <w:t>ит</w:t>
            </w:r>
            <w:r w:rsidRPr="00F725A9">
              <w:rPr>
                <w:color w:val="000000"/>
                <w:sz w:val="22"/>
              </w:rPr>
              <w:t>ельство подъезда к с. Хашки-Мохк, км 0 - км 3, Курчалоевский район, Чеченская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 xml:space="preserve">Подпрограмма "Дорожное </w:t>
            </w:r>
            <w:r w:rsidR="00D85FBC">
              <w:rPr>
                <w:color w:val="000000"/>
                <w:sz w:val="22"/>
              </w:rPr>
              <w:t>хозяйство</w:t>
            </w:r>
            <w:r w:rsidRPr="00F725A9">
              <w:rPr>
                <w:color w:val="000000"/>
                <w:sz w:val="22"/>
              </w:rPr>
              <w:t>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Министерство автомобильных дорог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34 323,1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30 000,0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4 323,1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 xml:space="preserve">Строительство подъезда к с.Бильты, км 0 - км 4, Ножай-Юртовский район, </w:t>
            </w:r>
            <w:r w:rsidRPr="00F725A9">
              <w:rPr>
                <w:color w:val="000000"/>
                <w:sz w:val="22"/>
              </w:rPr>
              <w:lastRenderedPageBreak/>
              <w:t>Чеченская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lastRenderedPageBreak/>
              <w:t xml:space="preserve">Подпрограмма "Дорожное </w:t>
            </w:r>
            <w:r w:rsidR="00D85FBC">
              <w:rPr>
                <w:color w:val="000000"/>
                <w:sz w:val="22"/>
              </w:rPr>
              <w:t>хозяйство</w:t>
            </w:r>
            <w:r w:rsidRPr="00F725A9">
              <w:rPr>
                <w:color w:val="000000"/>
                <w:sz w:val="22"/>
              </w:rPr>
              <w:t>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Министерство автомобильных дорог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45 300,8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40 000,0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5 300,8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lastRenderedPageBreak/>
              <w:t>26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Строительство подъезда к с.Гезенчу, км 0 - км 5, Курчалоевский район, Чеченская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 xml:space="preserve">Подпрограмма "Дорожное </w:t>
            </w:r>
            <w:r w:rsidR="00D85FBC">
              <w:rPr>
                <w:color w:val="000000"/>
                <w:sz w:val="22"/>
              </w:rPr>
              <w:t>хозяйство</w:t>
            </w:r>
            <w:r w:rsidRPr="00F725A9">
              <w:rPr>
                <w:color w:val="000000"/>
                <w:sz w:val="22"/>
              </w:rPr>
              <w:t>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Министерство автомобильных дорог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56 861,8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50 000,0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6 861,8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27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Строительство подъезда к с.Ца-Гордали, км 0 - км 3, Ножай-Юртовский район, Чеченская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 xml:space="preserve">Подпрограмма "Дорожное </w:t>
            </w:r>
            <w:r w:rsidR="00D85FBC">
              <w:rPr>
                <w:color w:val="000000"/>
                <w:sz w:val="22"/>
              </w:rPr>
              <w:t>хозяйство</w:t>
            </w:r>
            <w:r w:rsidRPr="00F725A9">
              <w:rPr>
                <w:color w:val="000000"/>
                <w:sz w:val="22"/>
              </w:rPr>
              <w:t>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Министерство автомобильных дорог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34 369,4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30 000,0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4 369,4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28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Строительство подъезда от автодороги "Шали-Махкеты-Элистанжи-Ведено" к с.Эшилхатой, км 0 - км 2,5, Веденский район, Чеченская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 xml:space="preserve">Подпрограмма "Дорожное </w:t>
            </w:r>
            <w:r w:rsidR="00D85FBC">
              <w:rPr>
                <w:color w:val="000000"/>
                <w:sz w:val="22"/>
              </w:rPr>
              <w:t>хозяйство</w:t>
            </w:r>
            <w:r w:rsidRPr="00F725A9">
              <w:rPr>
                <w:color w:val="000000"/>
                <w:sz w:val="22"/>
              </w:rPr>
              <w:t>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Министерство автомобильных дорог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31 000,0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25 000,0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6 000,0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29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Строительство автодороги на участке до с.Бельты на автодороге "Ялхой-Мохк-Регита", км 0 - км 3,0, Курчалоевский район, Чеченская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 xml:space="preserve">Подпрограмма "Дорожное </w:t>
            </w:r>
            <w:r w:rsidR="00D85FBC">
              <w:rPr>
                <w:color w:val="000000"/>
                <w:sz w:val="22"/>
              </w:rPr>
              <w:t>хозяйство</w:t>
            </w:r>
            <w:r w:rsidRPr="00F725A9">
              <w:rPr>
                <w:color w:val="000000"/>
                <w:sz w:val="22"/>
              </w:rPr>
              <w:t>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Министерство автомобильных дорог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32 000,0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30 000,0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2 000,0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Строительство подъезда от автодороги "Шатой-Шаро-Аргун-Химой" к с.Марш-Кали, км 0 - км 1,2, Шатойский район, Чеченская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 xml:space="preserve">Подпрограмма "Дорожное </w:t>
            </w:r>
            <w:r w:rsidR="00D85FBC">
              <w:rPr>
                <w:color w:val="000000"/>
                <w:sz w:val="22"/>
              </w:rPr>
              <w:t>хозяйство</w:t>
            </w:r>
            <w:r w:rsidRPr="00F725A9">
              <w:rPr>
                <w:color w:val="000000"/>
                <w:sz w:val="22"/>
              </w:rPr>
              <w:t>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Министерство автомобильных дорог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13 500,0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1 500,0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31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Строительство подъезда от автодороги "Шатой-Шаро-Аргун-Химой" к с.Юкерч-Келой, км 0 - км 2,0, Шатойский район, Чеченская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 xml:space="preserve">Подпрограмма "Дорожное </w:t>
            </w:r>
            <w:r w:rsidR="00D85FBC">
              <w:rPr>
                <w:color w:val="000000"/>
                <w:sz w:val="22"/>
              </w:rPr>
              <w:t>хозяйство</w:t>
            </w:r>
            <w:r w:rsidRPr="00F725A9">
              <w:rPr>
                <w:color w:val="000000"/>
                <w:sz w:val="22"/>
              </w:rPr>
              <w:t>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Министерство автомобильных дорог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21 000,0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19 949,9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1 050,1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32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 xml:space="preserve">Строительство подъезда от автодороги </w:t>
            </w:r>
            <w:r w:rsidRPr="00F725A9">
              <w:rPr>
                <w:color w:val="000000"/>
                <w:sz w:val="22"/>
              </w:rPr>
              <w:lastRenderedPageBreak/>
              <w:t>"Грозный - Шатой - Итум-Кали" к с.Редухой, км 0 - км 3,0, Шатойский район, Чеченская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lastRenderedPageBreak/>
              <w:t xml:space="preserve">Подпрограмма "Дорожное </w:t>
            </w:r>
            <w:r w:rsidR="00D85FBC">
              <w:rPr>
                <w:color w:val="000000"/>
                <w:sz w:val="22"/>
              </w:rPr>
              <w:t>хозяйство</w:t>
            </w:r>
            <w:r w:rsidRPr="00F725A9">
              <w:rPr>
                <w:color w:val="000000"/>
                <w:sz w:val="22"/>
              </w:rPr>
              <w:t>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 xml:space="preserve">Министерство автомобильных дорог </w:t>
            </w:r>
            <w:r w:rsidRPr="00F725A9">
              <w:rPr>
                <w:color w:val="000000"/>
                <w:sz w:val="22"/>
              </w:rPr>
              <w:lastRenderedPageBreak/>
              <w:t>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lastRenderedPageBreak/>
              <w:t>36 000,0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30 000,0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6 000,0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lastRenderedPageBreak/>
              <w:t>33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Строительство автодороги "Сельментаузен - Келой-Юрт", км 0 - км 2,5, Веденский район, Чеченская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 xml:space="preserve">Подпрограмма "Дорожное </w:t>
            </w:r>
            <w:r w:rsidR="00D85FBC">
              <w:rPr>
                <w:color w:val="000000"/>
                <w:sz w:val="22"/>
              </w:rPr>
              <w:t>хозяйство</w:t>
            </w:r>
            <w:r w:rsidRPr="00F725A9">
              <w:rPr>
                <w:color w:val="000000"/>
                <w:sz w:val="22"/>
              </w:rPr>
              <w:t>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Министерство автомобильных дорог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28 000,0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25 000,0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3 000,0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Объекты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D85FBC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Государственная программа </w:t>
            </w:r>
            <w:r w:rsidR="00F725A9" w:rsidRPr="00F725A9">
              <w:rPr>
                <w:b/>
                <w:bCs/>
                <w:color w:val="000000"/>
                <w:sz w:val="22"/>
              </w:rPr>
              <w:t>«Р</w:t>
            </w:r>
            <w:r w:rsidR="00AE0C1E" w:rsidRPr="00F725A9">
              <w:rPr>
                <w:b/>
                <w:bCs/>
                <w:color w:val="000000"/>
                <w:sz w:val="22"/>
              </w:rPr>
              <w:t>азвитие культуры и туризма Чеченской Республики"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Министерство культуры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100 000,0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50 000,0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50 000,0</w:t>
            </w:r>
          </w:p>
        </w:tc>
      </w:tr>
      <w:tr w:rsidR="00AE0C1E" w:rsidRPr="00F725A9" w:rsidTr="00F725A9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34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Строительство центра культурного развития по адресу Чеченская Республика, г. Гудермес, ул. Промышленная,1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Подпрограмма "Развитие культуры Чеченской Республики"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25A9">
              <w:rPr>
                <w:b/>
                <w:bCs/>
                <w:color w:val="000000"/>
                <w:sz w:val="22"/>
              </w:rPr>
              <w:t>Министерство культуры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100 000,0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50 000,0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E" w:rsidRPr="00F725A9" w:rsidRDefault="00AE0C1E" w:rsidP="00072FAE">
            <w:pPr>
              <w:jc w:val="center"/>
              <w:rPr>
                <w:color w:val="000000"/>
                <w:sz w:val="22"/>
              </w:rPr>
            </w:pPr>
            <w:r w:rsidRPr="00F725A9">
              <w:rPr>
                <w:color w:val="000000"/>
                <w:sz w:val="22"/>
              </w:rPr>
              <w:t>50 000,0</w:t>
            </w:r>
          </w:p>
        </w:tc>
      </w:tr>
    </w:tbl>
    <w:p w:rsidR="00B26D0F" w:rsidRDefault="00BF317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="00B46BF3">
        <w:rPr>
          <w:b/>
        </w:rPr>
        <w:t xml:space="preserve">                              ».</w:t>
      </w:r>
    </w:p>
    <w:p w:rsidR="00440A81" w:rsidRDefault="00440A81" w:rsidP="00440A81">
      <w:pPr>
        <w:tabs>
          <w:tab w:val="left" w:pos="709"/>
          <w:tab w:val="left" w:pos="851"/>
          <w:tab w:val="left" w:pos="993"/>
        </w:tabs>
        <w:spacing w:after="240"/>
        <w:jc w:val="both"/>
        <w:rPr>
          <w:b/>
          <w:sz w:val="28"/>
          <w:szCs w:val="28"/>
        </w:rPr>
      </w:pPr>
    </w:p>
    <w:p w:rsidR="00440A81" w:rsidRPr="00440A81" w:rsidRDefault="00440A81" w:rsidP="00440A81">
      <w:pPr>
        <w:tabs>
          <w:tab w:val="left" w:pos="709"/>
          <w:tab w:val="left" w:pos="851"/>
          <w:tab w:val="left" w:pos="993"/>
        </w:tabs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440A81">
        <w:rPr>
          <w:b/>
          <w:sz w:val="28"/>
          <w:szCs w:val="28"/>
        </w:rPr>
        <w:t>2</w:t>
      </w:r>
    </w:p>
    <w:p w:rsidR="00440A81" w:rsidRDefault="00440A81" w:rsidP="00440A81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З</w:t>
      </w:r>
      <w:r w:rsidRPr="00942194">
        <w:rPr>
          <w:sz w:val="28"/>
          <w:szCs w:val="28"/>
        </w:rPr>
        <w:t xml:space="preserve">акон вступает в силу со дня его </w:t>
      </w:r>
      <w:r>
        <w:rPr>
          <w:sz w:val="28"/>
          <w:szCs w:val="28"/>
        </w:rPr>
        <w:t>официального о</w:t>
      </w:r>
      <w:r w:rsidRPr="00942194">
        <w:rPr>
          <w:sz w:val="28"/>
          <w:szCs w:val="28"/>
        </w:rPr>
        <w:t>публикования.</w:t>
      </w:r>
    </w:p>
    <w:p w:rsidR="00440A81" w:rsidRDefault="00440A81">
      <w:pPr>
        <w:rPr>
          <w:b/>
        </w:rPr>
      </w:pPr>
    </w:p>
    <w:p w:rsidR="00440A81" w:rsidRDefault="00440A81">
      <w:pPr>
        <w:rPr>
          <w:b/>
        </w:rPr>
      </w:pPr>
    </w:p>
    <w:p w:rsidR="00972793" w:rsidRDefault="00972793">
      <w:pPr>
        <w:rPr>
          <w:b/>
        </w:rPr>
      </w:pPr>
    </w:p>
    <w:p w:rsidR="00440A81" w:rsidRPr="000B553B" w:rsidRDefault="00440A81" w:rsidP="00440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Глава</w:t>
      </w:r>
    </w:p>
    <w:p w:rsidR="00440A81" w:rsidRPr="000B553B" w:rsidRDefault="00440A81" w:rsidP="00440A8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553B">
        <w:rPr>
          <w:sz w:val="28"/>
          <w:szCs w:val="28"/>
        </w:rPr>
        <w:t>Чеченской Республики</w:t>
      </w:r>
      <w:r w:rsidRPr="000B553B">
        <w:rPr>
          <w:sz w:val="28"/>
          <w:szCs w:val="28"/>
        </w:rPr>
        <w:tab/>
      </w:r>
      <w:r w:rsidRPr="000B553B">
        <w:rPr>
          <w:sz w:val="28"/>
          <w:szCs w:val="28"/>
        </w:rPr>
        <w:tab/>
      </w:r>
      <w:r w:rsidRPr="000B553B">
        <w:rPr>
          <w:sz w:val="28"/>
          <w:szCs w:val="28"/>
        </w:rPr>
        <w:tab/>
      </w:r>
      <w:r w:rsidRPr="000B553B">
        <w:rPr>
          <w:sz w:val="28"/>
          <w:szCs w:val="28"/>
        </w:rPr>
        <w:tab/>
      </w:r>
      <w:r w:rsidRPr="000B553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Р. КАДЫРОВ</w:t>
      </w:r>
    </w:p>
    <w:p w:rsidR="00440A81" w:rsidRDefault="00440A81" w:rsidP="00440A81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440A81" w:rsidRDefault="00440A81" w:rsidP="00440A81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440A81" w:rsidRDefault="00440A81" w:rsidP="00440A81">
      <w:pPr>
        <w:tabs>
          <w:tab w:val="left" w:pos="709"/>
          <w:tab w:val="left" w:pos="851"/>
          <w:tab w:val="left" w:pos="993"/>
        </w:tabs>
        <w:spacing w:before="120"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г. Грозный</w:t>
      </w:r>
      <w:r>
        <w:rPr>
          <w:sz w:val="28"/>
          <w:szCs w:val="28"/>
        </w:rPr>
        <w:tab/>
      </w:r>
    </w:p>
    <w:p w:rsidR="00440A81" w:rsidRDefault="00FD33FB" w:rsidP="00440A81">
      <w:pPr>
        <w:tabs>
          <w:tab w:val="left" w:pos="709"/>
          <w:tab w:val="left" w:pos="851"/>
          <w:tab w:val="left" w:pos="993"/>
        </w:tabs>
        <w:spacing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26 декабря</w:t>
      </w:r>
      <w:r w:rsidR="00F725A9">
        <w:rPr>
          <w:sz w:val="28"/>
          <w:szCs w:val="28"/>
        </w:rPr>
        <w:t xml:space="preserve"> </w:t>
      </w:r>
      <w:r w:rsidR="00440A81">
        <w:rPr>
          <w:sz w:val="28"/>
          <w:szCs w:val="28"/>
        </w:rPr>
        <w:t xml:space="preserve">2014 года </w:t>
      </w:r>
    </w:p>
    <w:p w:rsidR="00440A81" w:rsidRPr="008034C7" w:rsidRDefault="00B9499C" w:rsidP="00440A81">
      <w:pPr>
        <w:tabs>
          <w:tab w:val="left" w:pos="709"/>
          <w:tab w:val="left" w:pos="851"/>
          <w:tab w:val="left" w:pos="993"/>
        </w:tabs>
        <w:spacing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440A81">
        <w:rPr>
          <w:sz w:val="28"/>
          <w:szCs w:val="28"/>
        </w:rPr>
        <w:t xml:space="preserve">№ </w:t>
      </w:r>
      <w:r w:rsidR="00FD33FB">
        <w:rPr>
          <w:sz w:val="28"/>
          <w:szCs w:val="28"/>
        </w:rPr>
        <w:t>52-РЗ</w:t>
      </w:r>
    </w:p>
    <w:p w:rsidR="00440A81" w:rsidRPr="00792467" w:rsidRDefault="00440A81">
      <w:pPr>
        <w:rPr>
          <w:b/>
        </w:rPr>
      </w:pPr>
    </w:p>
    <w:sectPr w:rsidR="00440A81" w:rsidRPr="00792467" w:rsidSect="00D8407E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C9D" w:rsidRDefault="00AF4C9D">
      <w:r>
        <w:separator/>
      </w:r>
    </w:p>
  </w:endnote>
  <w:endnote w:type="continuationSeparator" w:id="0">
    <w:p w:rsidR="00AF4C9D" w:rsidRDefault="00AF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C9D" w:rsidRDefault="00AF4C9D">
      <w:r>
        <w:separator/>
      </w:r>
    </w:p>
  </w:footnote>
  <w:footnote w:type="continuationSeparator" w:id="0">
    <w:p w:rsidR="00AF4C9D" w:rsidRDefault="00AF4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F9" w:rsidRDefault="00C9436C" w:rsidP="00440FA1">
    <w:pPr>
      <w:pStyle w:val="a5"/>
      <w:jc w:val="center"/>
    </w:pPr>
    <w:r>
      <w:rPr>
        <w:rStyle w:val="a7"/>
      </w:rPr>
      <w:fldChar w:fldCharType="begin"/>
    </w:r>
    <w:r w:rsidR="00906CF9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9499C">
      <w:rPr>
        <w:rStyle w:val="a7"/>
        <w:noProof/>
      </w:rPr>
      <w:t>638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6E88"/>
    <w:multiLevelType w:val="hybridMultilevel"/>
    <w:tmpl w:val="74766748"/>
    <w:lvl w:ilvl="0" w:tplc="708C2302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563"/>
    <w:rsid w:val="00001792"/>
    <w:rsid w:val="00004164"/>
    <w:rsid w:val="00026C80"/>
    <w:rsid w:val="00041198"/>
    <w:rsid w:val="000525CA"/>
    <w:rsid w:val="00060256"/>
    <w:rsid w:val="000653FD"/>
    <w:rsid w:val="00072FAE"/>
    <w:rsid w:val="0007774F"/>
    <w:rsid w:val="000A4603"/>
    <w:rsid w:val="000F3BA2"/>
    <w:rsid w:val="001010D2"/>
    <w:rsid w:val="00123191"/>
    <w:rsid w:val="001A1152"/>
    <w:rsid w:val="001B3ECA"/>
    <w:rsid w:val="001E0295"/>
    <w:rsid w:val="001E0784"/>
    <w:rsid w:val="001E70AD"/>
    <w:rsid w:val="001F344B"/>
    <w:rsid w:val="00201B4F"/>
    <w:rsid w:val="00221AE6"/>
    <w:rsid w:val="002222D2"/>
    <w:rsid w:val="00227557"/>
    <w:rsid w:val="00235FE7"/>
    <w:rsid w:val="00240FA6"/>
    <w:rsid w:val="0026414B"/>
    <w:rsid w:val="002B7D66"/>
    <w:rsid w:val="002C2C87"/>
    <w:rsid w:val="002C56C5"/>
    <w:rsid w:val="002D5A81"/>
    <w:rsid w:val="002E0B13"/>
    <w:rsid w:val="002E4162"/>
    <w:rsid w:val="00304481"/>
    <w:rsid w:val="0031196F"/>
    <w:rsid w:val="00313B4B"/>
    <w:rsid w:val="00315563"/>
    <w:rsid w:val="00321F24"/>
    <w:rsid w:val="00335162"/>
    <w:rsid w:val="00336BCC"/>
    <w:rsid w:val="00355FB6"/>
    <w:rsid w:val="00372783"/>
    <w:rsid w:val="003753B9"/>
    <w:rsid w:val="003966D9"/>
    <w:rsid w:val="00396CD1"/>
    <w:rsid w:val="00423680"/>
    <w:rsid w:val="00430F36"/>
    <w:rsid w:val="00440A81"/>
    <w:rsid w:val="00440FA1"/>
    <w:rsid w:val="004656CE"/>
    <w:rsid w:val="00465CD0"/>
    <w:rsid w:val="0047161C"/>
    <w:rsid w:val="00476E64"/>
    <w:rsid w:val="004A3F66"/>
    <w:rsid w:val="004E5A30"/>
    <w:rsid w:val="00521912"/>
    <w:rsid w:val="005705AF"/>
    <w:rsid w:val="005837EE"/>
    <w:rsid w:val="005B75F4"/>
    <w:rsid w:val="005C5B1A"/>
    <w:rsid w:val="005E2E1B"/>
    <w:rsid w:val="005E4279"/>
    <w:rsid w:val="00642CCF"/>
    <w:rsid w:val="00742FEF"/>
    <w:rsid w:val="007472B9"/>
    <w:rsid w:val="007877BF"/>
    <w:rsid w:val="00792467"/>
    <w:rsid w:val="007A4F0C"/>
    <w:rsid w:val="007B1D5D"/>
    <w:rsid w:val="007E0C5D"/>
    <w:rsid w:val="007E5AA5"/>
    <w:rsid w:val="00800788"/>
    <w:rsid w:val="008011AD"/>
    <w:rsid w:val="0084143D"/>
    <w:rsid w:val="00842800"/>
    <w:rsid w:val="00853493"/>
    <w:rsid w:val="00855177"/>
    <w:rsid w:val="00861CF4"/>
    <w:rsid w:val="0086389C"/>
    <w:rsid w:val="008C64DE"/>
    <w:rsid w:val="008F29EF"/>
    <w:rsid w:val="008F7C20"/>
    <w:rsid w:val="009066A4"/>
    <w:rsid w:val="00906CF9"/>
    <w:rsid w:val="0091099A"/>
    <w:rsid w:val="009301EA"/>
    <w:rsid w:val="009443BF"/>
    <w:rsid w:val="00967AEE"/>
    <w:rsid w:val="00972793"/>
    <w:rsid w:val="009B0FEA"/>
    <w:rsid w:val="009C1D9B"/>
    <w:rsid w:val="009D09B2"/>
    <w:rsid w:val="00A20802"/>
    <w:rsid w:val="00A250D4"/>
    <w:rsid w:val="00A73F38"/>
    <w:rsid w:val="00A85A69"/>
    <w:rsid w:val="00AA0E46"/>
    <w:rsid w:val="00AD54F3"/>
    <w:rsid w:val="00AE0C1E"/>
    <w:rsid w:val="00AF4C9D"/>
    <w:rsid w:val="00B02781"/>
    <w:rsid w:val="00B24EB0"/>
    <w:rsid w:val="00B26D0F"/>
    <w:rsid w:val="00B35D5E"/>
    <w:rsid w:val="00B45C32"/>
    <w:rsid w:val="00B46BF3"/>
    <w:rsid w:val="00B50FCB"/>
    <w:rsid w:val="00B9499C"/>
    <w:rsid w:val="00BD77F7"/>
    <w:rsid w:val="00BF3172"/>
    <w:rsid w:val="00C155D3"/>
    <w:rsid w:val="00C90E43"/>
    <w:rsid w:val="00C9436C"/>
    <w:rsid w:val="00CA4726"/>
    <w:rsid w:val="00CB2C93"/>
    <w:rsid w:val="00CD3CC7"/>
    <w:rsid w:val="00CF3235"/>
    <w:rsid w:val="00D37612"/>
    <w:rsid w:val="00D56351"/>
    <w:rsid w:val="00D645FA"/>
    <w:rsid w:val="00D67AFC"/>
    <w:rsid w:val="00D8407E"/>
    <w:rsid w:val="00D85FBC"/>
    <w:rsid w:val="00DA5C30"/>
    <w:rsid w:val="00DC137B"/>
    <w:rsid w:val="00DC4BFD"/>
    <w:rsid w:val="00DD2E82"/>
    <w:rsid w:val="00DD55F8"/>
    <w:rsid w:val="00E341B3"/>
    <w:rsid w:val="00E62CD2"/>
    <w:rsid w:val="00E7529A"/>
    <w:rsid w:val="00E76922"/>
    <w:rsid w:val="00E775D7"/>
    <w:rsid w:val="00EA1415"/>
    <w:rsid w:val="00EA7BA8"/>
    <w:rsid w:val="00EC0C59"/>
    <w:rsid w:val="00EE5386"/>
    <w:rsid w:val="00F039C7"/>
    <w:rsid w:val="00F04003"/>
    <w:rsid w:val="00F11390"/>
    <w:rsid w:val="00F2051E"/>
    <w:rsid w:val="00F70EB0"/>
    <w:rsid w:val="00F71FEF"/>
    <w:rsid w:val="00F725A9"/>
    <w:rsid w:val="00F84B4B"/>
    <w:rsid w:val="00FD33FB"/>
    <w:rsid w:val="00FF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5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155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31556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Абзац списка1"/>
    <w:basedOn w:val="a"/>
    <w:rsid w:val="00315563"/>
    <w:pPr>
      <w:ind w:left="720"/>
      <w:contextualSpacing/>
    </w:pPr>
  </w:style>
  <w:style w:type="character" w:styleId="a3">
    <w:name w:val="Hyperlink"/>
    <w:rsid w:val="00201B4F"/>
    <w:rPr>
      <w:color w:val="0000FF"/>
      <w:u w:val="single"/>
    </w:rPr>
  </w:style>
  <w:style w:type="character" w:styleId="a4">
    <w:name w:val="FollowedHyperlink"/>
    <w:rsid w:val="00201B4F"/>
    <w:rPr>
      <w:color w:val="800080"/>
      <w:u w:val="single"/>
    </w:rPr>
  </w:style>
  <w:style w:type="paragraph" w:customStyle="1" w:styleId="xl66">
    <w:name w:val="xl66"/>
    <w:basedOn w:val="a"/>
    <w:rsid w:val="00201B4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201B4F"/>
    <w:pPr>
      <w:spacing w:before="100" w:beforeAutospacing="1" w:after="100" w:afterAutospacing="1"/>
    </w:pPr>
  </w:style>
  <w:style w:type="paragraph" w:customStyle="1" w:styleId="xl68">
    <w:name w:val="xl68"/>
    <w:basedOn w:val="a"/>
    <w:rsid w:val="002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2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2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201B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201B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01B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201B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201B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01B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201B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201B4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01B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201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01B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01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201B4F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201B4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201B4F"/>
    <w:pPr>
      <w:spacing w:before="100" w:beforeAutospacing="1" w:after="100" w:afterAutospacing="1"/>
    </w:pPr>
  </w:style>
  <w:style w:type="paragraph" w:customStyle="1" w:styleId="xl89">
    <w:name w:val="xl89"/>
    <w:basedOn w:val="a"/>
    <w:rsid w:val="00201B4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201B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2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2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2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201B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01B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2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2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2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2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2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201B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201B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2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01B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2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2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201B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201B4F"/>
    <w:pP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201B4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01B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201B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Cell">
    <w:name w:val="ConsPlusCell"/>
    <w:rsid w:val="00B26D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rsid w:val="00440FA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40F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40FA1"/>
  </w:style>
  <w:style w:type="paragraph" w:customStyle="1" w:styleId="ConsNormal">
    <w:name w:val="ConsNormal"/>
    <w:rsid w:val="00D840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D840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84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144541</Words>
  <Characters>823887</Characters>
  <Application>Microsoft Office Word</Application>
  <DocSecurity>0</DocSecurity>
  <Lines>6865</Lines>
  <Paragraphs>1932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 </vt:lpstr>
    </vt:vector>
  </TitlesOfParts>
  <Company>Home</Company>
  <LinksUpToDate>false</LinksUpToDate>
  <CharactersWithSpaces>966496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User</dc:creator>
  <cp:lastModifiedBy>хеда</cp:lastModifiedBy>
  <cp:revision>6</cp:revision>
  <cp:lastPrinted>2014-12-26T11:34:00Z</cp:lastPrinted>
  <dcterms:created xsi:type="dcterms:W3CDTF">2014-12-26T11:38:00Z</dcterms:created>
  <dcterms:modified xsi:type="dcterms:W3CDTF">2015-01-23T12:32:00Z</dcterms:modified>
</cp:coreProperties>
</file>